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C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3D2505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4E78ED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0C15BC465314EE3ABED1128291E5069"/>
          </w:placeholder>
          <w:showingPlcHdr/>
          <w15:color w:val="FF0000"/>
          <w:text/>
        </w:sdtPr>
        <w:sdtEndPr/>
        <w:sdtContent>
          <w:r w:rsidR="00FF3F9A"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FC7D9B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3D2505" w:rsidRPr="00432163" w:rsidRDefault="001F5377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3D2505" w:rsidRPr="00432163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C26786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E83B40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57AE46482B9E4481A4EAD3F909C0FD9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736DB8C02D7C48B6AF5FF995368B267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1107D397CE094B48A9006F833B38466F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9CD2532E18034D1985861B9965CA1607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2C9B3FD8765846489BCE888CD181636C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3E677D962A4B4F78A3233D3DC819CC38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978B016BA8540C889B442D06795164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3F420E23849049C39139CAD236EFB43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8737F8209A8742488D7FAEFA34EA0F3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C4EC2B9FD67843678BFCEE4D547C0659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5C9B0F36D02047FBBFFEA8A52F3C81F4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C26786" w:rsidRPr="002572C2" w:rsidRDefault="00917F81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971917993D80418CBB8751BACA19F390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6B355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3D2505" w:rsidRPr="00432163" w:rsidRDefault="001F5377" w:rsidP="000A38B8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3D2505" w:rsidRPr="00616304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Popis pracovního úkolu včet</w:t>
      </w:r>
      <w:r w:rsidR="00813E35" w:rsidRPr="00432163">
        <w:rPr>
          <w:rFonts w:asciiTheme="majorHAnsi" w:hAnsiTheme="majorHAnsi"/>
          <w:sz w:val="22"/>
          <w:szCs w:val="22"/>
        </w:rPr>
        <w:t xml:space="preserve">ně stanovení rozsahu v hodinách: </w:t>
      </w:r>
      <w:r w:rsidR="00813E35" w:rsidRPr="00D144DF">
        <w:rPr>
          <w:rFonts w:asciiTheme="majorHAnsi" w:hAnsiTheme="majorHAnsi"/>
          <w:b/>
          <w:sz w:val="22"/>
          <w:szCs w:val="22"/>
        </w:rPr>
        <w:t>Vzdělávací a související činn</w:t>
      </w:r>
      <w:r w:rsidR="00FD387A">
        <w:rPr>
          <w:rFonts w:asciiTheme="majorHAnsi" w:hAnsiTheme="majorHAnsi"/>
          <w:b/>
          <w:sz w:val="22"/>
          <w:szCs w:val="22"/>
        </w:rPr>
        <w:t>ost dle opatření děkana</w:t>
      </w:r>
      <w:r w:rsidR="003E2DC1">
        <w:rPr>
          <w:rFonts w:asciiTheme="majorHAnsi" w:hAnsiTheme="majorHAnsi"/>
          <w:b/>
          <w:sz w:val="22"/>
          <w:szCs w:val="22"/>
        </w:rPr>
        <w:t xml:space="preserve"> č.</w:t>
      </w:r>
      <w:r w:rsidR="00FD387A">
        <w:rPr>
          <w:rFonts w:asciiTheme="majorHAnsi" w:hAnsiTheme="majorHAnsi"/>
          <w:b/>
          <w:sz w:val="22"/>
          <w:szCs w:val="22"/>
        </w:rPr>
        <w:t xml:space="preserve"> 20</w:t>
      </w:r>
      <w:r w:rsidR="00616304">
        <w:rPr>
          <w:rFonts w:asciiTheme="majorHAnsi" w:hAnsiTheme="majorHAnsi"/>
          <w:b/>
          <w:sz w:val="22"/>
          <w:szCs w:val="22"/>
        </w:rPr>
        <w:t xml:space="preserve">/2018, max. </w:t>
      </w:r>
      <w:r w:rsidR="00616304"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sdtContent>
      </w:sdt>
      <w:r w:rsidR="00616304" w:rsidRPr="00616304">
        <w:rPr>
          <w:rFonts w:asciiTheme="majorHAnsi" w:hAnsiTheme="majorHAnsi"/>
          <w:b/>
          <w:sz w:val="22"/>
        </w:rPr>
        <w:t xml:space="preserve"> hod.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432163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od</w:t>
      </w:r>
      <w:r w:rsidR="00C26786" w:rsidRPr="00C26786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144061AA19004C548AF4B895F126701F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26786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do.</w:t>
      </w:r>
      <w:r w:rsidR="006147AC" w:rsidRPr="006147AC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>
        <w:rPr>
          <w:rFonts w:asciiTheme="majorHAnsi" w:hAnsiTheme="majorHAnsi"/>
          <w:sz w:val="22"/>
          <w:szCs w:val="22"/>
        </w:rPr>
        <w:t>.</w:t>
      </w:r>
    </w:p>
    <w:p w:rsidR="003D2505" w:rsidRPr="008E0722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Odměna za v</w:t>
      </w:r>
      <w:r w:rsidR="00813E35" w:rsidRPr="00432163">
        <w:rPr>
          <w:rFonts w:asciiTheme="majorHAnsi" w:hAnsiTheme="majorHAnsi"/>
          <w:sz w:val="22"/>
          <w:szCs w:val="22"/>
        </w:rPr>
        <w:t>ýše vykonanou práci s</w:t>
      </w:r>
      <w:r w:rsidR="00FD387A">
        <w:rPr>
          <w:rFonts w:asciiTheme="majorHAnsi" w:hAnsiTheme="majorHAnsi"/>
          <w:sz w:val="22"/>
          <w:szCs w:val="22"/>
        </w:rPr>
        <w:t xml:space="preserve">e stanoví dle opatření děkana </w:t>
      </w:r>
      <w:r w:rsidR="00C05D3F">
        <w:rPr>
          <w:rFonts w:asciiTheme="majorHAnsi" w:hAnsiTheme="majorHAnsi"/>
          <w:sz w:val="22"/>
          <w:szCs w:val="22"/>
        </w:rPr>
        <w:t xml:space="preserve">č. </w:t>
      </w:r>
      <w:r w:rsidR="00FD387A">
        <w:rPr>
          <w:rFonts w:asciiTheme="majorHAnsi" w:hAnsiTheme="majorHAnsi"/>
          <w:sz w:val="22"/>
          <w:szCs w:val="22"/>
        </w:rPr>
        <w:t>20</w:t>
      </w:r>
      <w:r w:rsidR="00813E35" w:rsidRPr="00432163">
        <w:rPr>
          <w:rFonts w:asciiTheme="majorHAnsi" w:hAnsiTheme="majorHAnsi"/>
          <w:sz w:val="22"/>
          <w:szCs w:val="22"/>
        </w:rPr>
        <w:t>/2018 (sazebník odměn)</w:t>
      </w:r>
      <w:r w:rsidR="00AC3D21">
        <w:rPr>
          <w:rFonts w:asciiTheme="majorHAnsi" w:hAnsiTheme="majorHAnsi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a je hrazena z prostředků (fakulty, grantu, projektu aj.)</w:t>
      </w:r>
      <w:r w:rsidR="00432163" w:rsidRPr="00432163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BF6F5170E4A94418953586A0FD195850"/>
          </w:placeholder>
          <w:showingPlcHdr/>
          <w15:color w:val="FF0000"/>
          <w:text/>
        </w:sdtPr>
        <w:sdtEndPr/>
        <w:sdtContent>
          <w:r w:rsidR="00831907"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FF3F9A">
        <w:rPr>
          <w:rFonts w:asciiTheme="majorHAnsi" w:hAnsiTheme="majorHAnsi"/>
          <w:b/>
        </w:rPr>
        <w:t xml:space="preserve"> </w:t>
      </w:r>
      <w:r w:rsidR="00C05D3F">
        <w:rPr>
          <w:rFonts w:asciiTheme="majorHAnsi" w:hAnsiTheme="majorHAnsi"/>
          <w:b/>
          <w:sz w:val="22"/>
          <w:szCs w:val="22"/>
        </w:rPr>
        <w:t>m</w:t>
      </w:r>
      <w:r w:rsidR="00616304">
        <w:rPr>
          <w:rFonts w:asciiTheme="majorHAnsi" w:hAnsiTheme="majorHAnsi"/>
          <w:b/>
          <w:sz w:val="22"/>
          <w:szCs w:val="22"/>
        </w:rPr>
        <w:t>ax</w:t>
      </w:r>
      <w:r w:rsidR="006147AC">
        <w:rPr>
          <w:rFonts w:asciiTheme="majorHAnsi" w:hAnsiTheme="majorHAnsi"/>
          <w:b/>
          <w:sz w:val="22"/>
          <w:szCs w:val="22"/>
        </w:rPr>
        <w:t>.</w:t>
      </w:r>
      <w:r w:rsidR="00616304">
        <w:rPr>
          <w:rFonts w:asciiTheme="majorHAnsi" w:hAnsiTheme="majorHAnsi"/>
          <w:b/>
          <w:sz w:val="22"/>
          <w:szCs w:val="22"/>
        </w:rPr>
        <w:t xml:space="preserve"> do</w:t>
      </w:r>
      <w:r w:rsidR="008E0722">
        <w:rPr>
          <w:rFonts w:asciiTheme="majorHAnsi" w:hAnsiTheme="majorHAnsi"/>
          <w:b/>
          <w:sz w:val="22"/>
          <w:szCs w:val="22"/>
        </w:rPr>
        <w:t xml:space="preserve"> výše</w:t>
      </w:r>
      <w:r w:rsidR="0061630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</w:rPr>
          <w:id w:val="-2070957599"/>
          <w:placeholder>
            <w:docPart w:val="428853A916F04DEC9F5A3B997EE35789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sdtContent>
      </w:sdt>
      <w:r w:rsidR="00616304">
        <w:rPr>
          <w:rFonts w:asciiTheme="majorHAnsi" w:hAnsiTheme="majorHAnsi"/>
          <w:b/>
          <w:sz w:val="22"/>
        </w:rPr>
        <w:t xml:space="preserve"> Kč.</w:t>
      </w:r>
    </w:p>
    <w:p w:rsidR="003D2505" w:rsidRPr="00432163" w:rsidRDefault="002A51A8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432163">
        <w:rPr>
          <w:rFonts w:asciiTheme="majorHAnsi" w:hAnsiTheme="majorHAnsi"/>
        </w:rPr>
        <w:t xml:space="preserve"> prohlašuje, že kromě této dohody</w:t>
      </w:r>
      <w:r w:rsidR="00041F54" w:rsidRP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432163">
        <w:rPr>
          <w:rFonts w:asciiTheme="majorHAnsi" w:hAnsiTheme="majorHAnsi"/>
        </w:rPr>
        <w:t xml:space="preserve"> v rámci</w:t>
      </w:r>
      <w:r w:rsidR="001F5377" w:rsidRPr="00432163">
        <w:rPr>
          <w:rFonts w:asciiTheme="majorHAnsi" w:hAnsiTheme="majorHAnsi"/>
          <w:spacing w:val="-7"/>
        </w:rPr>
        <w:t xml:space="preserve"> </w:t>
      </w:r>
      <w:r w:rsidR="001F5377" w:rsidRPr="00432163">
        <w:rPr>
          <w:rFonts w:asciiTheme="majorHAnsi" w:hAnsiTheme="majorHAnsi"/>
        </w:rPr>
        <w:t>UK</w:t>
      </w:r>
    </w:p>
    <w:p w:rsidR="00731063" w:rsidRDefault="00917F81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a) </w:t>
      </w:r>
      <w:r w:rsidR="001F5377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917F81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F3F9A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F3F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lastRenderedPageBreak/>
        <w:t>5.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Odměnu</w:t>
      </w:r>
      <w:r w:rsidR="001F5377" w:rsidRPr="00432163">
        <w:rPr>
          <w:rFonts w:asciiTheme="majorHAnsi" w:hAnsiTheme="majorHAnsi"/>
        </w:rPr>
        <w:t xml:space="preserve"> </w:t>
      </w:r>
      <w:r w:rsidR="001F5377" w:rsidRPr="002A51A8">
        <w:rPr>
          <w:rFonts w:asciiTheme="majorHAnsi" w:hAnsiTheme="majorHAnsi"/>
          <w:sz w:val="22"/>
          <w:szCs w:val="22"/>
        </w:rPr>
        <w:t>za</w:t>
      </w:r>
      <w:r w:rsidR="001F5377" w:rsidRPr="00432163">
        <w:rPr>
          <w:rFonts w:asciiTheme="majorHAnsi" w:hAnsiTheme="majorHAnsi"/>
        </w:rPr>
        <w:t xml:space="preserve"> práci provedenou na základě výše uvedené dohody chci vyplatit:</w:t>
      </w:r>
    </w:p>
    <w:p w:rsidR="003D2505" w:rsidRPr="00AC3D21" w:rsidRDefault="00917F81" w:rsidP="00FF3F9A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F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</w:t>
      </w:r>
      <w:r w:rsidR="00AC3D21" w:rsidRPr="00AC3D21">
        <w:rPr>
          <w:rFonts w:asciiTheme="majorHAnsi" w:hAnsiTheme="majorHAnsi"/>
        </w:rPr>
        <w:t>a)</w:t>
      </w:r>
      <w:r w:rsidR="00AC3D21">
        <w:rPr>
          <w:rFonts w:asciiTheme="majorHAnsi" w:hAnsiTheme="majorHAnsi"/>
        </w:rPr>
        <w:t> </w:t>
      </w:r>
      <w:r w:rsidR="001F5377" w:rsidRPr="00AC3D21">
        <w:rPr>
          <w:rFonts w:asciiTheme="majorHAnsi" w:hAnsiTheme="majorHAnsi"/>
        </w:rPr>
        <w:t xml:space="preserve">bezhotovostně na č. účtu, u cizinců č. IBAN </w:t>
      </w:r>
      <w:r w:rsidR="001F5377" w:rsidRPr="00AC3D21">
        <w:rPr>
          <w:rFonts w:asciiTheme="majorHAnsi" w:hAnsiTheme="majorHAnsi"/>
          <w:sz w:val="18"/>
        </w:rPr>
        <w:t>(nutno vyplnit přílohu Podklad pro platbu v</w:t>
      </w:r>
      <w:r w:rsidR="00FF3F9A">
        <w:rPr>
          <w:rFonts w:asciiTheme="majorHAnsi" w:hAnsiTheme="majorHAnsi"/>
          <w:sz w:val="18"/>
        </w:rPr>
        <w:t> </w:t>
      </w:r>
      <w:r w:rsidR="001F5377" w:rsidRPr="00AC3D21">
        <w:rPr>
          <w:rFonts w:asciiTheme="majorHAnsi" w:hAnsiTheme="majorHAnsi"/>
          <w:sz w:val="18"/>
        </w:rPr>
        <w:t>zahraničí)</w:t>
      </w:r>
      <w:r w:rsidR="001F5377" w:rsidRPr="00AC3D21">
        <w:rPr>
          <w:rFonts w:asciiTheme="majorHAnsi" w:hAnsiTheme="majorHAnsi"/>
        </w:rPr>
        <w:t>.</w:t>
      </w:r>
      <w:r w:rsidR="00831907" w:rsidRPr="008319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>
        <w:rPr>
          <w:rFonts w:asciiTheme="majorHAnsi" w:hAnsiTheme="majorHAnsi"/>
          <w:b/>
        </w:rPr>
        <w:t>.</w:t>
      </w:r>
    </w:p>
    <w:p w:rsidR="003D2505" w:rsidRPr="00AC3D21" w:rsidRDefault="00917F81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AC3D21">
        <w:rPr>
          <w:rFonts w:asciiTheme="majorHAnsi" w:hAnsiTheme="majorHAnsi"/>
        </w:rPr>
        <w:t>složenkou</w:t>
      </w:r>
    </w:p>
    <w:p w:rsidR="003D2505" w:rsidRPr="00AC3D21" w:rsidRDefault="00917F81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c) </w:t>
      </w:r>
      <w:r w:rsidR="001F5377" w:rsidRPr="00AC3D21">
        <w:rPr>
          <w:rFonts w:asciiTheme="majorHAnsi" w:hAnsiTheme="majorHAnsi"/>
        </w:rPr>
        <w:t>v hotovosti v pokladně (pouze</w:t>
      </w:r>
      <w:r w:rsidR="001F5377" w:rsidRPr="00AC3D21">
        <w:rPr>
          <w:rFonts w:asciiTheme="majorHAnsi" w:hAnsiTheme="majorHAnsi"/>
          <w:spacing w:val="-3"/>
        </w:rPr>
        <w:t xml:space="preserve"> </w:t>
      </w:r>
      <w:r w:rsidR="001F5377" w:rsidRPr="00AC3D21">
        <w:rPr>
          <w:rFonts w:asciiTheme="majorHAnsi" w:hAnsiTheme="majorHAnsi"/>
        </w:rPr>
        <w:t>cizinci)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Odměna</w:t>
      </w:r>
      <w:r w:rsidR="001F5377" w:rsidRPr="00432163">
        <w:rPr>
          <w:rFonts w:asciiTheme="majorHAnsi" w:hAnsiTheme="majorHAnsi"/>
        </w:rPr>
        <w:t xml:space="preserve"> za vykonanou práci bude vyplacena měsíčně pozadu ve výplatním termínu</w:t>
      </w:r>
      <w:r w:rsidR="001F5377" w:rsidRPr="00432163">
        <w:rPr>
          <w:rFonts w:asciiTheme="majorHAnsi" w:hAnsiTheme="majorHAnsi"/>
          <w:spacing w:val="-10"/>
        </w:rPr>
        <w:t xml:space="preserve"> </w:t>
      </w:r>
      <w:r w:rsidR="001F5377" w:rsidRPr="00432163">
        <w:rPr>
          <w:rFonts w:asciiTheme="majorHAnsi" w:hAnsiTheme="majorHAnsi"/>
        </w:rPr>
        <w:t>fakulty</w:t>
      </w:r>
      <w:r w:rsidR="00C26786">
        <w:rPr>
          <w:rFonts w:asciiTheme="majorHAnsi" w:hAnsiTheme="majorHAnsi"/>
        </w:rPr>
        <w:t xml:space="preserve"> </w:t>
      </w:r>
      <w:r w:rsidR="001F5377" w:rsidRPr="00432163">
        <w:rPr>
          <w:rFonts w:asciiTheme="majorHAnsi" w:hAnsiTheme="majorHAnsi"/>
        </w:rPr>
        <w:t>na základě výkazu o vykonané práci, schváleného vedoucím pracoviště, případně ře</w:t>
      </w:r>
      <w:r w:rsidR="00FF3F9A">
        <w:rPr>
          <w:rFonts w:asciiTheme="majorHAnsi" w:hAnsiTheme="majorHAnsi"/>
        </w:rPr>
        <w:t>šitelem grantu po srážce daně z </w:t>
      </w:r>
      <w:r w:rsidR="001F5377" w:rsidRPr="00432163">
        <w:rPr>
          <w:rFonts w:asciiTheme="majorHAnsi" w:hAnsiTheme="majorHAnsi"/>
        </w:rPr>
        <w:t>příjmu.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32163">
        <w:rPr>
          <w:rFonts w:asciiTheme="majorHAnsi" w:hAnsiTheme="majorHAnsi"/>
        </w:rPr>
        <w:t>7.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bere na vědomí, že dle ustanovení zákona č. 365/2011 Sb., kterým se mění zákoník </w:t>
      </w:r>
      <w:r w:rsidR="001F5377" w:rsidRPr="002A51A8">
        <w:rPr>
          <w:rFonts w:asciiTheme="majorHAnsi" w:hAnsiTheme="majorHAnsi"/>
          <w:sz w:val="22"/>
          <w:szCs w:val="22"/>
        </w:rPr>
        <w:t>práce</w:t>
      </w:r>
      <w:r w:rsidR="001F5377" w:rsidRPr="00D34130">
        <w:rPr>
          <w:rFonts w:asciiTheme="majorHAnsi" w:hAnsiTheme="majorHAnsi"/>
          <w:sz w:val="22"/>
          <w:szCs w:val="22"/>
        </w:rPr>
        <w:t xml:space="preserve">, zákon o nemocenském pojištění a zákon o veřejném zdravotním pojištění, se stává účastníkem, tj. plátcem sociálního a zdravotního pojištění, jestliže je mu zúčtován </w:t>
      </w:r>
      <w:r w:rsidR="001F5377" w:rsidRPr="00D34130">
        <w:rPr>
          <w:rFonts w:asciiTheme="majorHAnsi" w:hAnsiTheme="majorHAnsi"/>
          <w:b/>
          <w:sz w:val="22"/>
          <w:szCs w:val="22"/>
        </w:rPr>
        <w:t>souhrnný započitatelný příjem v</w:t>
      </w:r>
      <w:r w:rsidR="00F32442">
        <w:rPr>
          <w:rFonts w:asciiTheme="majorHAnsi" w:hAnsiTheme="majorHAnsi"/>
          <w:b/>
          <w:sz w:val="22"/>
          <w:szCs w:val="22"/>
        </w:rPr>
        <w:t> </w:t>
      </w:r>
      <w:r w:rsidR="001F5377" w:rsidRPr="00D34130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 Karlovy.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8.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byl seznámen s předpisy, které se vztahují k sjednané práci, zejména s předpisy o</w:t>
      </w:r>
      <w:r w:rsidR="00FC7D9B">
        <w:rPr>
          <w:rFonts w:asciiTheme="majorHAnsi" w:hAnsiTheme="majorHAnsi"/>
          <w:sz w:val="22"/>
          <w:szCs w:val="22"/>
        </w:rPr>
        <w:t> </w:t>
      </w:r>
      <w:r w:rsidR="001F5377" w:rsidRPr="00D34130">
        <w:rPr>
          <w:rFonts w:asciiTheme="majorHAnsi" w:hAnsiTheme="majorHAnsi"/>
          <w:sz w:val="22"/>
          <w:szCs w:val="22"/>
        </w:rPr>
        <w:t>bezpečnosti práce.</w:t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t>9.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Další</w:t>
      </w:r>
      <w:r w:rsidR="001F5377" w:rsidRPr="00D34130">
        <w:rPr>
          <w:rFonts w:asciiTheme="majorHAnsi" w:hAnsiTheme="majorHAnsi"/>
          <w:sz w:val="22"/>
          <w:szCs w:val="22"/>
        </w:rPr>
        <w:t xml:space="preserve"> ujednání: cestovné – jízdné, ubytování, stravné</w:t>
      </w:r>
      <w:r w:rsidR="003B2F07" w:rsidRPr="00D34130">
        <w:rPr>
          <w:rFonts w:asciiTheme="majorHAnsi" w:hAnsiTheme="majorHAnsi"/>
          <w:sz w:val="22"/>
          <w:szCs w:val="22"/>
        </w:rPr>
        <w:t>:</w:t>
      </w:r>
      <w:r w:rsidR="001F5377" w:rsidRPr="00D34130">
        <w:rPr>
          <w:rFonts w:asciiTheme="majorHAnsi" w:hAnsiTheme="majorHAnsi"/>
          <w:sz w:val="22"/>
          <w:szCs w:val="22"/>
        </w:rPr>
        <w:t xml:space="preserve"> </w:t>
      </w:r>
      <w:r w:rsid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10.</w:t>
      </w:r>
      <w:r w:rsidR="004E78ED">
        <w:rPr>
          <w:rFonts w:asciiTheme="majorHAnsi" w:hAnsiTheme="majorHAnsi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D34130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D34130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údajů.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11.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D34130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D34130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exekuce</w:t>
      </w:r>
    </w:p>
    <w:p w:rsidR="00C05D3F" w:rsidRPr="00365FC5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pacing w:val="-1"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12.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365FC5">
        <w:rPr>
          <w:rFonts w:asciiTheme="majorHAnsi" w:hAnsiTheme="majorHAnsi"/>
          <w:sz w:val="22"/>
          <w:szCs w:val="22"/>
        </w:rPr>
        <w:t>Prohlašuji, že jsem</w:t>
      </w:r>
      <w:r w:rsidR="001F5377" w:rsidRPr="00365FC5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>byl</w:t>
      </w:r>
      <w:r w:rsidR="004E78ED" w:rsidRPr="00365FC5">
        <w:rPr>
          <w:rFonts w:asciiTheme="majorHAnsi" w:hAnsiTheme="majorHAnsi"/>
          <w:sz w:val="22"/>
          <w:szCs w:val="22"/>
        </w:rPr>
        <w:t>(a)</w:t>
      </w:r>
      <w:r w:rsidR="00C05D3F" w:rsidRPr="00365FC5">
        <w:rPr>
          <w:rFonts w:asciiTheme="majorHAnsi" w:hAnsiTheme="majorHAnsi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 xml:space="preserve">ve smyslu </w:t>
      </w:r>
      <w:r w:rsidR="00A34CD6" w:rsidRPr="00365FC5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="001F5377" w:rsidRPr="00365FC5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FF3F9A" w:rsidRPr="00365FC5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D34130" w:rsidRDefault="00C05D3F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65FC5">
        <w:rPr>
          <w:rFonts w:asciiTheme="majorHAnsi" w:hAnsiTheme="majorHAnsi"/>
          <w:spacing w:val="-1"/>
          <w:sz w:val="22"/>
          <w:szCs w:val="22"/>
        </w:rPr>
        <w:t>13.</w:t>
      </w:r>
      <w:r w:rsidR="004E78ED" w:rsidRPr="00365FC5">
        <w:rPr>
          <w:rFonts w:asciiTheme="majorHAnsi" w:hAnsiTheme="majorHAnsi"/>
          <w:spacing w:val="-1"/>
          <w:sz w:val="22"/>
          <w:szCs w:val="22"/>
        </w:rPr>
        <w:tab/>
      </w:r>
      <w:r w:rsidR="00616304" w:rsidRPr="00365FC5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 § 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A34CD6" w:rsidRPr="00365FC5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A34CD6" w:rsidRPr="00365FC5">
        <w:rPr>
          <w:rFonts w:asciiTheme="majorHAnsi" w:hAnsiTheme="majorHAnsi"/>
          <w:sz w:val="22"/>
          <w:szCs w:val="22"/>
        </w:rPr>
        <w:t xml:space="preserve"> </w:t>
      </w:r>
      <w:r w:rsidR="00616304" w:rsidRPr="00365FC5">
        <w:rPr>
          <w:rFonts w:asciiTheme="majorHAnsi" w:hAnsiTheme="majorHAnsi"/>
          <w:sz w:val="22"/>
          <w:szCs w:val="22"/>
        </w:rPr>
        <w:t>Zaměstnanec dále bere na vědomí, že porušení těchto povinností může být posuzováno jako porušení</w:t>
      </w:r>
      <w:r w:rsidR="00616304" w:rsidRPr="00D34130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A34CD6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</w:t>
      </w:r>
      <w:r w:rsidRPr="00D34130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250 odst. 1 ZP.</w:t>
      </w:r>
    </w:p>
    <w:p w:rsidR="00EC412F" w:rsidRDefault="00EC412F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81" w:rsidRDefault="00917F81" w:rsidP="00731063">
      <w:r>
        <w:separator/>
      </w:r>
    </w:p>
  </w:endnote>
  <w:endnote w:type="continuationSeparator" w:id="0">
    <w:p w:rsidR="00917F81" w:rsidRDefault="00917F81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81" w:rsidRDefault="00917F81" w:rsidP="00731063">
      <w:r>
        <w:separator/>
      </w:r>
    </w:p>
  </w:footnote>
  <w:footnote w:type="continuationSeparator" w:id="0">
    <w:p w:rsidR="00917F81" w:rsidRDefault="00917F81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C3D21">
    <w:pPr>
      <w:pStyle w:val="Zhlav"/>
    </w:pPr>
    <w:r w:rsidRPr="00432163">
      <w:rPr>
        <w:rFonts w:asciiTheme="majorHAnsi" w:hAnsiTheme="majorHAnsi"/>
        <w:noProof/>
        <w:sz w:val="20"/>
        <w:lang w:bidi="ar-SA"/>
      </w:rPr>
      <w:drawing>
        <wp:inline distT="0" distB="0" distL="0" distR="0" wp14:anchorId="2CB82466" wp14:editId="2F593060">
          <wp:extent cx="3396745" cy="89611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674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IYmmbrMMZ5V4w6m0hQXhB5fZXBgMHqvW1or55Et8g06Otgmfgb5jrgE0dgs8iZqExtjXOlqrXYg9EJKFKvwcA==" w:salt="GUbv65z4khZhadN15j4hK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37D50"/>
    <w:rsid w:val="00041F54"/>
    <w:rsid w:val="000A38B8"/>
    <w:rsid w:val="000B05AF"/>
    <w:rsid w:val="0013196B"/>
    <w:rsid w:val="00141331"/>
    <w:rsid w:val="001B524F"/>
    <w:rsid w:val="001F5377"/>
    <w:rsid w:val="00217058"/>
    <w:rsid w:val="002A51A8"/>
    <w:rsid w:val="002D4C4F"/>
    <w:rsid w:val="00354845"/>
    <w:rsid w:val="00365FC5"/>
    <w:rsid w:val="003B2F07"/>
    <w:rsid w:val="003D2505"/>
    <w:rsid w:val="003E2DC1"/>
    <w:rsid w:val="00421038"/>
    <w:rsid w:val="00432163"/>
    <w:rsid w:val="004E78ED"/>
    <w:rsid w:val="004F76BA"/>
    <w:rsid w:val="005A00A6"/>
    <w:rsid w:val="005A78AE"/>
    <w:rsid w:val="006147AC"/>
    <w:rsid w:val="00616304"/>
    <w:rsid w:val="00627890"/>
    <w:rsid w:val="00632BD0"/>
    <w:rsid w:val="00684A74"/>
    <w:rsid w:val="006B3554"/>
    <w:rsid w:val="006D2C96"/>
    <w:rsid w:val="006D58F6"/>
    <w:rsid w:val="00731063"/>
    <w:rsid w:val="00813E35"/>
    <w:rsid w:val="00831907"/>
    <w:rsid w:val="00862882"/>
    <w:rsid w:val="00885660"/>
    <w:rsid w:val="008D3319"/>
    <w:rsid w:val="008E0722"/>
    <w:rsid w:val="008E3D19"/>
    <w:rsid w:val="00917F81"/>
    <w:rsid w:val="009B5F13"/>
    <w:rsid w:val="00A34CD6"/>
    <w:rsid w:val="00A86604"/>
    <w:rsid w:val="00AC3D21"/>
    <w:rsid w:val="00B24FD2"/>
    <w:rsid w:val="00B34185"/>
    <w:rsid w:val="00BF58C5"/>
    <w:rsid w:val="00C05D3F"/>
    <w:rsid w:val="00C26786"/>
    <w:rsid w:val="00C402EB"/>
    <w:rsid w:val="00D144DF"/>
    <w:rsid w:val="00D26E26"/>
    <w:rsid w:val="00D34130"/>
    <w:rsid w:val="00D373BE"/>
    <w:rsid w:val="00E83B40"/>
    <w:rsid w:val="00E9455F"/>
    <w:rsid w:val="00EC412F"/>
    <w:rsid w:val="00EC59D7"/>
    <w:rsid w:val="00F32442"/>
    <w:rsid w:val="00FC7D9B"/>
    <w:rsid w:val="00FD387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355A97" w:rsidP="00355A97">
          <w:pPr>
            <w:pStyle w:val="AC5C476E43584D4493BD9BB0BF019CF817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355A97" w:rsidP="00355A97">
          <w:pPr>
            <w:pStyle w:val="B47FA186839947CF8EBC58E5A53AD6F216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355A97" w:rsidP="00355A97">
          <w:pPr>
            <w:pStyle w:val="AE978B272DB44E6192FBC15A1B8A7BF415"/>
          </w:pPr>
          <w:r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355A97" w:rsidP="00355A97">
          <w:pPr>
            <w:pStyle w:val="5C4381CA73B54223B16FB2D387AD1A0A15"/>
          </w:pPr>
          <w:r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p>
      </w:docPartBody>
    </w:docPart>
    <w:docPart>
      <w:docPartPr>
        <w:name w:val="428853A916F04DEC9F5A3B997EE3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4A782-7DC8-4DAD-8F8B-DDD040CF8E17}"/>
      </w:docPartPr>
      <w:docPartBody>
        <w:p w:rsidR="00DD77A3" w:rsidRDefault="00355A97" w:rsidP="00355A97">
          <w:pPr>
            <w:pStyle w:val="428853A916F04DEC9F5A3B997EE3578915"/>
          </w:pPr>
          <w:r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9054C2" w:rsidRDefault="00355A97" w:rsidP="00355A97">
          <w:pPr>
            <w:pStyle w:val="6CD6E2765F04447D8E7A895BAD38672714"/>
          </w:pPr>
          <w:r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9054C2" w:rsidRDefault="00355A97" w:rsidP="00355A97">
          <w:pPr>
            <w:pStyle w:val="B86C35BFA465492EBED4B2DA9E382AB614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9054C2" w:rsidRDefault="00355A97" w:rsidP="00355A97">
          <w:pPr>
            <w:pStyle w:val="6150C787F1394E1392B95F4648D98374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9054C2" w:rsidRDefault="00355A97" w:rsidP="00355A97">
          <w:pPr>
            <w:pStyle w:val="8CCF71D38A644AD59597C289C79ADA3C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F6F5170E4A94418953586A0FD195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6FA01-FE41-49D8-A981-37A79BF27FA4}"/>
      </w:docPartPr>
      <w:docPartBody>
        <w:p w:rsidR="009054C2" w:rsidRDefault="00355A97" w:rsidP="00355A97">
          <w:pPr>
            <w:pStyle w:val="BF6F5170E4A94418953586A0FD19585013"/>
          </w:pPr>
          <w:r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9054C2" w:rsidRDefault="00355A97" w:rsidP="00355A97">
          <w:pPr>
            <w:pStyle w:val="3BB3C79958994FBE8CDD1A457C11F899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7AE46482B9E4481A4EAD3F909C0F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8F78-E799-4450-946D-ABDA060EBBEE}"/>
      </w:docPartPr>
      <w:docPartBody>
        <w:p w:rsidR="00FF7E4C" w:rsidRDefault="00355A97" w:rsidP="00355A97">
          <w:pPr>
            <w:pStyle w:val="57AE46482B9E4481A4EAD3F909C0FD91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36DB8C02D7C48B6AF5FF995368B2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C478-AEFE-4790-9AF9-BD2574FF6120}"/>
      </w:docPartPr>
      <w:docPartBody>
        <w:p w:rsidR="00FF7E4C" w:rsidRDefault="00355A97" w:rsidP="00355A97">
          <w:pPr>
            <w:pStyle w:val="736DB8C02D7C48B6AF5FF995368B267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107D397CE094B48A9006F833B3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C11FD-03B3-4E73-8137-67E25EBBD255}"/>
      </w:docPartPr>
      <w:docPartBody>
        <w:p w:rsidR="00FF7E4C" w:rsidRDefault="00355A97" w:rsidP="00355A97">
          <w:pPr>
            <w:pStyle w:val="1107D397CE094B48A9006F833B38466F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9CD2532E18034D1985861B9965CA1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349C3-B836-4D38-8E47-322B79AAD6B5}"/>
      </w:docPartPr>
      <w:docPartBody>
        <w:p w:rsidR="00FF7E4C" w:rsidRDefault="00355A97" w:rsidP="00355A97">
          <w:pPr>
            <w:pStyle w:val="9CD2532E18034D1985861B9965CA1607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C9B3FD8765846489BCE888CD1816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29C53-7526-4B7A-957D-97DAD0A31960}"/>
      </w:docPartPr>
      <w:docPartBody>
        <w:p w:rsidR="00FF7E4C" w:rsidRDefault="00355A97" w:rsidP="00355A97">
          <w:pPr>
            <w:pStyle w:val="2C9B3FD8765846489BCE888CD181636C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E677D962A4B4F78A3233D3DC819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2B81-DB77-40CF-9AF5-3EEF88A6A14C}"/>
      </w:docPartPr>
      <w:docPartBody>
        <w:p w:rsidR="00FF7E4C" w:rsidRDefault="00355A97" w:rsidP="00355A97">
          <w:pPr>
            <w:pStyle w:val="3E677D962A4B4F78A3233D3DC819CC38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978B016BA8540C889B442D06795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E2C7-05B8-4B53-98A2-FD6491FDE2C7}"/>
      </w:docPartPr>
      <w:docPartBody>
        <w:p w:rsidR="00FF7E4C" w:rsidRDefault="00355A97" w:rsidP="00355A97">
          <w:pPr>
            <w:pStyle w:val="2978B016BA8540C889B442D06795164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F420E23849049C39139CAD236EF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5769-EC5A-49EF-9CA5-99D584FE28DE}"/>
      </w:docPartPr>
      <w:docPartBody>
        <w:p w:rsidR="00FF7E4C" w:rsidRDefault="00355A97" w:rsidP="00355A97">
          <w:pPr>
            <w:pStyle w:val="3F420E23849049C39139CAD236EFB430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737F8209A8742488D7FAEFA34EA0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6E2-E93D-4F7A-A22C-D84684D3D81B}"/>
      </w:docPartPr>
      <w:docPartBody>
        <w:p w:rsidR="00FF7E4C" w:rsidRDefault="00355A97" w:rsidP="00355A97">
          <w:pPr>
            <w:pStyle w:val="8737F8209A8742488D7FAEFA34EA0F3E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4EC2B9FD67843678BFCEE4D547C0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42C80-7DCE-43E2-B478-43A259198D09}"/>
      </w:docPartPr>
      <w:docPartBody>
        <w:p w:rsidR="00FF7E4C" w:rsidRDefault="00355A97" w:rsidP="00355A97">
          <w:pPr>
            <w:pStyle w:val="C4EC2B9FD67843678BFCEE4D547C0659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C9B0F36D02047FBBFFEA8A52F3C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97D8-F25A-4701-89FC-1BD40FE3972B}"/>
      </w:docPartPr>
      <w:docPartBody>
        <w:p w:rsidR="00FF7E4C" w:rsidRDefault="00355A97" w:rsidP="00355A97">
          <w:pPr>
            <w:pStyle w:val="5C9B0F36D02047FBBFFEA8A52F3C81F4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44061AA19004C548AF4B895F126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DCE74-BD40-4981-9E01-F826A1D89295}"/>
      </w:docPartPr>
      <w:docPartBody>
        <w:p w:rsidR="00FF7E4C" w:rsidRDefault="00355A97" w:rsidP="00355A97">
          <w:pPr>
            <w:pStyle w:val="144061AA19004C548AF4B895F126701F13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971917993D80418CBB8751BACA19F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B5B33-D7DF-4826-B7C0-B53F0C4E25C2}"/>
      </w:docPartPr>
      <w:docPartBody>
        <w:p w:rsidR="00355A97" w:rsidRDefault="00355A97" w:rsidP="00355A97">
          <w:pPr>
            <w:pStyle w:val="971917993D80418CBB8751BACA19F39013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0C15BC465314EE3ABED1128291E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F34B-76B9-4778-8F4B-064FD604CA79}"/>
      </w:docPartPr>
      <w:docPartBody>
        <w:p w:rsidR="007A3D24" w:rsidRDefault="00355A97" w:rsidP="00355A97">
          <w:pPr>
            <w:pStyle w:val="80C15BC465314EE3ABED1128291E506911"/>
          </w:pPr>
          <w:r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185277"/>
    <w:rsid w:val="001E03AF"/>
    <w:rsid w:val="002B62E7"/>
    <w:rsid w:val="002D0850"/>
    <w:rsid w:val="00355A97"/>
    <w:rsid w:val="003A0AEF"/>
    <w:rsid w:val="007A2524"/>
    <w:rsid w:val="007A3D24"/>
    <w:rsid w:val="009054C2"/>
    <w:rsid w:val="00954D34"/>
    <w:rsid w:val="00BF7962"/>
    <w:rsid w:val="00DD77A3"/>
    <w:rsid w:val="00EC1A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5A97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57AE46482B9E4481A4EAD3F909C0FD91">
    <w:name w:val="57AE46482B9E4481A4EAD3F909C0FD91"/>
    <w:rsid w:val="009054C2"/>
  </w:style>
  <w:style w:type="paragraph" w:customStyle="1" w:styleId="736DB8C02D7C48B6AF5FF995368B2672">
    <w:name w:val="736DB8C02D7C48B6AF5FF995368B2672"/>
    <w:rsid w:val="009054C2"/>
  </w:style>
  <w:style w:type="paragraph" w:customStyle="1" w:styleId="1107D397CE094B48A9006F833B38466F">
    <w:name w:val="1107D397CE094B48A9006F833B38466F"/>
    <w:rsid w:val="009054C2"/>
  </w:style>
  <w:style w:type="paragraph" w:customStyle="1" w:styleId="9CD2532E18034D1985861B9965CA1607">
    <w:name w:val="9CD2532E18034D1985861B9965CA1607"/>
    <w:rsid w:val="009054C2"/>
  </w:style>
  <w:style w:type="paragraph" w:customStyle="1" w:styleId="2C9B3FD8765846489BCE888CD181636C">
    <w:name w:val="2C9B3FD8765846489BCE888CD181636C"/>
    <w:rsid w:val="009054C2"/>
  </w:style>
  <w:style w:type="paragraph" w:customStyle="1" w:styleId="3E677D962A4B4F78A3233D3DC819CC38">
    <w:name w:val="3E677D962A4B4F78A3233D3DC819CC38"/>
    <w:rsid w:val="009054C2"/>
  </w:style>
  <w:style w:type="paragraph" w:customStyle="1" w:styleId="2978B016BA8540C889B442D067951642">
    <w:name w:val="2978B016BA8540C889B442D067951642"/>
    <w:rsid w:val="009054C2"/>
  </w:style>
  <w:style w:type="paragraph" w:customStyle="1" w:styleId="3F420E23849049C39139CAD236EFB430">
    <w:name w:val="3F420E23849049C39139CAD236EFB430"/>
    <w:rsid w:val="009054C2"/>
  </w:style>
  <w:style w:type="paragraph" w:customStyle="1" w:styleId="8737F8209A8742488D7FAEFA34EA0F3E">
    <w:name w:val="8737F8209A8742488D7FAEFA34EA0F3E"/>
    <w:rsid w:val="009054C2"/>
  </w:style>
  <w:style w:type="paragraph" w:customStyle="1" w:styleId="C4EC2B9FD67843678BFCEE4D547C0659">
    <w:name w:val="C4EC2B9FD67843678BFCEE4D547C0659"/>
    <w:rsid w:val="009054C2"/>
  </w:style>
  <w:style w:type="paragraph" w:customStyle="1" w:styleId="5C9B0F36D02047FBBFFEA8A52F3C81F4">
    <w:name w:val="5C9B0F36D02047FBBFFEA8A52F3C81F4"/>
    <w:rsid w:val="009054C2"/>
  </w:style>
  <w:style w:type="paragraph" w:customStyle="1" w:styleId="08CAE2E8750245CC9A63BF1F8B28368E">
    <w:name w:val="08CAE2E8750245CC9A63BF1F8B28368E"/>
    <w:rsid w:val="009054C2"/>
  </w:style>
  <w:style w:type="paragraph" w:customStyle="1" w:styleId="144061AA19004C548AF4B895F126701F">
    <w:name w:val="144061AA19004C548AF4B895F126701F"/>
    <w:rsid w:val="009054C2"/>
  </w:style>
  <w:style w:type="paragraph" w:customStyle="1" w:styleId="971917993D80418CBB8751BACA19F390">
    <w:name w:val="971917993D80418CBB8751BACA19F390"/>
    <w:rsid w:val="001E03AF"/>
  </w:style>
  <w:style w:type="paragraph" w:customStyle="1" w:styleId="57AE46482B9E4481A4EAD3F909C0FD911">
    <w:name w:val="57AE46482B9E4481A4EAD3F909C0FD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">
    <w:name w:val="736DB8C02D7C48B6AF5FF995368B267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">
    <w:name w:val="1107D397CE094B48A9006F833B38466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">
    <w:name w:val="9CD2532E18034D1985861B9965CA1607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">
    <w:name w:val="2C9B3FD8765846489BCE888CD181636C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">
    <w:name w:val="3E677D962A4B4F78A3233D3DC819CC38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">
    <w:name w:val="2978B016BA8540C889B442D06795164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">
    <w:name w:val="3F420E23849049C39139CAD236EFB43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">
    <w:name w:val="8737F8209A8742488D7FAEFA34EA0F3E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">
    <w:name w:val="C4EC2B9FD67843678BFCEE4D547C065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">
    <w:name w:val="5C9B0F36D02047FBBFFEA8A52F3C81F4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">
    <w:name w:val="971917993D80418CBB8751BACA19F39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3">
    <w:name w:val="5C4381CA73B54223B16FB2D387AD1A0A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">
    <w:name w:val="144061AA19004C548AF4B895F126701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57AE46482B9E4481A4EAD3F909C0FD912">
    <w:name w:val="57AE46482B9E4481A4EAD3F909C0FD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2">
    <w:name w:val="736DB8C02D7C48B6AF5FF995368B267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2">
    <w:name w:val="1107D397CE094B48A9006F833B38466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2">
    <w:name w:val="9CD2532E18034D1985861B9965CA1607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2">
    <w:name w:val="2C9B3FD8765846489BCE888CD181636C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2">
    <w:name w:val="3E677D962A4B4F78A3233D3DC819CC38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2">
    <w:name w:val="2978B016BA8540C889B442D06795164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2">
    <w:name w:val="3F420E23849049C39139CAD236EFB43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2">
    <w:name w:val="8737F8209A8742488D7FAEFA34EA0F3E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2">
    <w:name w:val="C4EC2B9FD67843678BFCEE4D547C065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2">
    <w:name w:val="5C9B0F36D02047FBBFFEA8A52F3C81F4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2">
    <w:name w:val="971917993D80418CBB8751BACA19F39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4">
    <w:name w:val="5C4381CA73B54223B16FB2D387AD1A0A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2">
    <w:name w:val="144061AA19004C548AF4B895F126701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">
    <w:name w:val="80C15BC465314EE3ABED1128291E5069"/>
    <w:rsid w:val="00355A97"/>
  </w:style>
  <w:style w:type="paragraph" w:customStyle="1" w:styleId="80C15BC465314EE3ABED1128291E50691">
    <w:name w:val="80C15BC465314EE3ABED1128291E506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3">
    <w:name w:val="57AE46482B9E4481A4EAD3F909C0FD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3">
    <w:name w:val="736DB8C02D7C48B6AF5FF995368B267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3">
    <w:name w:val="1107D397CE094B48A9006F833B38466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3">
    <w:name w:val="9CD2532E18034D1985861B9965CA1607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3">
    <w:name w:val="2C9B3FD8765846489BCE888CD181636C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3">
    <w:name w:val="3E677D962A4B4F78A3233D3DC819CC38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3">
    <w:name w:val="2978B016BA8540C889B442D06795164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3">
    <w:name w:val="3F420E23849049C39139CAD236EFB43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3">
    <w:name w:val="8737F8209A8742488D7FAEFA34EA0F3E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3">
    <w:name w:val="C4EC2B9FD67843678BFCEE4D547C065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3">
    <w:name w:val="5C9B0F36D02047FBBFFEA8A52F3C81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3">
    <w:name w:val="971917993D80418CBB8751BACA19F39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5">
    <w:name w:val="5C4381CA73B54223B16FB2D387AD1A0A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3">
    <w:name w:val="144061AA19004C548AF4B895F126701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2">
    <w:name w:val="80C15BC465314EE3ABED1128291E506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4">
    <w:name w:val="57AE46482B9E4481A4EAD3F909C0FD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4">
    <w:name w:val="736DB8C02D7C48B6AF5FF995368B267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4">
    <w:name w:val="1107D397CE094B48A9006F833B38466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4">
    <w:name w:val="9CD2532E18034D1985861B9965CA1607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4">
    <w:name w:val="2C9B3FD8765846489BCE888CD181636C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4">
    <w:name w:val="3E677D962A4B4F78A3233D3DC819CC38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4">
    <w:name w:val="2978B016BA8540C889B442D06795164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4">
    <w:name w:val="3F420E23849049C39139CAD236EFB43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4">
    <w:name w:val="8737F8209A8742488D7FAEFA34EA0F3E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4">
    <w:name w:val="C4EC2B9FD67843678BFCEE4D547C065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4">
    <w:name w:val="5C9B0F36D02047FBBFFEA8A52F3C81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4">
    <w:name w:val="971917993D80418CBB8751BACA19F39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6">
    <w:name w:val="5C4381CA73B54223B16FB2D387AD1A0A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4">
    <w:name w:val="144061AA19004C548AF4B895F126701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4">
    <w:name w:val="BF6F5170E4A94418953586A0FD19585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6">
    <w:name w:val="428853A916F04DEC9F5A3B997EE3578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3">
    <w:name w:val="80C15BC465314EE3ABED1128291E506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5">
    <w:name w:val="57AE46482B9E4481A4EAD3F909C0FD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5">
    <w:name w:val="736DB8C02D7C48B6AF5FF995368B267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5">
    <w:name w:val="1107D397CE094B48A9006F833B38466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5">
    <w:name w:val="9CD2532E18034D1985861B9965CA1607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5">
    <w:name w:val="2C9B3FD8765846489BCE888CD181636C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5">
    <w:name w:val="3E677D962A4B4F78A3233D3DC819CC3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5">
    <w:name w:val="2978B016BA8540C889B442D06795164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5">
    <w:name w:val="3F420E23849049C39139CAD236EFB43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5">
    <w:name w:val="8737F8209A8742488D7FAEFA34EA0F3E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5">
    <w:name w:val="C4EC2B9FD67843678BFCEE4D547C065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5">
    <w:name w:val="5C9B0F36D02047FBBFFEA8A52F3C81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5">
    <w:name w:val="971917993D80418CBB8751BACA19F39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7">
    <w:name w:val="5C4381CA73B54223B16FB2D387AD1A0A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5">
    <w:name w:val="144061AA19004C548AF4B895F126701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5">
    <w:name w:val="BF6F5170E4A94418953586A0FD19585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7">
    <w:name w:val="428853A916F04DEC9F5A3B997EE3578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5">
    <w:name w:val="6150C787F1394E1392B95F4648D98374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7">
    <w:name w:val="AE978B272DB44E6192FBC15A1B8A7B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6">
    <w:name w:val="6CD6E2765F04447D8E7A895BAD3867276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4">
    <w:name w:val="80C15BC465314EE3ABED1128291E506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6">
    <w:name w:val="57AE46482B9E4481A4EAD3F909C0FD9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6">
    <w:name w:val="736DB8C02D7C48B6AF5FF995368B267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6">
    <w:name w:val="1107D397CE094B48A9006F833B38466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6">
    <w:name w:val="9CD2532E18034D1985861B9965CA1607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6">
    <w:name w:val="2C9B3FD8765846489BCE888CD181636C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6">
    <w:name w:val="3E677D962A4B4F78A3233D3DC819CC3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6">
    <w:name w:val="2978B016BA8540C889B442D06795164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6">
    <w:name w:val="3F420E23849049C39139CAD236EFB43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6">
    <w:name w:val="8737F8209A8742488D7FAEFA34EA0F3E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6">
    <w:name w:val="C4EC2B9FD67843678BFCEE4D547C065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6">
    <w:name w:val="5C9B0F36D02047FBBFFEA8A52F3C81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6">
    <w:name w:val="971917993D80418CBB8751BACA19F39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8">
    <w:name w:val="5C4381CA73B54223B16FB2D387AD1A0A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6">
    <w:name w:val="144061AA19004C548AF4B895F126701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6">
    <w:name w:val="BF6F5170E4A94418953586A0FD19585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8">
    <w:name w:val="428853A916F04DEC9F5A3B997EE3578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6">
    <w:name w:val="6150C787F1394E1392B95F4648D98374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8">
    <w:name w:val="AE978B272DB44E6192FBC15A1B8A7B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7">
    <w:name w:val="6CD6E2765F04447D8E7A895BAD3867277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5">
    <w:name w:val="80C15BC465314EE3ABED1128291E506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7">
    <w:name w:val="57AE46482B9E4481A4EAD3F909C0FD9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7">
    <w:name w:val="736DB8C02D7C48B6AF5FF995368B267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7">
    <w:name w:val="1107D397CE094B48A9006F833B38466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7">
    <w:name w:val="9CD2532E18034D1985861B9965CA1607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7">
    <w:name w:val="2C9B3FD8765846489BCE888CD181636C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7">
    <w:name w:val="3E677D962A4B4F78A3233D3DC819CC3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7">
    <w:name w:val="2978B016BA8540C889B442D06795164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7">
    <w:name w:val="3F420E23849049C39139CAD236EFB43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7">
    <w:name w:val="8737F8209A8742488D7FAEFA34EA0F3E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7">
    <w:name w:val="C4EC2B9FD67843678BFCEE4D547C065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7">
    <w:name w:val="5C9B0F36D02047FBBFFEA8A52F3C81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7">
    <w:name w:val="971917993D80418CBB8751BACA19F39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9">
    <w:name w:val="5C4381CA73B54223B16FB2D387AD1A0A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7">
    <w:name w:val="144061AA19004C548AF4B895F126701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8">
    <w:name w:val="B86C35BFA465492EBED4B2DA9E382AB6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7">
    <w:name w:val="BF6F5170E4A94418953586A0FD19585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9">
    <w:name w:val="428853A916F04DEC9F5A3B997EE3578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0">
    <w:name w:val="B47FA186839947CF8EBC58E5A53AD6F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7">
    <w:name w:val="6150C787F1394E1392B95F4648D98374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7">
    <w:name w:val="8CCF71D38A644AD59597C289C79ADA3C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7">
    <w:name w:val="3BB3C79958994FBE8CDD1A457C11F89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1">
    <w:name w:val="AC5C476E43584D4493BD9BB0BF019CF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9">
    <w:name w:val="AE978B272DB44E6192FBC15A1B8A7B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8">
    <w:name w:val="6CD6E2765F04447D8E7A895BAD3867278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6">
    <w:name w:val="80C15BC465314EE3ABED1128291E506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8">
    <w:name w:val="57AE46482B9E4481A4EAD3F909C0FD91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8">
    <w:name w:val="736DB8C02D7C48B6AF5FF995368B267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8">
    <w:name w:val="1107D397CE094B48A9006F833B38466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8">
    <w:name w:val="9CD2532E18034D1985861B9965CA1607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8">
    <w:name w:val="2C9B3FD8765846489BCE888CD181636C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8">
    <w:name w:val="3E677D962A4B4F78A3233D3DC819CC3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8">
    <w:name w:val="2978B016BA8540C889B442D06795164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8">
    <w:name w:val="3F420E23849049C39139CAD236EFB43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8">
    <w:name w:val="8737F8209A8742488D7FAEFA34EA0F3E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8">
    <w:name w:val="C4EC2B9FD67843678BFCEE4D547C065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8">
    <w:name w:val="5C9B0F36D02047FBBFFEA8A52F3C81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8">
    <w:name w:val="971917993D80418CBB8751BACA19F39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0">
    <w:name w:val="5C4381CA73B54223B16FB2D387AD1A0A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8">
    <w:name w:val="144061AA19004C548AF4B895F126701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9">
    <w:name w:val="B86C35BFA465492EBED4B2DA9E382AB6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8">
    <w:name w:val="BF6F5170E4A94418953586A0FD19585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0">
    <w:name w:val="428853A916F04DEC9F5A3B997EE3578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1">
    <w:name w:val="B47FA186839947CF8EBC58E5A53AD6F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8">
    <w:name w:val="6150C787F1394E1392B95F4648D98374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8">
    <w:name w:val="8CCF71D38A644AD59597C289C79ADA3C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8">
    <w:name w:val="3BB3C79958994FBE8CDD1A457C11F89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2">
    <w:name w:val="AC5C476E43584D4493BD9BB0BF019CF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0">
    <w:name w:val="AE978B272DB44E6192FBC15A1B8A7B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9">
    <w:name w:val="6CD6E2765F04447D8E7A895BAD3867279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7">
    <w:name w:val="80C15BC465314EE3ABED1128291E506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9">
    <w:name w:val="57AE46482B9E4481A4EAD3F909C0FD91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9">
    <w:name w:val="736DB8C02D7C48B6AF5FF995368B267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9">
    <w:name w:val="1107D397CE094B48A9006F833B38466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9">
    <w:name w:val="9CD2532E18034D1985861B9965CA1607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9">
    <w:name w:val="2C9B3FD8765846489BCE888CD181636C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9">
    <w:name w:val="3E677D962A4B4F78A3233D3DC819CC3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9">
    <w:name w:val="2978B016BA8540C889B442D06795164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9">
    <w:name w:val="3F420E23849049C39139CAD236EFB43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9">
    <w:name w:val="8737F8209A8742488D7FAEFA34EA0F3E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9">
    <w:name w:val="C4EC2B9FD67843678BFCEE4D547C065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9">
    <w:name w:val="5C9B0F36D02047FBBFFEA8A52F3C81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9">
    <w:name w:val="971917993D80418CBB8751BACA19F39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1">
    <w:name w:val="5C4381CA73B54223B16FB2D387AD1A0A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9">
    <w:name w:val="144061AA19004C548AF4B895F126701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0">
    <w:name w:val="B86C35BFA465492EBED4B2DA9E382AB6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9">
    <w:name w:val="BF6F5170E4A94418953586A0FD19585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1">
    <w:name w:val="428853A916F04DEC9F5A3B997EE3578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2">
    <w:name w:val="B47FA186839947CF8EBC58E5A53AD6F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9">
    <w:name w:val="6150C787F1394E1392B95F4648D98374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9">
    <w:name w:val="8CCF71D38A644AD59597C289C79ADA3C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9">
    <w:name w:val="3BB3C79958994FBE8CDD1A457C11F89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3">
    <w:name w:val="AC5C476E43584D4493BD9BB0BF019CF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1">
    <w:name w:val="AE978B272DB44E6192FBC15A1B8A7B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0">
    <w:name w:val="6CD6E2765F04447D8E7A895BAD38672710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8">
    <w:name w:val="80C15BC465314EE3ABED1128291E506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0">
    <w:name w:val="57AE46482B9E4481A4EAD3F909C0FD91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0">
    <w:name w:val="736DB8C02D7C48B6AF5FF995368B267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0">
    <w:name w:val="1107D397CE094B48A9006F833B38466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0">
    <w:name w:val="9CD2532E18034D1985861B9965CA1607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0">
    <w:name w:val="2C9B3FD8765846489BCE888CD181636C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0">
    <w:name w:val="3E677D962A4B4F78A3233D3DC819CC3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0">
    <w:name w:val="2978B016BA8540C889B442D06795164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0">
    <w:name w:val="3F420E23849049C39139CAD236EFB43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0">
    <w:name w:val="8737F8209A8742488D7FAEFA34EA0F3E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0">
    <w:name w:val="C4EC2B9FD67843678BFCEE4D547C065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0">
    <w:name w:val="5C9B0F36D02047FBBFFEA8A52F3C81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0">
    <w:name w:val="971917993D80418CBB8751BACA19F39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2">
    <w:name w:val="5C4381CA73B54223B16FB2D387AD1A0A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0">
    <w:name w:val="144061AA19004C548AF4B895F126701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1">
    <w:name w:val="B86C35BFA465492EBED4B2DA9E382AB6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0">
    <w:name w:val="BF6F5170E4A94418953586A0FD19585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2">
    <w:name w:val="428853A916F04DEC9F5A3B997EE3578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3">
    <w:name w:val="B47FA186839947CF8EBC58E5A53AD6F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0">
    <w:name w:val="6150C787F1394E1392B95F4648D98374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0">
    <w:name w:val="8CCF71D38A644AD59597C289C79ADA3C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0">
    <w:name w:val="3BB3C79958994FBE8CDD1A457C11F89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4">
    <w:name w:val="AC5C476E43584D4493BD9BB0BF019CF8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2">
    <w:name w:val="AE978B272DB44E6192FBC15A1B8A7B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1">
    <w:name w:val="6CD6E2765F04447D8E7A895BAD38672711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9">
    <w:name w:val="80C15BC465314EE3ABED1128291E506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1">
    <w:name w:val="57AE46482B9E4481A4EAD3F909C0FD91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1">
    <w:name w:val="736DB8C02D7C48B6AF5FF995368B267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1">
    <w:name w:val="1107D397CE094B48A9006F833B38466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1">
    <w:name w:val="9CD2532E18034D1985861B9965CA1607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1">
    <w:name w:val="2C9B3FD8765846489BCE888CD181636C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1">
    <w:name w:val="3E677D962A4B4F78A3233D3DC819CC3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1">
    <w:name w:val="2978B016BA8540C889B442D06795164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1">
    <w:name w:val="3F420E23849049C39139CAD236EFB43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1">
    <w:name w:val="8737F8209A8742488D7FAEFA34EA0F3E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1">
    <w:name w:val="C4EC2B9FD67843678BFCEE4D547C065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1">
    <w:name w:val="5C9B0F36D02047FBBFFEA8A52F3C81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1">
    <w:name w:val="971917993D80418CBB8751BACA19F39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3">
    <w:name w:val="5C4381CA73B54223B16FB2D387AD1A0A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1">
    <w:name w:val="144061AA19004C548AF4B895F126701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2">
    <w:name w:val="B86C35BFA465492EBED4B2DA9E382AB6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1">
    <w:name w:val="BF6F5170E4A94418953586A0FD19585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3">
    <w:name w:val="428853A916F04DEC9F5A3B997EE3578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4">
    <w:name w:val="B47FA186839947CF8EBC58E5A53AD6F2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1">
    <w:name w:val="6150C787F1394E1392B95F4648D98374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1">
    <w:name w:val="8CCF71D38A644AD59597C289C79ADA3C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1">
    <w:name w:val="3BB3C79958994FBE8CDD1A457C11F89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5">
    <w:name w:val="AC5C476E43584D4493BD9BB0BF019CF8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3">
    <w:name w:val="AE978B272DB44E6192FBC15A1B8A7B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2">
    <w:name w:val="6CD6E2765F04447D8E7A895BAD3867271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0">
    <w:name w:val="80C15BC465314EE3ABED1128291E506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2">
    <w:name w:val="57AE46482B9E4481A4EAD3F909C0FD91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2">
    <w:name w:val="736DB8C02D7C48B6AF5FF995368B267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2">
    <w:name w:val="1107D397CE094B48A9006F833B38466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2">
    <w:name w:val="9CD2532E18034D1985861B9965CA1607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2">
    <w:name w:val="2C9B3FD8765846489BCE888CD181636C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2">
    <w:name w:val="3E677D962A4B4F78A3233D3DC819CC3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2">
    <w:name w:val="2978B016BA8540C889B442D06795164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2">
    <w:name w:val="3F420E23849049C39139CAD236EFB43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2">
    <w:name w:val="8737F8209A8742488D7FAEFA34EA0F3E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2">
    <w:name w:val="C4EC2B9FD67843678BFCEE4D547C065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2">
    <w:name w:val="5C9B0F36D02047FBBFFEA8A52F3C81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2">
    <w:name w:val="971917993D80418CBB8751BACA19F39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4">
    <w:name w:val="5C4381CA73B54223B16FB2D387AD1A0A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2">
    <w:name w:val="144061AA19004C548AF4B895F126701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3">
    <w:name w:val="B86C35BFA465492EBED4B2DA9E382AB6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2">
    <w:name w:val="BF6F5170E4A94418953586A0FD19585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4">
    <w:name w:val="428853A916F04DEC9F5A3B997EE3578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5">
    <w:name w:val="B47FA186839947CF8EBC58E5A53AD6F2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2">
    <w:name w:val="6150C787F1394E1392B95F4648D98374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2">
    <w:name w:val="8CCF71D38A644AD59597C289C79ADA3C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2">
    <w:name w:val="3BB3C79958994FBE8CDD1A457C11F89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6">
    <w:name w:val="AC5C476E43584D4493BD9BB0BF019CF8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4">
    <w:name w:val="AE978B272DB44E6192FBC15A1B8A7BF4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3">
    <w:name w:val="6CD6E2765F04447D8E7A895BAD3867271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1">
    <w:name w:val="80C15BC465314EE3ABED1128291E506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3">
    <w:name w:val="57AE46482B9E4481A4EAD3F909C0FD91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3">
    <w:name w:val="736DB8C02D7C48B6AF5FF995368B267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3">
    <w:name w:val="1107D397CE094B48A9006F833B38466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3">
    <w:name w:val="9CD2532E18034D1985861B9965CA1607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3">
    <w:name w:val="2C9B3FD8765846489BCE888CD181636C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3">
    <w:name w:val="3E677D962A4B4F78A3233D3DC819CC3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3">
    <w:name w:val="2978B016BA8540C889B442D06795164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3">
    <w:name w:val="3F420E23849049C39139CAD236EFB43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3">
    <w:name w:val="8737F8209A8742488D7FAEFA34EA0F3E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3">
    <w:name w:val="C4EC2B9FD67843678BFCEE4D547C065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3">
    <w:name w:val="5C9B0F36D02047FBBFFEA8A52F3C81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3">
    <w:name w:val="971917993D80418CBB8751BACA19F39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5">
    <w:name w:val="5C4381CA73B54223B16FB2D387AD1A0A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3">
    <w:name w:val="144061AA19004C548AF4B895F126701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4">
    <w:name w:val="B86C35BFA465492EBED4B2DA9E382AB6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3">
    <w:name w:val="BF6F5170E4A94418953586A0FD19585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5">
    <w:name w:val="428853A916F04DEC9F5A3B997EE3578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6">
    <w:name w:val="B47FA186839947CF8EBC58E5A53AD6F2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3">
    <w:name w:val="6150C787F1394E1392B95F4648D98374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3">
    <w:name w:val="8CCF71D38A644AD59597C289C79ADA3C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3">
    <w:name w:val="3BB3C79958994FBE8CDD1A457C11F89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7">
    <w:name w:val="AC5C476E43584D4493BD9BB0BF019CF8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5">
    <w:name w:val="AE978B272DB44E6192FBC15A1B8A7BF4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4">
    <w:name w:val="6CD6E2765F04447D8E7A895BAD3867271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Viktor Hatina</cp:lastModifiedBy>
  <cp:revision>15</cp:revision>
  <dcterms:created xsi:type="dcterms:W3CDTF">2019-01-09T11:07:00Z</dcterms:created>
  <dcterms:modified xsi:type="dcterms:W3CDTF">2019-04-16T22:34:00Z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