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DE4" w:rsidRPr="000D404D" w:rsidRDefault="00966DE4" w:rsidP="00A86C36">
      <w:pPr>
        <w:spacing w:before="300" w:after="150"/>
        <w:jc w:val="both"/>
        <w:outlineLvl w:val="2"/>
        <w:rPr>
          <w:rFonts w:ascii="inherit" w:hAnsi="inherit" w:cs="Helvetica"/>
        </w:rPr>
      </w:pPr>
      <w:r w:rsidRPr="000D404D">
        <w:rPr>
          <w:rFonts w:ascii="inherit" w:hAnsi="inherit" w:cs="Helvetica"/>
        </w:rPr>
        <w:t>Pracovní verze disciplinárního řádu</w:t>
      </w:r>
    </w:p>
    <w:p w:rsidR="00966DE4" w:rsidRPr="000D404D" w:rsidRDefault="00966DE4" w:rsidP="00A86C36">
      <w:pPr>
        <w:spacing w:before="300" w:after="150"/>
        <w:jc w:val="both"/>
        <w:outlineLvl w:val="2"/>
        <w:rPr>
          <w:rFonts w:ascii="inherit" w:hAnsi="inherit" w:cs="Helvetica"/>
        </w:rPr>
      </w:pPr>
    </w:p>
    <w:p w:rsidR="00966DE4" w:rsidRPr="000D404D" w:rsidRDefault="00966DE4" w:rsidP="00A86C36">
      <w:pPr>
        <w:spacing w:before="300" w:after="150"/>
        <w:jc w:val="both"/>
        <w:outlineLvl w:val="2"/>
        <w:rPr>
          <w:rFonts w:ascii="inherit" w:hAnsi="inherit" w:cs="Helvetica"/>
        </w:rPr>
      </w:pPr>
      <w:r w:rsidRPr="000D404D">
        <w:rPr>
          <w:rFonts w:ascii="inherit" w:hAnsi="inherit" w:cs="Helvetica"/>
        </w:rPr>
        <w:t>V pracovní verzi disciplinárního řádu byly opraveny zejména pasáže, které nebyly v souladu se zákonem o vysokých školách, např. veřejné ukládání sankcí, některé postupy byly s ohledem na praxi fakult nově upraveny, jiné upraveny podrobněji. Příslušné pasáže byl</w:t>
      </w:r>
      <w:r w:rsidR="00A86C36" w:rsidRPr="000D404D">
        <w:rPr>
          <w:rFonts w:ascii="inherit" w:hAnsi="inherit" w:cs="Helvetica"/>
        </w:rPr>
        <w:t>y</w:t>
      </w:r>
      <w:r w:rsidRPr="000D404D">
        <w:rPr>
          <w:rFonts w:ascii="inherit" w:hAnsi="inherit" w:cs="Helvetica"/>
        </w:rPr>
        <w:t xml:space="preserve"> také uvedeny do souladu se Statutem (povinnost dbát dobrého jména UK), dále byl</w:t>
      </w:r>
      <w:r w:rsidR="00A86C36" w:rsidRPr="000D404D">
        <w:rPr>
          <w:rFonts w:ascii="inherit" w:hAnsi="inherit" w:cs="Helvetica"/>
        </w:rPr>
        <w:t>a</w:t>
      </w:r>
      <w:r w:rsidRPr="000D404D">
        <w:rPr>
          <w:rFonts w:ascii="inherit" w:hAnsi="inherit" w:cs="Helvetica"/>
        </w:rPr>
        <w:t xml:space="preserve"> doplněna procesní ustanovení.</w:t>
      </w:r>
      <w:ins w:id="0" w:author="install" w:date="2016-09-05T06:30:00Z">
        <w:r w:rsidR="00A86C36" w:rsidRPr="000D404D">
          <w:rPr>
            <w:rFonts w:ascii="inherit" w:hAnsi="inherit" w:cs="Helvetica"/>
          </w:rPr>
          <w:t xml:space="preserve"> </w:t>
        </w:r>
      </w:ins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>Čl. 1 Úvodní ustanovení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Tento řád upravuje </w:t>
      </w:r>
      <w:ins w:id="1" w:author="install" w:date="2016-08-23T06:39:00Z">
        <w:r w:rsidR="003D51C8">
          <w:rPr>
            <w:rFonts w:ascii="Open Sans" w:hAnsi="Open Sans" w:cs="Helvetica"/>
            <w:color w:val="333333"/>
            <w:sz w:val="21"/>
            <w:szCs w:val="21"/>
          </w:rPr>
          <w:t>postup</w:t>
        </w:r>
      </w:ins>
      <w:ins w:id="2" w:author="Kateřina Bezstarosti" w:date="2016-09-13T13:38:00Z">
        <w:r w:rsidR="00AC3EFC">
          <w:rPr>
            <w:rFonts w:ascii="Open Sans" w:hAnsi="Open Sans" w:cs="Helvetica"/>
            <w:color w:val="333333"/>
            <w:sz w:val="21"/>
            <w:szCs w:val="21"/>
          </w:rPr>
          <w:t xml:space="preserve"> disciplinární komise, děkana a </w:t>
        </w:r>
        <w:proofErr w:type="spellStart"/>
        <w:r w:rsidR="00AC3EFC">
          <w:rPr>
            <w:rFonts w:ascii="Open Sans" w:hAnsi="Open Sans" w:cs="Helvetica"/>
            <w:color w:val="333333"/>
            <w:sz w:val="21"/>
            <w:szCs w:val="21"/>
          </w:rPr>
          <w:t>rektora</w:t>
        </w:r>
      </w:ins>
      <w:ins w:id="3" w:author="install" w:date="2016-08-23T06:39:00Z">
        <w:del w:id="4" w:author="Kateřina Bezstarosti" w:date="2016-09-13T13:38:00Z">
          <w:r w:rsidR="003D51C8" w:rsidDel="00AC3EFC">
            <w:rPr>
              <w:rFonts w:ascii="Open Sans" w:hAnsi="Open Sans" w:cs="Helvetica"/>
              <w:color w:val="333333"/>
              <w:sz w:val="21"/>
              <w:szCs w:val="21"/>
            </w:rPr>
            <w:delText xml:space="preserve"> </w:delText>
          </w:r>
        </w:del>
        <w:r w:rsidR="003D51C8">
          <w:rPr>
            <w:rFonts w:ascii="Open Sans" w:hAnsi="Open Sans" w:cs="Helvetica"/>
            <w:color w:val="333333"/>
            <w:sz w:val="21"/>
            <w:szCs w:val="21"/>
          </w:rPr>
          <w:t>při</w:t>
        </w:r>
        <w:proofErr w:type="spellEnd"/>
        <w:r w:rsidR="003D51C8">
          <w:rPr>
            <w:rFonts w:ascii="Open Sans" w:hAnsi="Open Sans" w:cs="Helvetica"/>
            <w:color w:val="333333"/>
            <w:sz w:val="21"/>
            <w:szCs w:val="21"/>
          </w:rPr>
          <w:t xml:space="preserve"> projednávání </w:t>
        </w:r>
      </w:ins>
      <w:del w:id="5" w:author="install" w:date="2016-08-23T06:39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podrobnosti o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disciplinárních přestup</w:t>
      </w:r>
      <w:ins w:id="6" w:author="install" w:date="2016-08-23T10:35:00Z">
        <w:r w:rsidR="00E73283">
          <w:rPr>
            <w:rFonts w:ascii="Open Sans" w:hAnsi="Open Sans" w:cs="Helvetica"/>
            <w:color w:val="333333"/>
            <w:sz w:val="21"/>
            <w:szCs w:val="21"/>
          </w:rPr>
          <w:t>ků</w:t>
        </w:r>
      </w:ins>
      <w:del w:id="7" w:author="install" w:date="2016-08-23T10:35:00Z">
        <w:r w:rsidRPr="00660E5B" w:rsidDel="00E73283">
          <w:rPr>
            <w:rFonts w:ascii="Open Sans" w:hAnsi="Open Sans" w:cs="Helvetica"/>
            <w:color w:val="333333"/>
            <w:sz w:val="21"/>
            <w:szCs w:val="21"/>
          </w:rPr>
          <w:delText>cích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studentů Univerzity Karlovy (dále jen "univerzita")</w:t>
      </w:r>
      <w:ins w:id="8" w:author="install" w:date="2016-08-23T06:40:00Z">
        <w:r w:rsidR="003D51C8">
          <w:rPr>
            <w:rFonts w:ascii="Open Sans" w:hAnsi="Open Sans" w:cs="Helvetica"/>
            <w:color w:val="333333"/>
            <w:sz w:val="21"/>
            <w:szCs w:val="21"/>
          </w:rPr>
          <w:t xml:space="preserve"> v disciplinárním řízení</w:t>
        </w:r>
      </w:ins>
      <w:ins w:id="9" w:author="Kateřina Bezstarosti" w:date="2016-09-14T11:20:00Z">
        <w:r w:rsidR="00541F8E">
          <w:rPr>
            <w:rFonts w:ascii="Open Sans" w:hAnsi="Open Sans" w:cs="Helvetica"/>
            <w:color w:val="333333"/>
            <w:sz w:val="21"/>
            <w:szCs w:val="21"/>
          </w:rPr>
          <w:t>,</w:t>
        </w:r>
      </w:ins>
      <w:del w:id="10" w:author="install" w:date="2016-08-23T06:40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,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ukládání sankcí</w:t>
      </w:r>
      <w:del w:id="11" w:author="install" w:date="2016-08-23T06:40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, jakož i disciplinární řízení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a </w:t>
      </w:r>
      <w:del w:id="12" w:author="install" w:date="2016-08-23T06:39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 xml:space="preserve">přezkumné </w:delText>
        </w:r>
      </w:del>
      <w:del w:id="13" w:author="install" w:date="2016-08-23T10:37:00Z">
        <w:r w:rsidRPr="00660E5B" w:rsidDel="00E73283">
          <w:rPr>
            <w:rFonts w:ascii="Open Sans" w:hAnsi="Open Sans" w:cs="Helvetica"/>
            <w:color w:val="333333"/>
            <w:sz w:val="21"/>
            <w:szCs w:val="21"/>
          </w:rPr>
          <w:delText xml:space="preserve">řízení </w:delText>
        </w:r>
      </w:del>
      <w:ins w:id="14" w:author="install" w:date="2016-08-23T10:37:00Z">
        <w:r w:rsidR="00E73283" w:rsidRPr="00660E5B">
          <w:rPr>
            <w:rFonts w:ascii="Open Sans" w:hAnsi="Open Sans" w:cs="Helvetica"/>
            <w:color w:val="333333"/>
            <w:sz w:val="21"/>
            <w:szCs w:val="21"/>
          </w:rPr>
          <w:t xml:space="preserve">řízení </w:t>
        </w:r>
        <w:r w:rsidR="00E73283">
          <w:rPr>
            <w:rFonts w:ascii="Open Sans" w:hAnsi="Open Sans" w:cs="Helvetica"/>
            <w:color w:val="333333"/>
            <w:sz w:val="21"/>
            <w:szCs w:val="21"/>
          </w:rPr>
          <w:t>o odvolání</w:t>
        </w:r>
      </w:ins>
      <w:del w:id="15" w:author="install" w:date="2016-08-23T06:39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v této věci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>Čl. 2 Disciplinární přestupek a sankce</w:t>
      </w:r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Disciplinární</w:t>
      </w:r>
      <w:ins w:id="16" w:author="Univerzita Karlova v Praze" w:date="2016-09-08T11:39:00Z">
        <w:r w:rsidR="00006E9C">
          <w:rPr>
            <w:rFonts w:ascii="Open Sans" w:hAnsi="Open Sans" w:cs="Helvetica"/>
            <w:color w:val="333333"/>
            <w:sz w:val="21"/>
            <w:szCs w:val="21"/>
          </w:rPr>
          <w:t>m</w:t>
        </w:r>
      </w:ins>
      <w:r w:rsidRPr="00660E5B">
        <w:rPr>
          <w:rFonts w:ascii="Open Sans" w:hAnsi="Open Sans" w:cs="Helvetica"/>
          <w:color w:val="333333"/>
          <w:sz w:val="21"/>
          <w:szCs w:val="21"/>
        </w:rPr>
        <w:t xml:space="preserve"> přestupkem je zaviněné porušení povinností stanovených </w:t>
      </w:r>
      <w:ins w:id="17" w:author="install" w:date="2016-08-23T06:41:00Z">
        <w:r w:rsidR="003D51C8">
          <w:rPr>
            <w:rFonts w:ascii="Open Sans" w:hAnsi="Open Sans" w:cs="Helvetica"/>
            <w:color w:val="333333"/>
            <w:sz w:val="21"/>
            <w:szCs w:val="21"/>
          </w:rPr>
          <w:t xml:space="preserve">právními předpisy </w:t>
        </w:r>
      </w:ins>
      <w:del w:id="18" w:author="install" w:date="2016-08-23T06:41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zákonem o vysokých školách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nebo vnitřními předpisy univerzity a jejích součástí</w:t>
      </w:r>
      <w:ins w:id="19" w:author="install" w:date="2016-08-23T06:41:00Z">
        <w:r w:rsidR="003D51C8">
          <w:rPr>
            <w:rFonts w:ascii="Open Sans" w:hAnsi="Open Sans" w:cs="Helvetica"/>
            <w:color w:val="333333"/>
            <w:sz w:val="21"/>
            <w:szCs w:val="21"/>
          </w:rPr>
          <w:t>.</w:t>
        </w:r>
      </w:ins>
      <w:del w:id="20" w:author="install" w:date="2016-08-23T06:41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 xml:space="preserve"> nebo zaviněné porušení povinností podle jiných právních předpisů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Za disciplinární přestupek lze studentovi uložit sankci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6570"/>
      </w:tblGrid>
      <w:tr w:rsidR="00660E5B" w:rsidRPr="00660E5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660E5B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660E5B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napomenutí,</w:t>
            </w:r>
          </w:p>
        </w:tc>
      </w:tr>
      <w:tr w:rsidR="00660E5B" w:rsidRPr="00660E5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660E5B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660E5B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podmíněné vyloučení ze studia se stanovením lhůty a podmínek k osvědčení,</w:t>
            </w:r>
          </w:p>
        </w:tc>
      </w:tr>
      <w:tr w:rsidR="00660E5B" w:rsidRPr="00660E5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660E5B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660E5B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vyloučení ze studia.</w:t>
            </w:r>
          </w:p>
        </w:tc>
      </w:tr>
    </w:tbl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Při ukládání sankcí se přihlíží k charakteru jednání, jímž byl disciplinární přestupek spáchán, k okolnostem, za nichž k němu došlo, ke způsobeným následkům, k míře zavinění, jakož i k dosavadnímu chování studenta, který se disciplinárního přestupku dopustil, a k projevené snaze o nápravu jeho následků.</w:t>
      </w:r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Od uložení sankce je možné upustit, jestliže samotné projednání disciplinárního přestupku vede k nápravě, zejména jde-li o disciplinární přestupek spáchaný z nedbalosti anebo méně závažný disciplinární přestupek.</w:t>
      </w:r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Sankci napomenutí lze uložit pouze za disciplinární přestupek spáchaný z nedbalosti nebo méně závažný disciplinární přestupek.</w:t>
      </w:r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Sankci vyloučení ze studia lze uložit pouze za závažný</w:t>
      </w:r>
      <w:del w:id="21" w:author="install" w:date="2016-08-23T06:43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,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úmyslný</w:t>
      </w:r>
      <w:del w:id="22" w:author="install" w:date="2016-08-23T06:43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,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disciplinární přestupek. Podmíněné vyloučení ze studia lze uložit pouze tehdy, jsou-li splněny podmínky pro uložení sankce vyloučení ze studia a nejde-li o disciplinární přestupek spáchaný zvláště zavrženíhodným způsobem, student projevil upřímnou lítost a lze důvodně očekávat, že se dalšího závažného disciplinárního přestupku již nedopustí.</w:t>
      </w:r>
    </w:p>
    <w:p w:rsidR="00324F24" w:rsidRDefault="00660E5B" w:rsidP="00660E5B">
      <w:pPr>
        <w:numPr>
          <w:ilvl w:val="0"/>
          <w:numId w:val="1"/>
        </w:numPr>
        <w:ind w:left="525"/>
        <w:jc w:val="both"/>
        <w:rPr>
          <w:ins w:id="23" w:author="install" w:date="2016-08-24T09:34:00Z"/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Lhůta a podmínky k osvědčení při podmíněném vyloučení ze studia se stanoví podle míry závažnosti disciplinárního přestupku; tato lhůta činí nejméně šest měsíců a nejvíce tři roky. </w:t>
      </w:r>
    </w:p>
    <w:p w:rsidR="00660E5B" w:rsidRPr="00660E5B" w:rsidRDefault="00324F24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ins w:id="24" w:author="install" w:date="2016-08-24T09:34:00Z">
        <w:r>
          <w:rPr>
            <w:rFonts w:ascii="Open Sans" w:hAnsi="Open Sans" w:cs="Helvetica"/>
            <w:color w:val="333333"/>
            <w:sz w:val="21"/>
            <w:szCs w:val="21"/>
          </w:rPr>
          <w:t>Jestliže pachatel v</w:t>
        </w:r>
      </w:ins>
      <w:ins w:id="25" w:author="install" w:date="2016-08-24T09:35:00Z">
        <w:r>
          <w:rPr>
            <w:rFonts w:ascii="Open Sans" w:hAnsi="Open Sans" w:cs="Helvetica"/>
            <w:color w:val="333333"/>
            <w:sz w:val="21"/>
            <w:szCs w:val="21"/>
          </w:rPr>
          <w:t> </w:t>
        </w:r>
      </w:ins>
      <w:ins w:id="26" w:author="install" w:date="2016-08-24T09:34:00Z">
        <w:r>
          <w:rPr>
            <w:rFonts w:ascii="Open Sans" w:hAnsi="Open Sans" w:cs="Helvetica"/>
            <w:color w:val="333333"/>
            <w:sz w:val="21"/>
            <w:szCs w:val="21"/>
          </w:rPr>
          <w:t xml:space="preserve">případě </w:t>
        </w:r>
      </w:ins>
      <w:ins w:id="27" w:author="install" w:date="2016-08-24T09:35:00Z">
        <w:r>
          <w:rPr>
            <w:rFonts w:ascii="Open Sans" w:hAnsi="Open Sans" w:cs="Helvetica"/>
            <w:color w:val="333333"/>
            <w:sz w:val="21"/>
            <w:szCs w:val="21"/>
          </w:rPr>
          <w:t>podmíněného vyloučení ze studia ve lhůtě k</w:t>
        </w:r>
      </w:ins>
      <w:ins w:id="28" w:author="install" w:date="2016-08-24T09:36:00Z">
        <w:r>
          <w:rPr>
            <w:rFonts w:ascii="Open Sans" w:hAnsi="Open Sans" w:cs="Helvetica"/>
            <w:color w:val="333333"/>
            <w:sz w:val="21"/>
            <w:szCs w:val="21"/>
          </w:rPr>
          <w:t> </w:t>
        </w:r>
      </w:ins>
      <w:ins w:id="29" w:author="install" w:date="2016-08-24T09:35:00Z">
        <w:r>
          <w:rPr>
            <w:rFonts w:ascii="Open Sans" w:hAnsi="Open Sans" w:cs="Helvetica"/>
            <w:color w:val="333333"/>
            <w:sz w:val="21"/>
            <w:szCs w:val="21"/>
          </w:rPr>
          <w:t xml:space="preserve">osvědčení </w:t>
        </w:r>
      </w:ins>
      <w:ins w:id="30" w:author="install" w:date="2016-08-24T09:36:00Z">
        <w:r>
          <w:rPr>
            <w:rFonts w:ascii="Open Sans" w:hAnsi="Open Sans" w:cs="Helvetica"/>
            <w:color w:val="333333"/>
            <w:sz w:val="21"/>
            <w:szCs w:val="21"/>
          </w:rPr>
          <w:t>vyhoví podmínkám k o</w:t>
        </w:r>
      </w:ins>
      <w:ins w:id="31" w:author="install" w:date="2016-08-24T09:37:00Z">
        <w:r>
          <w:rPr>
            <w:rFonts w:ascii="Open Sans" w:hAnsi="Open Sans" w:cs="Helvetica"/>
            <w:color w:val="333333"/>
            <w:sz w:val="21"/>
            <w:szCs w:val="21"/>
          </w:rPr>
          <w:t>s</w:t>
        </w:r>
      </w:ins>
      <w:ins w:id="32" w:author="install" w:date="2016-08-24T09:36:00Z">
        <w:r>
          <w:rPr>
            <w:rFonts w:ascii="Open Sans" w:hAnsi="Open Sans" w:cs="Helvetica"/>
            <w:color w:val="333333"/>
            <w:sz w:val="21"/>
            <w:szCs w:val="21"/>
          </w:rPr>
          <w:t xml:space="preserve">vědčení, rozhodne děkan, že se osvědčil; jinak rozhodne, a to i ve lhůtě k osvědčení, že se </w:t>
        </w:r>
      </w:ins>
      <w:ins w:id="33" w:author="install" w:date="2016-08-24T09:37:00Z">
        <w:r>
          <w:rPr>
            <w:rFonts w:ascii="Open Sans" w:hAnsi="Open Sans" w:cs="Helvetica"/>
            <w:color w:val="333333"/>
            <w:sz w:val="21"/>
            <w:szCs w:val="21"/>
          </w:rPr>
          <w:t>sankce vyloučení ze studia vykoná. Neučiní-li děkan do dvou měsíců od uplynutí lhůty k</w:t>
        </w:r>
      </w:ins>
      <w:ins w:id="34" w:author="install" w:date="2016-08-24T09:38:00Z">
        <w:r>
          <w:rPr>
            <w:rFonts w:ascii="Open Sans" w:hAnsi="Open Sans" w:cs="Helvetica"/>
            <w:color w:val="333333"/>
            <w:sz w:val="21"/>
            <w:szCs w:val="21"/>
          </w:rPr>
          <w:t> </w:t>
        </w:r>
      </w:ins>
      <w:ins w:id="35" w:author="install" w:date="2016-08-24T09:37:00Z">
        <w:r>
          <w:rPr>
            <w:rFonts w:ascii="Open Sans" w:hAnsi="Open Sans" w:cs="Helvetica"/>
            <w:color w:val="333333"/>
            <w:sz w:val="21"/>
            <w:szCs w:val="21"/>
          </w:rPr>
          <w:t xml:space="preserve">osvědčení </w:t>
        </w:r>
      </w:ins>
      <w:ins w:id="36" w:author="install" w:date="2016-08-24T09:38:00Z">
        <w:r>
          <w:rPr>
            <w:rFonts w:ascii="Open Sans" w:hAnsi="Open Sans" w:cs="Helvetica"/>
            <w:color w:val="333333"/>
            <w:sz w:val="21"/>
            <w:szCs w:val="21"/>
          </w:rPr>
          <w:t xml:space="preserve">rozhodnutí podle předchozí věty, má se za to, že se pachatel osvědčil. </w:t>
        </w:r>
      </w:ins>
      <w:ins w:id="37" w:author="install" w:date="2016-08-24T09:36:00Z">
        <w:r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</w:ins>
      <w:del w:id="38" w:author="install" w:date="2016-08-24T09:34:00Z">
        <w:r w:rsidR="00660E5B" w:rsidRPr="00660E5B" w:rsidDel="00324F24">
          <w:rPr>
            <w:rFonts w:ascii="Open Sans" w:hAnsi="Open Sans" w:cs="Helvetica"/>
            <w:color w:val="333333"/>
            <w:sz w:val="21"/>
            <w:szCs w:val="21"/>
          </w:rPr>
          <w:delText xml:space="preserve">Pokud se student v průběhu lhůty k osvědčení dopustí dalšího disciplinárního přestupku, s výjimkou méně závažného disciplinárního přestupku spáchaného z nedbalosti, </w:delText>
        </w:r>
      </w:del>
      <w:del w:id="39" w:author="install" w:date="2016-08-23T10:46:00Z">
        <w:r w:rsidR="00660E5B" w:rsidRPr="00660E5B" w:rsidDel="00251025">
          <w:rPr>
            <w:rFonts w:ascii="Open Sans" w:hAnsi="Open Sans" w:cs="Helvetica"/>
            <w:color w:val="333333"/>
            <w:sz w:val="21"/>
            <w:szCs w:val="21"/>
          </w:rPr>
          <w:delText>bude ze studia vyloučen</w:delText>
        </w:r>
      </w:del>
      <w:del w:id="40" w:author="install" w:date="2016-08-24T09:34:00Z">
        <w:r w:rsidR="00660E5B" w:rsidRPr="00660E5B" w:rsidDel="00324F24">
          <w:rPr>
            <w:rFonts w:ascii="Open Sans" w:hAnsi="Open Sans" w:cs="Helvetica"/>
            <w:color w:val="333333"/>
            <w:sz w:val="21"/>
            <w:szCs w:val="21"/>
          </w:rPr>
          <w:delText>.</w:delText>
        </w:r>
      </w:del>
    </w:p>
    <w:p w:rsidR="00660E5B" w:rsidRPr="00660E5B" w:rsidDel="003D51C8" w:rsidRDefault="00660E5B" w:rsidP="00660E5B">
      <w:pPr>
        <w:numPr>
          <w:ilvl w:val="0"/>
          <w:numId w:val="1"/>
        </w:numPr>
        <w:ind w:left="525"/>
        <w:jc w:val="both"/>
        <w:rPr>
          <w:del w:id="41" w:author="install" w:date="2016-08-23T06:43:00Z"/>
          <w:rFonts w:ascii="Open Sans" w:hAnsi="Open Sans" w:cs="Helvetica"/>
          <w:color w:val="333333"/>
          <w:sz w:val="21"/>
          <w:szCs w:val="21"/>
        </w:rPr>
      </w:pPr>
      <w:del w:id="42" w:author="install" w:date="2016-08-23T06:43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Sankce napomenutí je buď neveřejná a oznamuje se pouze studentovi, nebo je veřejná a zveřejní se po dobu 30 dní na úřední desce fakulty.</w:delText>
        </w:r>
      </w:del>
    </w:p>
    <w:p w:rsidR="00660E5B" w:rsidRPr="00660E5B" w:rsidDel="003D51C8" w:rsidRDefault="00660E5B" w:rsidP="00660E5B">
      <w:pPr>
        <w:numPr>
          <w:ilvl w:val="0"/>
          <w:numId w:val="1"/>
        </w:numPr>
        <w:ind w:left="525"/>
        <w:jc w:val="both"/>
        <w:rPr>
          <w:del w:id="43" w:author="install" w:date="2016-08-23T06:43:00Z"/>
          <w:rFonts w:ascii="Open Sans" w:hAnsi="Open Sans" w:cs="Helvetica"/>
          <w:color w:val="333333"/>
          <w:sz w:val="21"/>
          <w:szCs w:val="21"/>
        </w:rPr>
      </w:pPr>
      <w:del w:id="44" w:author="install" w:date="2016-08-23T06:43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Sankce podmíněné vyloučení ze studia a vyloučení ze studia je veřejná a zveřejní se po dobu 30 dní na úřední desce fakulty.</w:delText>
        </w:r>
      </w:del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lastRenderedPageBreak/>
        <w:t>Čl. 3 Disciplinární komise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Obvinění z disciplinárního přestupku projednává disciplinární komise fakulty (dále jen "komise").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del w:id="45" w:author="install" w:date="2016-08-23T06:45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 xml:space="preserve">Předsedu, další </w:delText>
        </w:r>
      </w:del>
      <w:ins w:id="46" w:author="install" w:date="2016-08-23T06:45:00Z">
        <w:r w:rsidR="003D51C8">
          <w:rPr>
            <w:rFonts w:ascii="Open Sans" w:hAnsi="Open Sans" w:cs="Helvetica"/>
            <w:color w:val="333333"/>
            <w:sz w:val="21"/>
            <w:szCs w:val="21"/>
          </w:rPr>
          <w:t>Č</w:t>
        </w:r>
      </w:ins>
      <w:del w:id="47" w:author="install" w:date="2016-08-23T06:45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č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leny komise a náhradníky jmenuje</w:t>
      </w:r>
      <w:ins w:id="48" w:author="install" w:date="2016-08-23T06:45:00Z">
        <w:r w:rsidR="003D51C8">
          <w:rPr>
            <w:rFonts w:ascii="Open Sans" w:hAnsi="Open Sans" w:cs="Helvetica"/>
            <w:color w:val="333333"/>
            <w:sz w:val="21"/>
            <w:szCs w:val="21"/>
          </w:rPr>
          <w:t xml:space="preserve"> a odvolává</w:t>
        </w:r>
        <w:del w:id="49" w:author="Univerzita Karlova v Praze" w:date="2016-09-08T11:31:00Z">
          <w:r w:rsidR="003D51C8" w:rsidDel="00006E9C">
            <w:rPr>
              <w:rFonts w:ascii="Open Sans" w:hAnsi="Open Sans" w:cs="Helvetica"/>
              <w:color w:val="333333"/>
              <w:sz w:val="21"/>
              <w:szCs w:val="21"/>
            </w:rPr>
            <w:delText xml:space="preserve"> </w:delText>
          </w:r>
        </w:del>
      </w:ins>
      <w:r w:rsidRPr="00660E5B">
        <w:rPr>
          <w:rFonts w:ascii="Open Sans" w:hAnsi="Open Sans" w:cs="Helvetica"/>
          <w:color w:val="333333"/>
          <w:sz w:val="21"/>
          <w:szCs w:val="21"/>
        </w:rPr>
        <w:t xml:space="preserve"> děkan z řad členů akademické obce fakulty</w:t>
      </w:r>
      <w:del w:id="50" w:author="install" w:date="2016-08-23T06:45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; jmenuje a odvoláv</w:delText>
        </w:r>
      </w:del>
      <w:del w:id="51" w:author="install" w:date="2016-08-23T06:46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á je se</w:delText>
        </w:r>
      </w:del>
      <w:ins w:id="52" w:author="install" w:date="2016-08-23T06:46:00Z">
        <w:r w:rsidR="003D51C8">
          <w:rPr>
            <w:rFonts w:ascii="Open Sans" w:hAnsi="Open Sans" w:cs="Helvetica"/>
            <w:color w:val="333333"/>
            <w:sz w:val="21"/>
            <w:szCs w:val="21"/>
          </w:rPr>
          <w:t xml:space="preserve"> po předchozím</w:t>
        </w:r>
        <w:del w:id="53" w:author="Univerzita Karlova v Praze" w:date="2016-09-08T12:42:00Z">
          <w:r w:rsidR="003D51C8" w:rsidDel="00F36B24">
            <w:rPr>
              <w:rFonts w:ascii="Open Sans" w:hAnsi="Open Sans" w:cs="Helvetica"/>
              <w:color w:val="333333"/>
              <w:sz w:val="21"/>
              <w:szCs w:val="21"/>
            </w:rPr>
            <w:delText xml:space="preserve"> </w:delText>
          </w:r>
        </w:del>
      </w:ins>
      <w:r w:rsidRPr="00660E5B">
        <w:rPr>
          <w:rFonts w:ascii="Open Sans" w:hAnsi="Open Sans" w:cs="Helvetica"/>
          <w:color w:val="333333"/>
          <w:sz w:val="21"/>
          <w:szCs w:val="21"/>
        </w:rPr>
        <w:t xml:space="preserve"> souhlas</w:t>
      </w:r>
      <w:ins w:id="54" w:author="install" w:date="2016-08-23T06:46:00Z">
        <w:r w:rsidR="003D51C8">
          <w:rPr>
            <w:rFonts w:ascii="Open Sans" w:hAnsi="Open Sans" w:cs="Helvetica"/>
            <w:color w:val="333333"/>
            <w:sz w:val="21"/>
            <w:szCs w:val="21"/>
          </w:rPr>
          <w:t>u</w:t>
        </w:r>
      </w:ins>
      <w:del w:id="55" w:author="install" w:date="2016-08-23T06:46:00Z">
        <w:r w:rsidRPr="00660E5B" w:rsidDel="003D51C8">
          <w:rPr>
            <w:rFonts w:ascii="Open Sans" w:hAnsi="Open Sans" w:cs="Helvetica"/>
            <w:color w:val="333333"/>
            <w:sz w:val="21"/>
            <w:szCs w:val="21"/>
          </w:rPr>
          <w:delText>em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akademického senátu fakulty. </w:t>
      </w:r>
      <w:ins w:id="56" w:author="install" w:date="2016-08-23T06:47:00Z">
        <w:r w:rsidR="006B4F5E">
          <w:rPr>
            <w:rFonts w:ascii="Open Sans" w:hAnsi="Open Sans" w:cs="Helvetica"/>
            <w:color w:val="333333"/>
            <w:sz w:val="21"/>
            <w:szCs w:val="21"/>
          </w:rPr>
          <w:t xml:space="preserve"> Komise si ze svých členů volí a odvolává svého předsedu.</w:t>
        </w:r>
      </w:ins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Komise má nejméně šest členů. </w:t>
      </w:r>
      <w:del w:id="57" w:author="install" w:date="2016-08-23T10:47:00Z">
        <w:r w:rsidRPr="00660E5B" w:rsidDel="00251025">
          <w:rPr>
            <w:rFonts w:ascii="Open Sans" w:hAnsi="Open Sans" w:cs="Helvetica"/>
            <w:color w:val="333333"/>
            <w:sz w:val="21"/>
            <w:szCs w:val="21"/>
          </w:rPr>
          <w:delText xml:space="preserve">Předseda je členem komise. 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Polovinu členů komise tvoří studenti. Náhradníky jsou dva akademičtí pracovníci a dva studenti.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Funkční období členů komise je nejvýše dvouleté. Děkan při ustavování komise dbá na princip kontinuity její činnosti.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Členové a náhradníci jsou povinni se zúčastnit zasedání komise, na něž byli pozváni. Je-li známo, že některý člen komise se na její zasedání nemůže dostavit, pozve předseda příslušného náhradníka tak, aby paritní složení komise zůstalo zachováno. Náhradník má na zasedání, k němuž byl pozván, práva a povinnosti člena komise.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Zasedání komise řídí její předseda.</w:t>
      </w:r>
    </w:p>
    <w:p w:rsidR="002724F0" w:rsidRDefault="002724F0" w:rsidP="00660E5B">
      <w:pPr>
        <w:numPr>
          <w:ilvl w:val="0"/>
          <w:numId w:val="2"/>
        </w:numPr>
        <w:ind w:left="525"/>
        <w:jc w:val="both"/>
        <w:rPr>
          <w:ins w:id="58" w:author="install" w:date="2016-08-24T10:20:00Z"/>
          <w:rFonts w:ascii="Open Sans" w:hAnsi="Open Sans" w:cs="Helvetica"/>
          <w:color w:val="333333"/>
          <w:sz w:val="21"/>
          <w:szCs w:val="21"/>
        </w:rPr>
      </w:pPr>
      <w:ins w:id="59" w:author="install" w:date="2016-08-24T10:20:00Z">
        <w:r>
          <w:rPr>
            <w:rFonts w:ascii="Open Sans" w:hAnsi="Open Sans" w:cs="Helvetica"/>
            <w:color w:val="333333"/>
            <w:sz w:val="21"/>
            <w:szCs w:val="21"/>
          </w:rPr>
          <w:t>Poradě a hlasování komise mohou být přítomni</w:t>
        </w:r>
      </w:ins>
      <w:ins w:id="60" w:author="Kateřina Bezstarosti" w:date="2016-09-13T13:40:00Z">
        <w:r w:rsidR="00AC3EFC">
          <w:rPr>
            <w:rFonts w:ascii="Open Sans" w:hAnsi="Open Sans" w:cs="Helvetica"/>
            <w:color w:val="333333"/>
            <w:sz w:val="21"/>
            <w:szCs w:val="21"/>
          </w:rPr>
          <w:t xml:space="preserve"> pouze</w:t>
        </w:r>
      </w:ins>
      <w:ins w:id="61" w:author="install" w:date="2016-08-24T10:20:00Z">
        <w:r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</w:ins>
      <w:ins w:id="62" w:author="install" w:date="2016-08-24T10:22:00Z">
        <w:r>
          <w:rPr>
            <w:rFonts w:ascii="Open Sans" w:hAnsi="Open Sans" w:cs="Helvetica"/>
            <w:color w:val="333333"/>
            <w:sz w:val="21"/>
            <w:szCs w:val="21"/>
          </w:rPr>
          <w:t>členové komise</w:t>
        </w:r>
      </w:ins>
      <w:ins w:id="63" w:author="install" w:date="2016-09-01T14:24:00Z">
        <w:r w:rsidR="00DA772E">
          <w:rPr>
            <w:rFonts w:ascii="Open Sans" w:hAnsi="Open Sans" w:cs="Helvetica"/>
            <w:color w:val="333333"/>
            <w:sz w:val="21"/>
            <w:szCs w:val="21"/>
          </w:rPr>
          <w:t>, popř. zapisova</w:t>
        </w:r>
      </w:ins>
      <w:ins w:id="64" w:author="install" w:date="2016-09-01T14:25:00Z">
        <w:r w:rsidR="00DA772E">
          <w:rPr>
            <w:rFonts w:ascii="Open Sans" w:hAnsi="Open Sans" w:cs="Helvetica"/>
            <w:color w:val="333333"/>
            <w:sz w:val="21"/>
            <w:szCs w:val="21"/>
          </w:rPr>
          <w:t>te</w:t>
        </w:r>
      </w:ins>
      <w:ins w:id="65" w:author="install" w:date="2016-09-01T14:24:00Z">
        <w:r w:rsidR="00DA772E">
          <w:rPr>
            <w:rFonts w:ascii="Open Sans" w:hAnsi="Open Sans" w:cs="Helvetica"/>
            <w:color w:val="333333"/>
            <w:sz w:val="21"/>
            <w:szCs w:val="21"/>
          </w:rPr>
          <w:t>l</w:t>
        </w:r>
      </w:ins>
      <w:ins w:id="66" w:author="install" w:date="2016-09-01T14:25:00Z">
        <w:r w:rsidR="00DA772E">
          <w:rPr>
            <w:rFonts w:ascii="Open Sans" w:hAnsi="Open Sans" w:cs="Helvetica"/>
            <w:color w:val="333333"/>
            <w:sz w:val="21"/>
            <w:szCs w:val="21"/>
          </w:rPr>
          <w:t xml:space="preserve"> ustanovený předsedou komise</w:t>
        </w:r>
      </w:ins>
      <w:ins w:id="67" w:author="install" w:date="2016-08-24T10:22:00Z">
        <w:r>
          <w:rPr>
            <w:rFonts w:ascii="Open Sans" w:hAnsi="Open Sans" w:cs="Helvetica"/>
            <w:color w:val="333333"/>
            <w:sz w:val="21"/>
            <w:szCs w:val="21"/>
          </w:rPr>
          <w:t>.</w:t>
        </w:r>
      </w:ins>
    </w:p>
    <w:p w:rsidR="00A61295" w:rsidRDefault="002724F0" w:rsidP="00660E5B">
      <w:pPr>
        <w:numPr>
          <w:ilvl w:val="0"/>
          <w:numId w:val="2"/>
        </w:numPr>
        <w:ind w:left="525"/>
        <w:jc w:val="both"/>
        <w:rPr>
          <w:ins w:id="68" w:author="install" w:date="2016-08-24T10:27:00Z"/>
          <w:rFonts w:ascii="Open Sans" w:hAnsi="Open Sans" w:cs="Helvetica"/>
          <w:color w:val="333333"/>
          <w:sz w:val="21"/>
          <w:szCs w:val="21"/>
        </w:rPr>
      </w:pPr>
      <w:ins w:id="69" w:author="install" w:date="2016-08-24T10:14:00Z">
        <w:r>
          <w:rPr>
            <w:rFonts w:ascii="Open Sans" w:hAnsi="Open Sans" w:cs="Helvetica"/>
            <w:color w:val="333333"/>
            <w:sz w:val="21"/>
            <w:szCs w:val="21"/>
          </w:rPr>
          <w:t>Komise hlasuje</w:t>
        </w:r>
      </w:ins>
      <w:ins w:id="70" w:author="install" w:date="2016-08-24T10:27:00Z">
        <w:r w:rsidR="00A61295">
          <w:rPr>
            <w:rFonts w:ascii="Open Sans" w:hAnsi="Open Sans" w:cs="Helvetica"/>
            <w:color w:val="333333"/>
            <w:sz w:val="21"/>
            <w:szCs w:val="21"/>
          </w:rPr>
          <w:t xml:space="preserve"> v uvedeném pořadí o těchto otázkách:</w:t>
        </w:r>
      </w:ins>
    </w:p>
    <w:p w:rsidR="00A61295" w:rsidRDefault="00CF60A7" w:rsidP="00793BAC">
      <w:pPr>
        <w:numPr>
          <w:ilvl w:val="1"/>
          <w:numId w:val="2"/>
        </w:numPr>
        <w:jc w:val="both"/>
        <w:rPr>
          <w:ins w:id="71" w:author="install" w:date="2016-08-24T10:28:00Z"/>
          <w:rFonts w:ascii="Open Sans" w:hAnsi="Open Sans" w:cs="Helvetica"/>
          <w:color w:val="333333"/>
          <w:sz w:val="21"/>
          <w:szCs w:val="21"/>
        </w:rPr>
      </w:pPr>
      <w:ins w:id="72" w:author="install" w:date="2016-08-26T08:09:00Z">
        <w:r>
          <w:rPr>
            <w:rFonts w:ascii="Open Sans" w:hAnsi="Open Sans" w:cs="Helvetica"/>
            <w:color w:val="333333"/>
            <w:sz w:val="21"/>
            <w:szCs w:val="21"/>
          </w:rPr>
          <w:t xml:space="preserve">o </w:t>
        </w:r>
      </w:ins>
      <w:ins w:id="73" w:author="install" w:date="2016-08-24T10:14:00Z">
        <w:r w:rsidR="002724F0">
          <w:rPr>
            <w:rFonts w:ascii="Open Sans" w:hAnsi="Open Sans" w:cs="Helvetica"/>
            <w:color w:val="333333"/>
            <w:sz w:val="21"/>
            <w:szCs w:val="21"/>
          </w:rPr>
          <w:t xml:space="preserve">vině, </w:t>
        </w:r>
      </w:ins>
    </w:p>
    <w:p w:rsidR="00A61295" w:rsidRDefault="002724F0" w:rsidP="00793BAC">
      <w:pPr>
        <w:numPr>
          <w:ilvl w:val="1"/>
          <w:numId w:val="2"/>
        </w:numPr>
        <w:jc w:val="both"/>
        <w:rPr>
          <w:ins w:id="74" w:author="install" w:date="2016-08-24T10:28:00Z"/>
          <w:rFonts w:ascii="Open Sans" w:hAnsi="Open Sans" w:cs="Helvetica"/>
          <w:color w:val="333333"/>
          <w:sz w:val="21"/>
          <w:szCs w:val="21"/>
        </w:rPr>
      </w:pPr>
      <w:ins w:id="75" w:author="install" w:date="2016-08-24T10:14:00Z">
        <w:r>
          <w:rPr>
            <w:rFonts w:ascii="Open Sans" w:hAnsi="Open Sans" w:cs="Helvetica"/>
            <w:color w:val="333333"/>
            <w:sz w:val="21"/>
            <w:szCs w:val="21"/>
          </w:rPr>
          <w:t xml:space="preserve">o tom, zda bude uložena sankce, </w:t>
        </w:r>
      </w:ins>
    </w:p>
    <w:p w:rsidR="00A61295" w:rsidRDefault="00CF60A7" w:rsidP="00793BAC">
      <w:pPr>
        <w:numPr>
          <w:ilvl w:val="1"/>
          <w:numId w:val="2"/>
        </w:numPr>
        <w:jc w:val="both"/>
        <w:rPr>
          <w:ins w:id="76" w:author="install" w:date="2016-08-24T10:28:00Z"/>
          <w:rFonts w:ascii="Open Sans" w:hAnsi="Open Sans" w:cs="Helvetica"/>
          <w:color w:val="333333"/>
          <w:sz w:val="21"/>
          <w:szCs w:val="21"/>
        </w:rPr>
      </w:pPr>
      <w:ins w:id="77" w:author="install" w:date="2016-08-26T08:09:00Z">
        <w:r>
          <w:rPr>
            <w:rFonts w:ascii="Open Sans" w:hAnsi="Open Sans" w:cs="Helvetica"/>
            <w:color w:val="333333"/>
            <w:sz w:val="21"/>
            <w:szCs w:val="21"/>
          </w:rPr>
          <w:t xml:space="preserve">o </w:t>
        </w:r>
      </w:ins>
      <w:ins w:id="78" w:author="install" w:date="2016-08-24T10:28:00Z">
        <w:r w:rsidR="00A61295">
          <w:rPr>
            <w:rFonts w:ascii="Open Sans" w:hAnsi="Open Sans" w:cs="Helvetica"/>
            <w:color w:val="333333"/>
            <w:sz w:val="21"/>
            <w:szCs w:val="21"/>
          </w:rPr>
          <w:t>druh</w:t>
        </w:r>
      </w:ins>
      <w:ins w:id="79" w:author="install" w:date="2016-08-26T08:09:00Z">
        <w:r>
          <w:rPr>
            <w:rFonts w:ascii="Open Sans" w:hAnsi="Open Sans" w:cs="Helvetica"/>
            <w:color w:val="333333"/>
            <w:sz w:val="21"/>
            <w:szCs w:val="21"/>
          </w:rPr>
          <w:t>u</w:t>
        </w:r>
      </w:ins>
      <w:ins w:id="80" w:author="install" w:date="2016-08-24T10:28:00Z">
        <w:r w:rsidR="00A61295">
          <w:rPr>
            <w:rFonts w:ascii="Open Sans" w:hAnsi="Open Sans" w:cs="Helvetica"/>
            <w:color w:val="333333"/>
            <w:sz w:val="21"/>
            <w:szCs w:val="21"/>
          </w:rPr>
          <w:t xml:space="preserve"> sankce.</w:t>
        </w:r>
      </w:ins>
    </w:p>
    <w:p w:rsidR="002724F0" w:rsidRDefault="00921856" w:rsidP="00D56F15">
      <w:pPr>
        <w:numPr>
          <w:ilvl w:val="0"/>
          <w:numId w:val="2"/>
        </w:numPr>
        <w:ind w:left="525"/>
        <w:jc w:val="both"/>
        <w:rPr>
          <w:ins w:id="81" w:author="Univerzita Karlova v Praze" w:date="2016-09-08T12:39:00Z"/>
          <w:rFonts w:ascii="Open Sans" w:hAnsi="Open Sans" w:cs="Helvetica"/>
          <w:color w:val="333333"/>
          <w:sz w:val="21"/>
          <w:szCs w:val="21"/>
        </w:rPr>
      </w:pPr>
      <w:ins w:id="82" w:author="install" w:date="2016-09-01T14:52:00Z">
        <w:r>
          <w:rPr>
            <w:rFonts w:ascii="Open Sans" w:hAnsi="Open Sans" w:cs="Helvetica"/>
            <w:color w:val="333333"/>
            <w:sz w:val="21"/>
            <w:szCs w:val="21"/>
          </w:rPr>
          <w:t>V případě hlasování podle odst. 8 písm. c) komise nejprve hlasuje o sankci vyloučení</w:t>
        </w:r>
      </w:ins>
      <w:ins w:id="83" w:author="install" w:date="2016-09-01T14:56:00Z">
        <w:r>
          <w:rPr>
            <w:rFonts w:ascii="Open Sans" w:hAnsi="Open Sans" w:cs="Helvetica"/>
            <w:color w:val="333333"/>
            <w:sz w:val="21"/>
            <w:szCs w:val="21"/>
          </w:rPr>
          <w:t xml:space="preserve"> ze studia</w:t>
        </w:r>
      </w:ins>
      <w:ins w:id="84" w:author="install" w:date="2016-09-01T14:54:00Z">
        <w:r>
          <w:rPr>
            <w:rFonts w:ascii="Open Sans" w:hAnsi="Open Sans" w:cs="Helvetica"/>
            <w:color w:val="333333"/>
            <w:sz w:val="21"/>
            <w:szCs w:val="21"/>
          </w:rPr>
          <w:t xml:space="preserve">. </w:t>
        </w:r>
      </w:ins>
      <w:ins w:id="85" w:author="install" w:date="2016-08-24T10:22:00Z">
        <w:r w:rsidR="002724F0" w:rsidRPr="00EC1967">
          <w:rPr>
            <w:rFonts w:ascii="Open Sans" w:hAnsi="Open Sans" w:cs="Helvetica"/>
            <w:color w:val="333333"/>
            <w:sz w:val="21"/>
            <w:szCs w:val="21"/>
          </w:rPr>
          <w:t xml:space="preserve">U sankce podmíněného vyloučení </w:t>
        </w:r>
      </w:ins>
      <w:ins w:id="86" w:author="install" w:date="2016-08-26T08:10:00Z">
        <w:r w:rsidR="00CF60A7">
          <w:rPr>
            <w:rFonts w:ascii="Open Sans" w:hAnsi="Open Sans" w:cs="Helvetica"/>
            <w:color w:val="333333"/>
            <w:sz w:val="21"/>
            <w:szCs w:val="21"/>
          </w:rPr>
          <w:t xml:space="preserve">ze studia </w:t>
        </w:r>
      </w:ins>
      <w:ins w:id="87" w:author="install" w:date="2016-08-24T10:22:00Z">
        <w:r w:rsidR="002724F0" w:rsidRPr="00EC1967">
          <w:rPr>
            <w:rFonts w:ascii="Open Sans" w:hAnsi="Open Sans" w:cs="Helvetica"/>
            <w:color w:val="333333"/>
            <w:sz w:val="21"/>
            <w:szCs w:val="21"/>
          </w:rPr>
          <w:t>hlasuje komise též o době a podmínkách osvědčení.</w:t>
        </w:r>
      </w:ins>
    </w:p>
    <w:p w:rsidR="008A03B9" w:rsidRDefault="008A03B9" w:rsidP="00D56F15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8A03B9">
        <w:rPr>
          <w:rFonts w:ascii="Open Sans" w:hAnsi="Open Sans" w:cs="Helvetica"/>
          <w:color w:val="333333"/>
          <w:sz w:val="21"/>
          <w:szCs w:val="21"/>
        </w:rPr>
        <w:t>Komise je způsobilá se usnášet, je-li přítomna většina jejích členů.</w:t>
      </w:r>
      <w:del w:id="88" w:author="install" w:date="2016-08-23T06:50:00Z">
        <w:r w:rsidRPr="008A03B9" w:rsidDel="006B4F5E">
          <w:rPr>
            <w:rFonts w:ascii="Open Sans" w:hAnsi="Open Sans" w:cs="Helvetica"/>
            <w:color w:val="333333"/>
            <w:sz w:val="21"/>
            <w:szCs w:val="21"/>
          </w:rPr>
          <w:delText xml:space="preserve"> Netvoří-li studenti jednu polovinu přítomných členů komise, předseda zasedání odročí, pokud to navrhne některý z členů komise</w:delText>
        </w:r>
      </w:del>
      <w:del w:id="89" w:author="Kateřina Bezstarosti" w:date="2016-09-14T11:21:00Z">
        <w:r w:rsidRPr="008A03B9" w:rsidDel="00541F8E">
          <w:rPr>
            <w:rFonts w:ascii="Open Sans" w:hAnsi="Open Sans" w:cs="Helvetica"/>
            <w:color w:val="333333"/>
            <w:sz w:val="21"/>
            <w:szCs w:val="21"/>
          </w:rPr>
          <w:delText>.</w:delText>
        </w:r>
      </w:del>
      <w:r w:rsidRPr="008A03B9">
        <w:rPr>
          <w:rFonts w:ascii="Open Sans" w:hAnsi="Open Sans" w:cs="Helvetica"/>
          <w:color w:val="333333"/>
          <w:sz w:val="21"/>
          <w:szCs w:val="21"/>
        </w:rPr>
        <w:t xml:space="preserve"> </w:t>
      </w:r>
      <w:ins w:id="90" w:author="install" w:date="2016-08-26T08:10:00Z">
        <w:r w:rsidRPr="008A03B9">
          <w:rPr>
            <w:rFonts w:ascii="Open Sans" w:hAnsi="Open Sans" w:cs="Helvetica"/>
            <w:color w:val="333333"/>
            <w:sz w:val="21"/>
            <w:szCs w:val="21"/>
          </w:rPr>
          <w:t>Každý člen komise je povinen hlasovat.</w:t>
        </w:r>
      </w:ins>
      <w:ins w:id="91" w:author="install" w:date="2016-08-26T08:11:00Z">
        <w:r w:rsidRPr="008A03B9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</w:ins>
      <w:r w:rsidRPr="008A03B9">
        <w:rPr>
          <w:rFonts w:ascii="Open Sans" w:hAnsi="Open Sans" w:cs="Helvetica"/>
          <w:color w:val="333333"/>
          <w:sz w:val="21"/>
          <w:szCs w:val="21"/>
        </w:rPr>
        <w:t>Usnesení komise je přijato, jestliže se pro ně vyslovila většina z jejích přítomných členů.</w:t>
      </w:r>
    </w:p>
    <w:p w:rsidR="008A03B9" w:rsidRPr="00F36B24" w:rsidRDefault="008A03B9" w:rsidP="00F36B24">
      <w:pPr>
        <w:pStyle w:val="Odstavecseseznamem"/>
        <w:numPr>
          <w:ilvl w:val="0"/>
          <w:numId w:val="2"/>
        </w:numPr>
        <w:jc w:val="both"/>
        <w:rPr>
          <w:ins w:id="92" w:author="install" w:date="2016-09-01T14:29:00Z"/>
          <w:rFonts w:ascii="Open Sans" w:hAnsi="Open Sans" w:cs="Helvetica"/>
          <w:color w:val="333333"/>
          <w:sz w:val="21"/>
          <w:szCs w:val="21"/>
        </w:rPr>
      </w:pPr>
      <w:ins w:id="93" w:author="install" w:date="2016-09-01T14:26:00Z">
        <w:r w:rsidRPr="00F36B24">
          <w:rPr>
            <w:rFonts w:ascii="Open Sans" w:hAnsi="Open Sans" w:cs="Helvetica"/>
            <w:color w:val="333333"/>
            <w:sz w:val="21"/>
            <w:szCs w:val="21"/>
          </w:rPr>
          <w:t>Pokud</w:t>
        </w:r>
      </w:ins>
      <w:ins w:id="94" w:author="install" w:date="2016-09-01T14:28:00Z">
        <w:r w:rsidRPr="00F36B24">
          <w:rPr>
            <w:rFonts w:ascii="Open Sans" w:hAnsi="Open Sans" w:cs="Helvetica"/>
            <w:color w:val="333333"/>
            <w:sz w:val="21"/>
            <w:szCs w:val="21"/>
          </w:rPr>
          <w:t xml:space="preserve"> komise</w:t>
        </w:r>
      </w:ins>
      <w:ins w:id="95" w:author="install" w:date="2016-09-01T14:29:00Z">
        <w:r w:rsidRPr="00F36B24">
          <w:rPr>
            <w:rFonts w:ascii="Open Sans" w:hAnsi="Open Sans" w:cs="Helvetica"/>
            <w:color w:val="333333"/>
            <w:sz w:val="21"/>
            <w:szCs w:val="21"/>
          </w:rPr>
          <w:t>:</w:t>
        </w:r>
      </w:ins>
    </w:p>
    <w:p w:rsidR="008A03B9" w:rsidRPr="00793BAC" w:rsidRDefault="008A03B9" w:rsidP="00F36B24">
      <w:pPr>
        <w:pStyle w:val="Odstavecseseznamem"/>
        <w:numPr>
          <w:ilvl w:val="1"/>
          <w:numId w:val="2"/>
        </w:numPr>
        <w:jc w:val="both"/>
        <w:rPr>
          <w:ins w:id="96" w:author="install" w:date="2016-09-01T14:30:00Z"/>
          <w:rFonts w:ascii="Open Sans" w:hAnsi="Open Sans" w:cs="Helvetica"/>
          <w:color w:val="333333"/>
          <w:sz w:val="21"/>
          <w:szCs w:val="21"/>
        </w:rPr>
      </w:pPr>
      <w:ins w:id="97" w:author="install" w:date="2016-09-01T14:29:00Z">
        <w:r w:rsidRPr="00793BAC">
          <w:rPr>
            <w:rFonts w:ascii="Open Sans" w:hAnsi="Open Sans" w:cs="Helvetica"/>
            <w:color w:val="333333"/>
            <w:sz w:val="21"/>
            <w:szCs w:val="21"/>
          </w:rPr>
          <w:t>nedospěje k usnesení, že je student vinen, navrhne děkanovi, aby řízení zast</w:t>
        </w:r>
      </w:ins>
      <w:ins w:id="98" w:author="install" w:date="2016-09-05T06:20:00Z">
        <w:r>
          <w:rPr>
            <w:rFonts w:ascii="Open Sans" w:hAnsi="Open Sans" w:cs="Helvetica"/>
            <w:color w:val="333333"/>
            <w:sz w:val="21"/>
            <w:szCs w:val="21"/>
          </w:rPr>
          <w:t>a</w:t>
        </w:r>
      </w:ins>
      <w:ins w:id="99" w:author="install" w:date="2016-09-01T14:29:00Z">
        <w:r w:rsidRPr="00793BAC">
          <w:rPr>
            <w:rFonts w:ascii="Open Sans" w:hAnsi="Open Sans" w:cs="Helvetica"/>
            <w:color w:val="333333"/>
            <w:sz w:val="21"/>
            <w:szCs w:val="21"/>
          </w:rPr>
          <w:t>vil</w:t>
        </w:r>
      </w:ins>
      <w:ins w:id="100" w:author="install" w:date="2016-09-05T06:20:00Z">
        <w:r>
          <w:rPr>
            <w:rFonts w:ascii="Open Sans" w:hAnsi="Open Sans" w:cs="Helvetica"/>
            <w:color w:val="333333"/>
            <w:sz w:val="21"/>
            <w:szCs w:val="21"/>
          </w:rPr>
          <w:t>,</w:t>
        </w:r>
      </w:ins>
    </w:p>
    <w:p w:rsidR="008A03B9" w:rsidRDefault="008A03B9" w:rsidP="00F36B24">
      <w:pPr>
        <w:pStyle w:val="Odstavecseseznamem"/>
        <w:numPr>
          <w:ilvl w:val="1"/>
          <w:numId w:val="2"/>
        </w:numPr>
        <w:jc w:val="both"/>
        <w:rPr>
          <w:ins w:id="101" w:author="install" w:date="2016-09-01T14:30:00Z"/>
          <w:rFonts w:ascii="Open Sans" w:hAnsi="Open Sans" w:cs="Helvetica"/>
          <w:color w:val="333333"/>
          <w:sz w:val="21"/>
          <w:szCs w:val="21"/>
        </w:rPr>
      </w:pPr>
      <w:ins w:id="102" w:author="install" w:date="2016-09-01T14:30:00Z">
        <w:r>
          <w:rPr>
            <w:rFonts w:ascii="Open Sans" w:hAnsi="Open Sans" w:cs="Helvetica"/>
            <w:color w:val="333333"/>
            <w:sz w:val="21"/>
            <w:szCs w:val="21"/>
          </w:rPr>
          <w:t>nedospěje k usnesení, že bude uložena sankce, navrhne děkanovi, aby od uložení sankce upustil</w:t>
        </w:r>
      </w:ins>
      <w:ins w:id="103" w:author="install" w:date="2016-09-05T06:20:00Z">
        <w:r>
          <w:rPr>
            <w:rFonts w:ascii="Open Sans" w:hAnsi="Open Sans" w:cs="Helvetica"/>
            <w:color w:val="333333"/>
            <w:sz w:val="21"/>
            <w:szCs w:val="21"/>
          </w:rPr>
          <w:t>,</w:t>
        </w:r>
      </w:ins>
    </w:p>
    <w:p w:rsidR="008A03B9" w:rsidRDefault="008A03B9" w:rsidP="00F36B24">
      <w:pPr>
        <w:pStyle w:val="Odstavecseseznamem"/>
        <w:numPr>
          <w:ilvl w:val="1"/>
          <w:numId w:val="2"/>
        </w:numPr>
        <w:jc w:val="both"/>
        <w:rPr>
          <w:ins w:id="104" w:author="install" w:date="2016-09-01T14:56:00Z"/>
          <w:rFonts w:ascii="Open Sans" w:hAnsi="Open Sans" w:cs="Helvetica"/>
          <w:color w:val="333333"/>
          <w:sz w:val="21"/>
          <w:szCs w:val="21"/>
        </w:rPr>
      </w:pPr>
      <w:ins w:id="105" w:author="install" w:date="2016-09-01T14:54:00Z">
        <w:r>
          <w:rPr>
            <w:rFonts w:ascii="Open Sans" w:hAnsi="Open Sans" w:cs="Helvetica"/>
            <w:color w:val="333333"/>
            <w:sz w:val="21"/>
            <w:szCs w:val="21"/>
          </w:rPr>
          <w:t>nedospěje k</w:t>
        </w:r>
      </w:ins>
      <w:ins w:id="106" w:author="install" w:date="2016-09-01T14:55:00Z">
        <w:r>
          <w:rPr>
            <w:rFonts w:ascii="Open Sans" w:hAnsi="Open Sans" w:cs="Helvetica"/>
            <w:color w:val="333333"/>
            <w:sz w:val="21"/>
            <w:szCs w:val="21"/>
          </w:rPr>
          <w:t> </w:t>
        </w:r>
      </w:ins>
      <w:ins w:id="107" w:author="install" w:date="2016-09-01T14:54:00Z">
        <w:r>
          <w:rPr>
            <w:rFonts w:ascii="Open Sans" w:hAnsi="Open Sans" w:cs="Helvetica"/>
            <w:color w:val="333333"/>
            <w:sz w:val="21"/>
            <w:szCs w:val="21"/>
          </w:rPr>
          <w:t xml:space="preserve">usnesení </w:t>
        </w:r>
      </w:ins>
      <w:ins w:id="108" w:author="install" w:date="2016-09-01T14:55:00Z">
        <w:r>
          <w:rPr>
            <w:rFonts w:ascii="Open Sans" w:hAnsi="Open Sans" w:cs="Helvetica"/>
            <w:color w:val="333333"/>
            <w:sz w:val="21"/>
            <w:szCs w:val="21"/>
          </w:rPr>
          <w:t>o uložení sankce vyloučení</w:t>
        </w:r>
      </w:ins>
      <w:ins w:id="109" w:author="install" w:date="2016-09-01T14:56:00Z">
        <w:r>
          <w:rPr>
            <w:rFonts w:ascii="Open Sans" w:hAnsi="Open Sans" w:cs="Helvetica"/>
            <w:color w:val="333333"/>
            <w:sz w:val="21"/>
            <w:szCs w:val="21"/>
          </w:rPr>
          <w:t xml:space="preserve"> ze studia</w:t>
        </w:r>
      </w:ins>
      <w:ins w:id="110" w:author="install" w:date="2016-09-01T14:55:00Z">
        <w:r>
          <w:rPr>
            <w:rFonts w:ascii="Open Sans" w:hAnsi="Open Sans" w:cs="Helvetica"/>
            <w:color w:val="333333"/>
            <w:sz w:val="21"/>
            <w:szCs w:val="21"/>
          </w:rPr>
          <w:t>, hlasuje o uložení sankce podmíněného vyloučení</w:t>
        </w:r>
      </w:ins>
      <w:ins w:id="111" w:author="install" w:date="2016-09-01T14:56:00Z">
        <w:r>
          <w:rPr>
            <w:rFonts w:ascii="Open Sans" w:hAnsi="Open Sans" w:cs="Helvetica"/>
            <w:color w:val="333333"/>
            <w:sz w:val="21"/>
            <w:szCs w:val="21"/>
          </w:rPr>
          <w:t xml:space="preserve"> ze studia</w:t>
        </w:r>
      </w:ins>
      <w:ins w:id="112" w:author="install" w:date="2016-09-05T12:43:00Z">
        <w:r>
          <w:rPr>
            <w:rFonts w:ascii="Open Sans" w:hAnsi="Open Sans" w:cs="Helvetica"/>
            <w:color w:val="333333"/>
            <w:sz w:val="21"/>
            <w:szCs w:val="21"/>
          </w:rPr>
          <w:t>,</w:t>
        </w:r>
      </w:ins>
    </w:p>
    <w:p w:rsidR="008A03B9" w:rsidRDefault="008A03B9" w:rsidP="0026389F">
      <w:pPr>
        <w:pStyle w:val="Odstavecseseznamem"/>
        <w:numPr>
          <w:ilvl w:val="1"/>
          <w:numId w:val="2"/>
        </w:numPr>
        <w:spacing w:after="0"/>
        <w:jc w:val="both"/>
        <w:rPr>
          <w:rFonts w:ascii="Open Sans" w:hAnsi="Open Sans" w:cs="Helvetica"/>
          <w:color w:val="333333"/>
          <w:sz w:val="21"/>
          <w:szCs w:val="21"/>
        </w:rPr>
      </w:pPr>
      <w:ins w:id="113" w:author="install" w:date="2016-09-01T14:56:00Z">
        <w:r>
          <w:rPr>
            <w:rFonts w:ascii="Open Sans" w:hAnsi="Open Sans" w:cs="Helvetica"/>
            <w:color w:val="333333"/>
            <w:sz w:val="21"/>
            <w:szCs w:val="21"/>
          </w:rPr>
          <w:t>nedospěje k usnesení o uložení sankce</w:t>
        </w:r>
      </w:ins>
      <w:ins w:id="114" w:author="install" w:date="2016-09-01T14:57:00Z">
        <w:r>
          <w:rPr>
            <w:rFonts w:ascii="Open Sans" w:hAnsi="Open Sans" w:cs="Helvetica"/>
            <w:color w:val="333333"/>
            <w:sz w:val="21"/>
            <w:szCs w:val="21"/>
          </w:rPr>
          <w:t xml:space="preserve"> podmíněného</w:t>
        </w:r>
      </w:ins>
      <w:ins w:id="115" w:author="install" w:date="2016-09-01T14:56:00Z">
        <w:r>
          <w:rPr>
            <w:rFonts w:ascii="Open Sans" w:hAnsi="Open Sans" w:cs="Helvetica"/>
            <w:color w:val="333333"/>
            <w:sz w:val="21"/>
            <w:szCs w:val="21"/>
          </w:rPr>
          <w:t xml:space="preserve"> vyloučení ze studia</w:t>
        </w:r>
      </w:ins>
      <w:ins w:id="116" w:author="install" w:date="2016-09-01T14:57:00Z">
        <w:r>
          <w:rPr>
            <w:rFonts w:ascii="Open Sans" w:hAnsi="Open Sans" w:cs="Helvetica"/>
            <w:color w:val="333333"/>
            <w:sz w:val="21"/>
            <w:szCs w:val="21"/>
          </w:rPr>
          <w:t>, navrhne děkanovi, aby uložil studentovi sankci napomenutí.</w:t>
        </w:r>
      </w:ins>
    </w:p>
    <w:p w:rsidR="008A03B9" w:rsidRDefault="008A03B9" w:rsidP="0026389F">
      <w:pPr>
        <w:pStyle w:val="Odstavecseseznamem"/>
        <w:numPr>
          <w:ilvl w:val="0"/>
          <w:numId w:val="2"/>
        </w:numPr>
        <w:spacing w:after="0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8A03B9">
        <w:rPr>
          <w:rFonts w:ascii="Open Sans" w:hAnsi="Open Sans" w:cs="Helvetica"/>
          <w:color w:val="333333"/>
          <w:sz w:val="21"/>
          <w:szCs w:val="21"/>
        </w:rPr>
        <w:t xml:space="preserve">O jednání komise </w:t>
      </w:r>
      <w:del w:id="117" w:author="install" w:date="2016-08-23T10:50:00Z">
        <w:r w:rsidRPr="008A03B9" w:rsidDel="00251025">
          <w:rPr>
            <w:rFonts w:ascii="Open Sans" w:hAnsi="Open Sans" w:cs="Helvetica"/>
            <w:color w:val="333333"/>
            <w:sz w:val="21"/>
            <w:szCs w:val="21"/>
          </w:rPr>
          <w:delText>se pořizuje zápis,</w:delText>
        </w:r>
      </w:del>
      <w:del w:id="118" w:author="install" w:date="2016-08-23T10:51:00Z">
        <w:r w:rsidRPr="008A03B9" w:rsidDel="00251025">
          <w:rPr>
            <w:rFonts w:ascii="Open Sans" w:hAnsi="Open Sans" w:cs="Helvetica"/>
            <w:color w:val="333333"/>
            <w:sz w:val="21"/>
            <w:szCs w:val="21"/>
          </w:rPr>
          <w:delText xml:space="preserve"> </w:delText>
        </w:r>
      </w:del>
      <w:ins w:id="119" w:author="install" w:date="2016-08-23T10:50:00Z">
        <w:r w:rsidRPr="008A03B9">
          <w:rPr>
            <w:rFonts w:ascii="Open Sans" w:hAnsi="Open Sans" w:cs="Helvetica"/>
            <w:color w:val="333333"/>
            <w:sz w:val="21"/>
            <w:szCs w:val="21"/>
          </w:rPr>
          <w:t xml:space="preserve">a </w:t>
        </w:r>
      </w:ins>
      <w:r w:rsidRPr="008A03B9">
        <w:rPr>
          <w:rFonts w:ascii="Open Sans" w:hAnsi="Open Sans" w:cs="Helvetica"/>
          <w:color w:val="333333"/>
          <w:sz w:val="21"/>
          <w:szCs w:val="21"/>
        </w:rPr>
        <w:t>o</w:t>
      </w:r>
      <w:ins w:id="120" w:author="install" w:date="2016-08-26T08:13:00Z">
        <w:r w:rsidRPr="008A03B9">
          <w:rPr>
            <w:rFonts w:ascii="Open Sans" w:hAnsi="Open Sans" w:cs="Helvetica"/>
            <w:color w:val="333333"/>
            <w:sz w:val="21"/>
            <w:szCs w:val="21"/>
          </w:rPr>
          <w:t xml:space="preserve"> jejím</w:t>
        </w:r>
      </w:ins>
      <w:r w:rsidRPr="008A03B9">
        <w:rPr>
          <w:rFonts w:ascii="Open Sans" w:hAnsi="Open Sans" w:cs="Helvetica"/>
          <w:color w:val="333333"/>
          <w:sz w:val="21"/>
          <w:szCs w:val="21"/>
        </w:rPr>
        <w:t xml:space="preserve"> hlasování </w:t>
      </w:r>
      <w:del w:id="121" w:author="install" w:date="2016-08-26T08:13:00Z">
        <w:r w:rsidRPr="008A03B9" w:rsidDel="00CF60A7">
          <w:rPr>
            <w:rFonts w:ascii="Open Sans" w:hAnsi="Open Sans" w:cs="Helvetica"/>
            <w:color w:val="333333"/>
            <w:sz w:val="21"/>
            <w:szCs w:val="21"/>
          </w:rPr>
          <w:delText xml:space="preserve">komise </w:delText>
        </w:r>
      </w:del>
      <w:r w:rsidRPr="008A03B9">
        <w:rPr>
          <w:rFonts w:ascii="Open Sans" w:hAnsi="Open Sans" w:cs="Helvetica"/>
          <w:color w:val="333333"/>
          <w:sz w:val="21"/>
          <w:szCs w:val="21"/>
        </w:rPr>
        <w:t>se pořizuj</w:t>
      </w:r>
      <w:ins w:id="122" w:author="install" w:date="2016-08-23T10:51:00Z">
        <w:r w:rsidRPr="008A03B9">
          <w:rPr>
            <w:rFonts w:ascii="Open Sans" w:hAnsi="Open Sans" w:cs="Helvetica"/>
            <w:color w:val="333333"/>
            <w:sz w:val="21"/>
            <w:szCs w:val="21"/>
          </w:rPr>
          <w:t>í</w:t>
        </w:r>
      </w:ins>
      <w:del w:id="123" w:author="install" w:date="2016-08-23T10:51:00Z">
        <w:r w:rsidRPr="008A03B9" w:rsidDel="00251025">
          <w:rPr>
            <w:rFonts w:ascii="Open Sans" w:hAnsi="Open Sans" w:cs="Helvetica"/>
            <w:color w:val="333333"/>
            <w:sz w:val="21"/>
            <w:szCs w:val="21"/>
          </w:rPr>
          <w:delText>e</w:delText>
        </w:r>
      </w:del>
      <w:r w:rsidRPr="008A03B9">
        <w:rPr>
          <w:rFonts w:ascii="Open Sans" w:hAnsi="Open Sans" w:cs="Helvetica"/>
          <w:color w:val="333333"/>
          <w:sz w:val="21"/>
          <w:szCs w:val="21"/>
        </w:rPr>
        <w:t xml:space="preserve"> protokol</w:t>
      </w:r>
      <w:ins w:id="124" w:author="install" w:date="2016-08-23T10:51:00Z">
        <w:r w:rsidRPr="008A03B9">
          <w:rPr>
            <w:rFonts w:ascii="Open Sans" w:hAnsi="Open Sans" w:cs="Helvetica"/>
            <w:color w:val="333333"/>
            <w:sz w:val="21"/>
            <w:szCs w:val="21"/>
          </w:rPr>
          <w:t>y</w:t>
        </w:r>
      </w:ins>
      <w:r w:rsidRPr="008A03B9">
        <w:rPr>
          <w:rFonts w:ascii="Open Sans" w:hAnsi="Open Sans" w:cs="Helvetica"/>
          <w:color w:val="333333"/>
          <w:sz w:val="21"/>
          <w:szCs w:val="21"/>
        </w:rPr>
        <w:t>.</w:t>
      </w:r>
    </w:p>
    <w:p w:rsidR="008A03B9" w:rsidRPr="00EC1967" w:rsidRDefault="008A03B9" w:rsidP="00F36B24">
      <w:pPr>
        <w:numPr>
          <w:ilvl w:val="0"/>
          <w:numId w:val="2"/>
        </w:numPr>
        <w:ind w:left="525"/>
        <w:jc w:val="both"/>
        <w:rPr>
          <w:ins w:id="125" w:author="install" w:date="2016-08-24T10:14:00Z"/>
          <w:rFonts w:ascii="Open Sans" w:hAnsi="Open Sans" w:cs="Helvetica"/>
          <w:color w:val="333333"/>
          <w:sz w:val="21"/>
          <w:szCs w:val="21"/>
        </w:rPr>
      </w:pPr>
      <w:r w:rsidRPr="008A03B9">
        <w:rPr>
          <w:rFonts w:ascii="Open Sans" w:hAnsi="Open Sans" w:cs="Helvetica"/>
          <w:color w:val="333333"/>
          <w:sz w:val="21"/>
          <w:szCs w:val="21"/>
        </w:rPr>
        <w:t>Disciplinární řád fakulty stanoví další podrobnosti týkající se zejména počtu a funkčního období členů komise, pravidel jednání komise a zajištění odborné pomoci komisi.</w:t>
      </w:r>
    </w:p>
    <w:p w:rsidR="00AF4803" w:rsidRPr="00660E5B" w:rsidRDefault="00AF4803" w:rsidP="000D404D">
      <w:pPr>
        <w:ind w:left="165"/>
        <w:jc w:val="both"/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>Čl. 4 Zahájení disciplinárního řízení</w:t>
      </w:r>
    </w:p>
    <w:p w:rsidR="00660E5B" w:rsidRPr="00660E5B" w:rsidRDefault="00660E5B" w:rsidP="00660E5B">
      <w:pPr>
        <w:numPr>
          <w:ilvl w:val="0"/>
          <w:numId w:val="3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Disciplinární řízení probíhá na fakultě, na které je student obviněný z disciplinárního přestupku (dále jen "student") zapsán</w:t>
      </w: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1)</w:t>
      </w:r>
      <w:r w:rsidRPr="00660E5B">
        <w:rPr>
          <w:rFonts w:ascii="Open Sans" w:hAnsi="Open Sans" w:cs="Helvetica"/>
          <w:color w:val="333333"/>
          <w:sz w:val="21"/>
          <w:szCs w:val="21"/>
        </w:rPr>
        <w:t>. Je-li student zapsán na více fakultách, lze disciplinární řízení v téže věci vést pouze na jedné z nich</w:t>
      </w:r>
      <w:del w:id="126" w:author="install" w:date="2016-08-23T10:51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>; v případě pochybností o příslušnosti určí příslušnou fakultu rektor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RDefault="00660E5B" w:rsidP="00660E5B">
      <w:pPr>
        <w:numPr>
          <w:ilvl w:val="0"/>
          <w:numId w:val="3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del w:id="127" w:author="Kateřina Bezstarosti" w:date="2016-09-14T11:27:00Z">
        <w:r w:rsidRPr="00660E5B" w:rsidDel="00541F8E">
          <w:rPr>
            <w:rFonts w:ascii="Open Sans" w:hAnsi="Open Sans" w:cs="Helvetica"/>
            <w:color w:val="333333"/>
            <w:sz w:val="21"/>
            <w:szCs w:val="21"/>
          </w:rPr>
          <w:delText xml:space="preserve">Disciplinární řízení </w:delText>
        </w:r>
      </w:del>
      <w:del w:id="128" w:author="Kateřina Bezstarosti" w:date="2016-09-14T11:24:00Z">
        <w:r w:rsidRPr="00660E5B" w:rsidDel="00541F8E">
          <w:rPr>
            <w:rFonts w:ascii="Open Sans" w:hAnsi="Open Sans" w:cs="Helvetica"/>
            <w:color w:val="333333"/>
            <w:sz w:val="21"/>
            <w:szCs w:val="21"/>
          </w:rPr>
          <w:delText xml:space="preserve">zahajuje </w:delText>
        </w:r>
      </w:del>
      <w:del w:id="129" w:author="Kateřina Bezstarosti" w:date="2016-09-14T11:27:00Z">
        <w:r w:rsidRPr="00660E5B" w:rsidDel="00541F8E">
          <w:rPr>
            <w:rFonts w:ascii="Open Sans" w:hAnsi="Open Sans" w:cs="Helvetica"/>
            <w:color w:val="333333"/>
            <w:sz w:val="21"/>
            <w:szCs w:val="21"/>
          </w:rPr>
          <w:delText>komise na návrh děkana.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Děkan</w:t>
      </w:r>
      <w:ins w:id="130" w:author="Kateřina Bezstarosti" w:date="2016-09-14T11:27:00Z">
        <w:r w:rsidR="00541F8E">
          <w:rPr>
            <w:rFonts w:ascii="Open Sans" w:hAnsi="Open Sans" w:cs="Helvetica"/>
            <w:color w:val="333333"/>
            <w:sz w:val="21"/>
            <w:szCs w:val="21"/>
          </w:rPr>
          <w:t xml:space="preserve"> podá komisi </w:t>
        </w:r>
      </w:ins>
      <w:del w:id="131" w:author="Kateřina Bezstarosti" w:date="2016-09-14T11:27:00Z">
        <w:r w:rsidRPr="00660E5B" w:rsidDel="00541F8E">
          <w:rPr>
            <w:rFonts w:ascii="Open Sans" w:hAnsi="Open Sans" w:cs="Helvetica"/>
            <w:color w:val="333333"/>
            <w:sz w:val="21"/>
            <w:szCs w:val="21"/>
          </w:rPr>
          <w:delText xml:space="preserve"> tento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návrh </w:t>
      </w:r>
      <w:ins w:id="132" w:author="Kateřina Bezstarosti" w:date="2016-09-14T11:28:00Z">
        <w:r w:rsidR="00541F8E">
          <w:rPr>
            <w:rFonts w:ascii="Open Sans" w:hAnsi="Open Sans" w:cs="Helvetica"/>
            <w:color w:val="333333"/>
            <w:sz w:val="21"/>
            <w:szCs w:val="21"/>
          </w:rPr>
          <w:t>na projednání disciplinárního přestupku</w:t>
        </w:r>
      </w:ins>
      <w:del w:id="133" w:author="Kateřina Bezstarosti" w:date="2016-09-14T11:28:00Z">
        <w:r w:rsidRPr="00660E5B" w:rsidDel="00541F8E">
          <w:rPr>
            <w:rFonts w:ascii="Open Sans" w:hAnsi="Open Sans" w:cs="Helvetica"/>
            <w:color w:val="333333"/>
            <w:sz w:val="21"/>
            <w:szCs w:val="21"/>
          </w:rPr>
          <w:delText>podá</w:delText>
        </w:r>
      </w:del>
      <w:ins w:id="134" w:author="Univerzita Karlova v Praze" w:date="2016-09-08T11:32:00Z">
        <w:r w:rsidR="00006E9C">
          <w:rPr>
            <w:rFonts w:ascii="Open Sans" w:hAnsi="Open Sans" w:cs="Helvetica"/>
            <w:color w:val="333333"/>
            <w:sz w:val="21"/>
            <w:szCs w:val="21"/>
          </w:rPr>
          <w:t xml:space="preserve">, </w:t>
        </w:r>
      </w:ins>
      <w:del w:id="135" w:author="install" w:date="2016-08-23T10:53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>,</w:delText>
        </w:r>
      </w:del>
      <w:del w:id="136" w:author="install" w:date="2016-08-23T10:59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 xml:space="preserve"> </w:delText>
        </w:r>
      </w:del>
      <w:del w:id="137" w:author="install" w:date="2016-08-23T10:53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 xml:space="preserve">jestliže </w:delText>
        </w:r>
      </w:del>
      <w:ins w:id="138" w:author="install" w:date="2016-08-23T06:51:00Z">
        <w:r w:rsidR="006B4F5E">
          <w:rPr>
            <w:rFonts w:ascii="Open Sans" w:hAnsi="Open Sans" w:cs="Helvetica"/>
            <w:color w:val="333333"/>
            <w:sz w:val="21"/>
            <w:szCs w:val="21"/>
          </w:rPr>
          <w:t>shledá</w:t>
        </w:r>
      </w:ins>
      <w:ins w:id="139" w:author="install" w:date="2016-08-23T10:53:00Z">
        <w:r w:rsidR="00A12FEA">
          <w:rPr>
            <w:rFonts w:ascii="Open Sans" w:hAnsi="Open Sans" w:cs="Helvetica"/>
            <w:color w:val="333333"/>
            <w:sz w:val="21"/>
            <w:szCs w:val="21"/>
          </w:rPr>
          <w:t>-li</w:t>
        </w:r>
      </w:ins>
      <w:ins w:id="140" w:author="install" w:date="2016-08-23T06:50:00Z">
        <w:r w:rsidR="006B4F5E">
          <w:rPr>
            <w:rFonts w:ascii="Open Sans" w:hAnsi="Open Sans" w:cs="Helvetica"/>
            <w:color w:val="333333"/>
            <w:sz w:val="21"/>
            <w:szCs w:val="21"/>
          </w:rPr>
          <w:t xml:space="preserve">, že </w:t>
        </w:r>
      </w:ins>
      <w:del w:id="141" w:author="install" w:date="2016-08-23T10:54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>jednání</w:delText>
        </w:r>
      </w:del>
      <w:del w:id="142" w:author="install" w:date="2016-08-23T06:51:00Z">
        <w:r w:rsidRPr="00660E5B" w:rsidDel="006B4F5E">
          <w:rPr>
            <w:rFonts w:ascii="Open Sans" w:hAnsi="Open Sans" w:cs="Helvetica"/>
            <w:color w:val="333333"/>
            <w:sz w:val="21"/>
            <w:szCs w:val="21"/>
          </w:rPr>
          <w:delText>m</w:delText>
        </w:r>
      </w:del>
      <w:del w:id="143" w:author="install" w:date="2016-08-23T10:54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 xml:space="preserve"> 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student</w:t>
      </w:r>
      <w:del w:id="144" w:author="install" w:date="2016-08-23T10:54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>a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</w:t>
      </w:r>
      <w:del w:id="145" w:author="install" w:date="2016-08-23T10:54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>bylo</w:delText>
        </w:r>
      </w:del>
      <w:ins w:id="146" w:author="install" w:date="2016-08-23T10:54:00Z">
        <w:r w:rsidR="00A12FEA">
          <w:rPr>
            <w:rFonts w:ascii="Open Sans" w:hAnsi="Open Sans" w:cs="Helvetica"/>
            <w:color w:val="333333"/>
            <w:sz w:val="21"/>
            <w:szCs w:val="21"/>
          </w:rPr>
          <w:t xml:space="preserve"> svým </w:t>
        </w:r>
      </w:ins>
      <w:ins w:id="147" w:author="install" w:date="2016-09-05T12:46:00Z">
        <w:r w:rsidR="000D404D">
          <w:rPr>
            <w:rFonts w:ascii="Open Sans" w:hAnsi="Open Sans" w:cs="Helvetica"/>
            <w:color w:val="333333"/>
            <w:sz w:val="21"/>
            <w:szCs w:val="21"/>
          </w:rPr>
          <w:t>jednáním</w:t>
        </w:r>
      </w:ins>
      <w:ins w:id="148" w:author="install" w:date="2016-08-23T10:54:00Z">
        <w:r w:rsidR="00A12FEA">
          <w:rPr>
            <w:rFonts w:ascii="Open Sans" w:hAnsi="Open Sans" w:cs="Helvetica"/>
            <w:color w:val="333333"/>
            <w:sz w:val="21"/>
            <w:szCs w:val="21"/>
          </w:rPr>
          <w:t xml:space="preserve"> porušil povinnost dbát </w:t>
        </w:r>
      </w:ins>
      <w:ins w:id="149" w:author="install" w:date="2016-08-23T06:52:00Z">
        <w:r w:rsidR="006B4F5E">
          <w:rPr>
            <w:rFonts w:ascii="Open Sans" w:hAnsi="Open Sans" w:cs="Helvetica"/>
            <w:color w:val="333333"/>
            <w:sz w:val="21"/>
            <w:szCs w:val="21"/>
          </w:rPr>
          <w:t>dobrého jména</w:t>
        </w:r>
      </w:ins>
      <w:del w:id="150" w:author="install" w:date="2016-08-23T06:53:00Z">
        <w:r w:rsidRPr="00660E5B" w:rsidDel="006B4F5E">
          <w:rPr>
            <w:rFonts w:ascii="Open Sans" w:hAnsi="Open Sans" w:cs="Helvetica"/>
            <w:color w:val="333333"/>
            <w:sz w:val="21"/>
            <w:szCs w:val="21"/>
          </w:rPr>
          <w:delText xml:space="preserve"> poškozeno dobré jméno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 xml:space="preserve"> univerzity.</w:t>
      </w:r>
    </w:p>
    <w:p w:rsidR="00660E5B" w:rsidRPr="00660E5B" w:rsidRDefault="00660E5B" w:rsidP="00660E5B">
      <w:pPr>
        <w:numPr>
          <w:ilvl w:val="0"/>
          <w:numId w:val="3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Návrh děkana musí obsahovat popis skutku, popř. navrhované důkazy, o které se opírá, jakož i uvedení důvodů, proč je ve skutku spatřován disciplinární přestupek. </w:t>
      </w:r>
    </w:p>
    <w:p w:rsidR="00660E5B" w:rsidRPr="00660E5B" w:rsidRDefault="00660E5B" w:rsidP="00660E5B">
      <w:pPr>
        <w:numPr>
          <w:ilvl w:val="0"/>
          <w:numId w:val="3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Disciplinární řízení je zahájeno dnem, kdy byl</w:t>
      </w:r>
      <w:ins w:id="151" w:author="install" w:date="2016-08-23T10:57:00Z">
        <w:r w:rsidR="00A12FEA">
          <w:rPr>
            <w:rFonts w:ascii="Open Sans" w:hAnsi="Open Sans" w:cs="Helvetica"/>
            <w:color w:val="333333"/>
            <w:sz w:val="21"/>
            <w:szCs w:val="21"/>
          </w:rPr>
          <w:t>o</w:t>
        </w:r>
      </w:ins>
      <w:r w:rsidRPr="00660E5B">
        <w:rPr>
          <w:rFonts w:ascii="Open Sans" w:hAnsi="Open Sans" w:cs="Helvetica"/>
          <w:color w:val="333333"/>
          <w:sz w:val="21"/>
          <w:szCs w:val="21"/>
        </w:rPr>
        <w:t xml:space="preserve"> studentu doručen</w:t>
      </w:r>
      <w:ins w:id="152" w:author="install" w:date="2016-08-23T10:57:00Z">
        <w:r w:rsidR="00A12FEA">
          <w:rPr>
            <w:rFonts w:ascii="Open Sans" w:hAnsi="Open Sans" w:cs="Helvetica"/>
            <w:color w:val="333333"/>
            <w:sz w:val="21"/>
            <w:szCs w:val="21"/>
          </w:rPr>
          <w:t>o oznámení o zahájení řízení</w:t>
        </w:r>
      </w:ins>
      <w:ins w:id="153" w:author="install" w:date="2016-08-26T08:14:00Z">
        <w:r w:rsidR="00CF60A7">
          <w:rPr>
            <w:rFonts w:ascii="Open Sans" w:hAnsi="Open Sans" w:cs="Helvetica"/>
            <w:color w:val="333333"/>
            <w:sz w:val="21"/>
            <w:szCs w:val="21"/>
          </w:rPr>
          <w:t xml:space="preserve"> spolu</w:t>
        </w:r>
      </w:ins>
      <w:ins w:id="154" w:author="install" w:date="2016-08-23T10:57:00Z">
        <w:r w:rsidR="00A12FEA">
          <w:rPr>
            <w:rFonts w:ascii="Open Sans" w:hAnsi="Open Sans" w:cs="Helvetica"/>
            <w:color w:val="333333"/>
            <w:sz w:val="21"/>
            <w:szCs w:val="21"/>
          </w:rPr>
          <w:t xml:space="preserve"> se</w:t>
        </w:r>
      </w:ins>
      <w:r w:rsidRPr="00660E5B">
        <w:rPr>
          <w:rFonts w:ascii="Open Sans" w:hAnsi="Open Sans" w:cs="Helvetica"/>
          <w:color w:val="333333"/>
          <w:sz w:val="21"/>
          <w:szCs w:val="21"/>
        </w:rPr>
        <w:t xml:space="preserve"> stejnopis</w:t>
      </w:r>
      <w:ins w:id="155" w:author="install" w:date="2016-08-23T10:58:00Z">
        <w:r w:rsidR="00A12FEA">
          <w:rPr>
            <w:rFonts w:ascii="Open Sans" w:hAnsi="Open Sans" w:cs="Helvetica"/>
            <w:color w:val="333333"/>
            <w:sz w:val="21"/>
            <w:szCs w:val="21"/>
          </w:rPr>
          <w:t>em</w:t>
        </w:r>
      </w:ins>
      <w:r w:rsidRPr="00660E5B">
        <w:rPr>
          <w:rFonts w:ascii="Open Sans" w:hAnsi="Open Sans" w:cs="Helvetica"/>
          <w:color w:val="333333"/>
          <w:sz w:val="21"/>
          <w:szCs w:val="21"/>
        </w:rPr>
        <w:t xml:space="preserve"> návrhu děkana</w:t>
      </w:r>
      <w:del w:id="156" w:author="install" w:date="2016-08-23T10:58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 xml:space="preserve"> zaslaný předsedou komise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RDefault="00660E5B" w:rsidP="0026389F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del w:id="157" w:author="install" w:date="2016-08-23T11:00:00Z">
        <w:r w:rsidRPr="00660E5B" w:rsidDel="00A12FEA">
          <w:rPr>
            <w:rFonts w:ascii="Open Sans" w:hAnsi="Open Sans" w:cs="Helvetica"/>
            <w:color w:val="333333"/>
            <w:sz w:val="21"/>
            <w:szCs w:val="21"/>
          </w:rPr>
          <w:delText>Děkan může kdykoliv před vydáním rozhodnutí podle čl. 6 disciplinární řízení zastavit; vyzve-li ho k tomu podle odstavce 1 rektor nebo nastane-li skutečnost znemožňující disciplinární přestupek projednat podle § 66 zákona o vysokých školách anebo přestane-li být student studentem podle zákona o vysokých školách, děkan tak učiní.</w:delText>
        </w:r>
      </w:del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lastRenderedPageBreak/>
        <w:t>_____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1)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§ 51 odst. 2 zákona o vysokých školách.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>Čl. 5 Projednání návrhu</w:t>
      </w:r>
      <w:ins w:id="158" w:author="install" w:date="2016-08-26T09:32:00Z">
        <w:r w:rsidR="005656FB">
          <w:rPr>
            <w:rFonts w:ascii="inherit" w:hAnsi="inherit" w:cs="Helvetica"/>
            <w:color w:val="CC2C32"/>
            <w:sz w:val="33"/>
            <w:szCs w:val="33"/>
          </w:rPr>
          <w:t xml:space="preserve"> a rozhodnutí děkana</w:t>
        </w:r>
      </w:ins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Bezodkladně po zahájení disciplinárního řízení svolá předseda komise zasedání komise.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Student musí být ke každému zasedání komise pozván.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Student má, s</w:t>
      </w:r>
      <w:del w:id="159" w:author="Kateřina Bezstarosti" w:date="2016-09-13T13:41:00Z">
        <w:r w:rsidRPr="00660E5B" w:rsidDel="00AC3EFC">
          <w:rPr>
            <w:rFonts w:ascii="Open Sans" w:hAnsi="Open Sans" w:cs="Helvetica"/>
            <w:color w:val="333333"/>
            <w:sz w:val="21"/>
            <w:szCs w:val="21"/>
          </w:rPr>
          <w:delText xml:space="preserve"> </w:delText>
        </w:r>
      </w:del>
      <w:ins w:id="160" w:author="Kateřina Bezstarosti" w:date="2016-09-13T13:41:00Z">
        <w:r w:rsidR="00AC3EFC">
          <w:rPr>
            <w:rFonts w:ascii="Open Sans" w:hAnsi="Open Sans" w:cs="Helvetica"/>
            <w:color w:val="333333"/>
            <w:sz w:val="21"/>
            <w:szCs w:val="21"/>
          </w:rPr>
          <w:t> </w:t>
        </w:r>
      </w:ins>
      <w:r w:rsidRPr="00660E5B">
        <w:rPr>
          <w:rFonts w:ascii="Open Sans" w:hAnsi="Open Sans" w:cs="Helvetica"/>
          <w:color w:val="333333"/>
          <w:sz w:val="21"/>
          <w:szCs w:val="21"/>
        </w:rPr>
        <w:t>výjimkou</w:t>
      </w:r>
      <w:ins w:id="161" w:author="Kateřina Bezstarosti" w:date="2016-09-13T13:41:00Z">
        <w:r w:rsidR="00AC3EFC">
          <w:rPr>
            <w:rFonts w:ascii="Open Sans" w:hAnsi="Open Sans" w:cs="Helvetica"/>
            <w:color w:val="333333"/>
            <w:sz w:val="21"/>
            <w:szCs w:val="21"/>
          </w:rPr>
          <w:t xml:space="preserve"> porady a</w:t>
        </w:r>
      </w:ins>
      <w:r w:rsidRPr="00660E5B">
        <w:rPr>
          <w:rFonts w:ascii="Open Sans" w:hAnsi="Open Sans" w:cs="Helvetica"/>
          <w:color w:val="333333"/>
          <w:sz w:val="21"/>
          <w:szCs w:val="21"/>
        </w:rPr>
        <w:t xml:space="preserve"> hlasování</w:t>
      </w:r>
      <w:ins w:id="162" w:author="Kateřina Bezstarosti" w:date="2016-09-13T13:41:00Z">
        <w:r w:rsidR="00AC3EFC">
          <w:rPr>
            <w:rFonts w:ascii="Open Sans" w:hAnsi="Open Sans" w:cs="Helvetica"/>
            <w:color w:val="333333"/>
            <w:sz w:val="21"/>
            <w:szCs w:val="21"/>
          </w:rPr>
          <w:t xml:space="preserve"> komise</w:t>
        </w:r>
      </w:ins>
      <w:r w:rsidRPr="00660E5B">
        <w:rPr>
          <w:rFonts w:ascii="Open Sans" w:hAnsi="Open Sans" w:cs="Helvetica"/>
          <w:color w:val="333333"/>
          <w:sz w:val="21"/>
          <w:szCs w:val="21"/>
        </w:rPr>
        <w:t>, právo být přítomen jednání komise, dále může navrhovat a předkládat důkazy, vyjadřovat se ke všem podkladům pro jednání, nahlížet do písemných podkladů a, s výjimkou protokolu o hlasování, nahlížet do zápisu o jednání komise a pořizovat si z nich výpisy.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Student si může zvolit svého zástupce</w:t>
      </w:r>
      <w:del w:id="163" w:author="install" w:date="2016-09-08T11:06:00Z">
        <w:r w:rsidRPr="00660E5B" w:rsidDel="00E31FF9">
          <w:rPr>
            <w:rFonts w:ascii="Open Sans" w:hAnsi="Open Sans" w:cs="Helvetica"/>
            <w:color w:val="333333"/>
            <w:sz w:val="21"/>
            <w:szCs w:val="21"/>
          </w:rPr>
          <w:delText xml:space="preserve"> (dále jen "zvolený zástupce")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. Zvolený zástupce, který se komisi prokáže písemným zmocněním studenta nebo jemuž student udělí své zmocnění před komisí, má práva uvedená v odstavci 3.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Komise se může usnést, že bude jednat v nepřítomnosti studenta pouze v případě, že se </w:t>
      </w:r>
      <w:del w:id="164" w:author="Kateřina Bezstarosti" w:date="2016-09-13T13:42:00Z">
        <w:r w:rsidRPr="00660E5B" w:rsidDel="00AC3EFC">
          <w:rPr>
            <w:rFonts w:ascii="Open Sans" w:hAnsi="Open Sans" w:cs="Helvetica"/>
            <w:color w:val="333333"/>
            <w:sz w:val="21"/>
            <w:szCs w:val="21"/>
          </w:rPr>
          <w:delText xml:space="preserve">obviněný </w:delText>
        </w:r>
      </w:del>
      <w:ins w:id="165" w:author="Kateřina Bezstarosti" w:date="2016-09-13T13:42:00Z">
        <w:r w:rsidR="00AC3EFC">
          <w:rPr>
            <w:rFonts w:ascii="Open Sans" w:hAnsi="Open Sans" w:cs="Helvetica"/>
            <w:color w:val="333333"/>
            <w:sz w:val="21"/>
            <w:szCs w:val="21"/>
          </w:rPr>
          <w:t>student,</w:t>
        </w:r>
        <w:r w:rsidR="00AC3EFC" w:rsidRPr="00660E5B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</w:ins>
      <w:r w:rsidRPr="00660E5B">
        <w:rPr>
          <w:rFonts w:ascii="Open Sans" w:hAnsi="Open Sans" w:cs="Helvetica"/>
          <w:color w:val="333333"/>
          <w:sz w:val="21"/>
          <w:szCs w:val="21"/>
        </w:rPr>
        <w:t>ani zvolený zástupce k zasedání bez omluvy nedostavil. Omluva musí být písemná a musí být doručena předsedovi komise nejpozději v den zasedání komise.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Komise je povinna provést potřebné důkazy a projednat věc tak, aby mohlo být nepochybně zjištěno, zda se student disciplinárního přestupku dopustil. Jednání musí být vedeno tak, aby se komise mohla usnést na návrhu podle odstavce 7 zpravidla do 30 dnů od svého prvního zasedání.</w:t>
      </w:r>
    </w:p>
    <w:p w:rsidR="00CD5523" w:rsidRPr="00660E5B" w:rsidDel="0026389F" w:rsidRDefault="00CD5523" w:rsidP="00CD5523">
      <w:pPr>
        <w:numPr>
          <w:ilvl w:val="0"/>
          <w:numId w:val="4"/>
        </w:numPr>
        <w:ind w:left="525"/>
        <w:jc w:val="both"/>
        <w:rPr>
          <w:del w:id="166" w:author="Kateřina Bezstarosti" w:date="2016-09-13T13:59:00Z"/>
          <w:rFonts w:ascii="Open Sans" w:hAnsi="Open Sans" w:cs="Helvetica"/>
          <w:color w:val="333333"/>
          <w:sz w:val="21"/>
          <w:szCs w:val="21"/>
        </w:rPr>
      </w:pPr>
      <w:del w:id="167" w:author="Kateřina Bezstarosti" w:date="2016-09-13T13:59:00Z">
        <w:r w:rsidRPr="00660E5B" w:rsidDel="0026389F">
          <w:rPr>
            <w:rFonts w:ascii="Open Sans" w:hAnsi="Open Sans" w:cs="Helvetica"/>
            <w:color w:val="333333"/>
            <w:sz w:val="21"/>
            <w:szCs w:val="21"/>
          </w:rPr>
          <w:delText xml:space="preserve">Po projednání věci se komise usnese na návrhu, aby děkan </w:delText>
        </w:r>
      </w:del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8037"/>
      </w:tblGrid>
      <w:tr w:rsidR="00CD5523" w:rsidRPr="00660E5B" w:rsidDel="0026389F" w:rsidTr="00CD5523">
        <w:trPr>
          <w:del w:id="168" w:author="Kateřina Bezstarosti" w:date="2016-09-13T13:59:00Z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D5523" w:rsidRPr="00660E5B" w:rsidDel="0026389F" w:rsidRDefault="00CD5523" w:rsidP="00CD5523">
            <w:pPr>
              <w:rPr>
                <w:del w:id="169" w:author="Kateřina Bezstarosti" w:date="2016-09-13T13:59:00Z"/>
                <w:rFonts w:ascii="Open Sans" w:hAnsi="Open Sans" w:cs="Helvetica"/>
                <w:color w:val="333333"/>
                <w:sz w:val="21"/>
                <w:szCs w:val="21"/>
              </w:rPr>
            </w:pPr>
            <w:del w:id="170" w:author="Kateřina Bezstarosti" w:date="2016-09-13T13:59:00Z">
              <w:r w:rsidRPr="00660E5B" w:rsidDel="0026389F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  a. </w:delText>
              </w:r>
            </w:del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D5523" w:rsidRPr="00660E5B" w:rsidDel="0026389F" w:rsidRDefault="00CD5523" w:rsidP="00CD5523">
            <w:pPr>
              <w:jc w:val="both"/>
              <w:rPr>
                <w:del w:id="171" w:author="Kateřina Bezstarosti" w:date="2016-09-13T13:59:00Z"/>
                <w:rFonts w:ascii="Open Sans" w:hAnsi="Open Sans" w:cs="Helvetica"/>
                <w:color w:val="333333"/>
                <w:sz w:val="21"/>
                <w:szCs w:val="21"/>
              </w:rPr>
            </w:pPr>
            <w:del w:id="172" w:author="Kateřina Bezstarosti" w:date="2016-09-13T13:59:00Z">
              <w:r w:rsidRPr="00660E5B" w:rsidDel="0026389F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rozhodl, že se student disciplinárního přestupku dopustil, a uložil mu za něj sankci podle čl. 2 odst. 2,</w:delText>
              </w:r>
            </w:del>
          </w:p>
        </w:tc>
      </w:tr>
      <w:tr w:rsidR="00CD5523" w:rsidRPr="00660E5B" w:rsidDel="0026389F" w:rsidTr="00CD5523">
        <w:trPr>
          <w:del w:id="173" w:author="Kateřina Bezstarosti" w:date="2016-09-13T13:59:00Z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D5523" w:rsidRPr="00660E5B" w:rsidDel="0026389F" w:rsidRDefault="00CD5523" w:rsidP="00CD5523">
            <w:pPr>
              <w:rPr>
                <w:del w:id="174" w:author="Kateřina Bezstarosti" w:date="2016-09-13T13:59:00Z"/>
                <w:rFonts w:ascii="Open Sans" w:hAnsi="Open Sans" w:cs="Helvetica"/>
                <w:color w:val="333333"/>
                <w:sz w:val="21"/>
                <w:szCs w:val="21"/>
              </w:rPr>
            </w:pPr>
            <w:del w:id="175" w:author="Kateřina Bezstarosti" w:date="2016-09-13T13:59:00Z">
              <w:r w:rsidRPr="00660E5B" w:rsidDel="0026389F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  b. </w:delText>
              </w:r>
            </w:del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D5523" w:rsidRPr="00660E5B" w:rsidDel="0026389F" w:rsidRDefault="00CD5523" w:rsidP="00CD5523">
            <w:pPr>
              <w:jc w:val="both"/>
              <w:rPr>
                <w:del w:id="176" w:author="Kateřina Bezstarosti" w:date="2016-09-13T13:59:00Z"/>
                <w:rFonts w:ascii="Open Sans" w:hAnsi="Open Sans" w:cs="Helvetica"/>
                <w:color w:val="333333"/>
                <w:sz w:val="21"/>
                <w:szCs w:val="21"/>
              </w:rPr>
            </w:pPr>
            <w:del w:id="177" w:author="Kateřina Bezstarosti" w:date="2016-09-13T13:59:00Z">
              <w:r w:rsidRPr="00660E5B" w:rsidDel="0026389F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rozhodl, že se student disciplinárního přestupku dopustil, a podle čl. 2 odst. 4 upustil od uložení sankce, nebo</w:delText>
              </w:r>
            </w:del>
          </w:p>
        </w:tc>
      </w:tr>
      <w:tr w:rsidR="00CD5523" w:rsidRPr="00660E5B" w:rsidDel="0026389F" w:rsidTr="00CD5523">
        <w:trPr>
          <w:del w:id="178" w:author="Kateřina Bezstarosti" w:date="2016-09-13T13:59:00Z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D5523" w:rsidRPr="00660E5B" w:rsidDel="0026389F" w:rsidRDefault="00CD5523" w:rsidP="00CD5523">
            <w:pPr>
              <w:rPr>
                <w:del w:id="179" w:author="Kateřina Bezstarosti" w:date="2016-09-13T13:59:00Z"/>
                <w:rFonts w:ascii="Open Sans" w:hAnsi="Open Sans" w:cs="Helvetica"/>
                <w:color w:val="333333"/>
                <w:sz w:val="21"/>
                <w:szCs w:val="21"/>
              </w:rPr>
            </w:pPr>
            <w:del w:id="180" w:author="Kateřina Bezstarosti" w:date="2016-09-13T13:59:00Z">
              <w:r w:rsidRPr="00660E5B" w:rsidDel="0026389F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  c. </w:delText>
              </w:r>
            </w:del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D5523" w:rsidRPr="00660E5B" w:rsidDel="0026389F" w:rsidRDefault="00CD5523" w:rsidP="00CD5523">
            <w:pPr>
              <w:jc w:val="both"/>
              <w:rPr>
                <w:del w:id="181" w:author="Kateřina Bezstarosti" w:date="2016-09-13T13:59:00Z"/>
                <w:rFonts w:ascii="Open Sans" w:hAnsi="Open Sans" w:cs="Helvetica"/>
                <w:color w:val="333333"/>
                <w:sz w:val="21"/>
                <w:szCs w:val="21"/>
              </w:rPr>
            </w:pPr>
            <w:del w:id="182" w:author="Kateřina Bezstarosti" w:date="2016-09-13T13:59:00Z">
              <w:r w:rsidRPr="00660E5B" w:rsidDel="0026389F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disciplinární řízení zastavil</w:delText>
              </w:r>
            </w:del>
            <w:ins w:id="183" w:author="Univerzita Karlova v Praze" w:date="2016-09-08T11:35:00Z">
              <w:del w:id="184" w:author="Kateřina Bezstarosti" w:date="2016-09-13T13:59:00Z">
                <w:r w:rsidDel="0026389F">
                  <w:rPr>
                    <w:rFonts w:ascii="Open Sans" w:hAnsi="Open Sans" w:cs="Helvetica"/>
                    <w:color w:val="333333"/>
                    <w:sz w:val="21"/>
                    <w:szCs w:val="21"/>
                  </w:rPr>
                  <w:delText>.</w:delText>
                </w:r>
              </w:del>
            </w:ins>
            <w:del w:id="185" w:author="Kateřina Bezstarosti" w:date="2016-09-13T13:59:00Z">
              <w:r w:rsidRPr="00660E5B" w:rsidDel="0026389F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,</w:delText>
              </w:r>
            </w:del>
          </w:p>
          <w:p w:rsidR="00CD5523" w:rsidRPr="00660E5B" w:rsidDel="0026389F" w:rsidRDefault="00CD5523" w:rsidP="00CD5523">
            <w:pPr>
              <w:jc w:val="both"/>
              <w:rPr>
                <w:del w:id="186" w:author="Kateřina Bezstarosti" w:date="2016-09-13T13:59:00Z"/>
                <w:rFonts w:ascii="Open Sans" w:hAnsi="Open Sans" w:cs="Helvetica"/>
                <w:color w:val="333333"/>
                <w:sz w:val="21"/>
                <w:szCs w:val="21"/>
              </w:rPr>
            </w:pPr>
            <w:del w:id="187" w:author="Kateřina Bezstarosti" w:date="2016-09-13T13:59:00Z">
              <w:r w:rsidRPr="00660E5B" w:rsidDel="0026389F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 xml:space="preserve">je-li však student ve lhůtě k osvědčení podle čl. 2 odst. 7, usnese se komise na návrhu, aby děkan </w:delText>
              </w:r>
            </w:del>
          </w:p>
        </w:tc>
      </w:tr>
      <w:tr w:rsidR="00CD5523" w:rsidRPr="00660E5B" w:rsidTr="00CD552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D5523" w:rsidRPr="00660E5B" w:rsidRDefault="00CD5523" w:rsidP="00CD5523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</w:t>
            </w:r>
            <w:del w:id="188" w:author="Univerzita Karlova v Praze" w:date="2016-09-08T11:34:00Z">
              <w:r w:rsidRPr="00660E5B" w:rsidDel="00006E9C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d. </w:delText>
              </w:r>
            </w:del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D5523" w:rsidRPr="00660E5B" w:rsidRDefault="00CD5523" w:rsidP="00CD5523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del w:id="189" w:author="install" w:date="2016-08-23T06:55:00Z">
              <w:r w:rsidRPr="00660E5B" w:rsidDel="006B4F5E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rozhodl, že se student dopustil disciplinárního přestupku podle čl. 2 odst. 7, a vyloučil jej ze studia, nebo</w:delText>
              </w:r>
            </w:del>
          </w:p>
        </w:tc>
      </w:tr>
      <w:tr w:rsidR="00CD5523" w:rsidRPr="00660E5B" w:rsidTr="00CD552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D5523" w:rsidRPr="00660E5B" w:rsidRDefault="00CD5523" w:rsidP="00CD5523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</w:t>
            </w:r>
            <w:del w:id="190" w:author="Univerzita Karlova v Praze" w:date="2016-09-08T11:34:00Z">
              <w:r w:rsidRPr="00660E5B" w:rsidDel="00006E9C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e.</w:delText>
              </w:r>
            </w:del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D5523" w:rsidRPr="00660E5B" w:rsidRDefault="00CD5523" w:rsidP="00CD5523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del w:id="191" w:author="install" w:date="2016-08-23T06:55:00Z">
              <w:r w:rsidRPr="00660E5B" w:rsidDel="006B4F5E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disciplinární řízení zastavil.</w:delText>
              </w:r>
            </w:del>
          </w:p>
        </w:tc>
      </w:tr>
    </w:tbl>
    <w:p w:rsidR="00CD5523" w:rsidDel="0026389F" w:rsidRDefault="00B461A0" w:rsidP="00B461A0">
      <w:pPr>
        <w:numPr>
          <w:ilvl w:val="0"/>
          <w:numId w:val="4"/>
        </w:numPr>
        <w:jc w:val="both"/>
        <w:rPr>
          <w:del w:id="192" w:author="Kateřina Bezstarosti" w:date="2016-09-13T13:51:00Z"/>
          <w:rFonts w:ascii="Open Sans" w:hAnsi="Open Sans" w:cs="Helvetica"/>
          <w:color w:val="333333"/>
          <w:sz w:val="21"/>
          <w:szCs w:val="21"/>
        </w:rPr>
      </w:pPr>
      <w:del w:id="193" w:author="Kateřina Bezstarosti" w:date="2016-09-13T13:51:00Z">
        <w:r w:rsidRPr="00B461A0" w:rsidDel="0026389F">
          <w:rPr>
            <w:rFonts w:ascii="Open Sans" w:hAnsi="Open Sans" w:cs="Helvetica"/>
            <w:color w:val="333333"/>
            <w:sz w:val="21"/>
            <w:szCs w:val="21"/>
          </w:rPr>
          <w:delText>U usnesení podle odstavce 7 písm. a) komi</w:delText>
        </w:r>
        <w:r w:rsidDel="0026389F">
          <w:rPr>
            <w:rFonts w:ascii="Open Sans" w:hAnsi="Open Sans" w:cs="Helvetica"/>
            <w:color w:val="333333"/>
            <w:sz w:val="21"/>
            <w:szCs w:val="21"/>
          </w:rPr>
          <w:delText>se návrh sankce uvede, u sankce</w:delText>
        </w:r>
        <w:r w:rsidRPr="00B461A0" w:rsidDel="0026389F">
          <w:rPr>
            <w:rFonts w:ascii="Open Sans" w:hAnsi="Open Sans" w:cs="Helvetica"/>
            <w:color w:val="333333"/>
            <w:sz w:val="21"/>
            <w:szCs w:val="21"/>
          </w:rPr>
          <w:delText xml:space="preserve"> napomenutí včetně formy podle čl. 2 odst. 8, u sankce podmíněné vyloučení ze studia včetně lhůty a podmínek k osvědčení podle čl. 2 odst. 7.</w:delText>
        </w:r>
      </w:del>
    </w:p>
    <w:p w:rsidR="00B461A0" w:rsidRPr="0026389F" w:rsidDel="0026389F" w:rsidRDefault="00B461A0" w:rsidP="0026389F">
      <w:pPr>
        <w:pStyle w:val="Odstavecseseznamem"/>
        <w:numPr>
          <w:ilvl w:val="0"/>
          <w:numId w:val="4"/>
        </w:numPr>
        <w:rPr>
          <w:del w:id="194" w:author="Kateřina Bezstarosti" w:date="2016-09-13T13:59:00Z"/>
          <w:rFonts w:ascii="Open Sans" w:hAnsi="Open Sans" w:cs="Helvetica"/>
          <w:color w:val="333333"/>
          <w:sz w:val="21"/>
          <w:szCs w:val="21"/>
        </w:rPr>
      </w:pPr>
      <w:del w:id="195" w:author="Kateřina Bezstarosti" w:date="2016-09-13T13:59:00Z">
        <w:r w:rsidRPr="00B461A0" w:rsidDel="0026389F">
          <w:rPr>
            <w:rFonts w:ascii="Open Sans" w:hAnsi="Open Sans" w:cs="Helvetica"/>
            <w:color w:val="333333"/>
            <w:sz w:val="21"/>
            <w:szCs w:val="21"/>
          </w:rPr>
          <w:delText xml:space="preserve">Usnesení podle odstavce </w:delText>
        </w:r>
      </w:del>
      <w:del w:id="196" w:author="Kateřina Bezstarosti" w:date="2016-09-13T13:53:00Z">
        <w:r w:rsidRPr="00B461A0" w:rsidDel="0026389F">
          <w:rPr>
            <w:rFonts w:ascii="Open Sans" w:hAnsi="Open Sans" w:cs="Helvetica"/>
            <w:color w:val="333333"/>
            <w:sz w:val="21"/>
            <w:szCs w:val="21"/>
          </w:rPr>
          <w:delText>8</w:delText>
        </w:r>
      </w:del>
      <w:del w:id="197" w:author="Kateřina Bezstarosti" w:date="2016-09-13T13:59:00Z">
        <w:r w:rsidRPr="00B461A0" w:rsidDel="0026389F">
          <w:rPr>
            <w:rFonts w:ascii="Open Sans" w:hAnsi="Open Sans" w:cs="Helvetica"/>
            <w:color w:val="333333"/>
            <w:sz w:val="21"/>
            <w:szCs w:val="21"/>
          </w:rPr>
          <w:delText xml:space="preserve"> sdělí komise studen</w:delText>
        </w:r>
        <w:r w:rsidDel="0026389F">
          <w:rPr>
            <w:rFonts w:ascii="Open Sans" w:hAnsi="Open Sans" w:cs="Helvetica"/>
            <w:color w:val="333333"/>
            <w:sz w:val="21"/>
            <w:szCs w:val="21"/>
          </w:rPr>
          <w:delText>tu a jeho zvolenému zástupci, j</w:delText>
        </w:r>
      </w:del>
      <w:ins w:id="198" w:author="Univerzita Karlova v Praze" w:date="2016-09-08T12:22:00Z">
        <w:del w:id="199" w:author="Kateřina Bezstarosti" w:date="2016-09-13T13:59:00Z">
          <w:r w:rsidR="00E00481" w:rsidDel="0026389F">
            <w:rPr>
              <w:rFonts w:ascii="Open Sans" w:hAnsi="Open Sans" w:cs="Helvetica"/>
              <w:color w:val="333333"/>
              <w:sz w:val="21"/>
              <w:szCs w:val="21"/>
            </w:rPr>
            <w:delText>e</w:delText>
          </w:r>
        </w:del>
      </w:ins>
      <w:del w:id="200" w:author="Kateřina Bezstarosti" w:date="2016-09-13T13:59:00Z">
        <w:r w:rsidRPr="00B461A0" w:rsidDel="0026389F">
          <w:rPr>
            <w:rFonts w:ascii="Open Sans" w:hAnsi="Open Sans" w:cs="Helvetica"/>
            <w:color w:val="333333"/>
            <w:sz w:val="21"/>
            <w:szCs w:val="21"/>
          </w:rPr>
          <w:delText>sou-li přítom</w:delText>
        </w:r>
      </w:del>
      <w:ins w:id="201" w:author="Univerzita Karlova v Praze" w:date="2016-09-08T12:22:00Z">
        <w:del w:id="202" w:author="Kateřina Bezstarosti" w:date="2016-09-13T13:59:00Z">
          <w:r w:rsidR="00E00481" w:rsidDel="0026389F">
            <w:rPr>
              <w:rFonts w:ascii="Open Sans" w:hAnsi="Open Sans" w:cs="Helvetica"/>
              <w:color w:val="333333"/>
              <w:sz w:val="21"/>
              <w:szCs w:val="21"/>
            </w:rPr>
            <w:delText>e</w:delText>
          </w:r>
        </w:del>
      </w:ins>
      <w:del w:id="203" w:author="Kateřina Bezstarosti" w:date="2016-09-13T13:59:00Z">
        <w:r w:rsidRPr="00B461A0" w:rsidDel="0026389F">
          <w:rPr>
            <w:rFonts w:ascii="Open Sans" w:hAnsi="Open Sans" w:cs="Helvetica"/>
            <w:color w:val="333333"/>
            <w:sz w:val="21"/>
            <w:szCs w:val="21"/>
          </w:rPr>
          <w:delText>eni.</w:delText>
        </w:r>
      </w:del>
    </w:p>
    <w:p w:rsidR="00660E5B" w:rsidRPr="005656FB" w:rsidDel="0026389F" w:rsidRDefault="00660E5B" w:rsidP="0026389F">
      <w:pPr>
        <w:jc w:val="both"/>
        <w:rPr>
          <w:del w:id="204" w:author="Kateřina Bezstarosti" w:date="2016-09-13T13:54:00Z"/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793BAC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Rozhodnutí v disciplinárním řízení vydává děkan na základě návrhu komise</w:t>
      </w:r>
      <w:ins w:id="205" w:author="install" w:date="2016-08-23T15:49:00Z">
        <w:r w:rsidR="00052537">
          <w:rPr>
            <w:rFonts w:ascii="Open Sans" w:hAnsi="Open Sans" w:cs="Helvetica"/>
            <w:color w:val="333333"/>
            <w:sz w:val="21"/>
            <w:szCs w:val="21"/>
          </w:rPr>
          <w:t xml:space="preserve"> bez zbytečného odkladu</w:t>
        </w:r>
      </w:ins>
      <w:ins w:id="206" w:author="install" w:date="2016-08-24T10:09:00Z">
        <w:r w:rsidR="00253290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</w:ins>
      <w:del w:id="207" w:author="install" w:date="2016-08-23T15:48:00Z">
        <w:r w:rsidRPr="00660E5B" w:rsidDel="00052537">
          <w:rPr>
            <w:rFonts w:ascii="Open Sans" w:hAnsi="Open Sans" w:cs="Helvetica"/>
            <w:color w:val="333333"/>
            <w:sz w:val="21"/>
            <w:szCs w:val="21"/>
          </w:rPr>
          <w:delText xml:space="preserve">, zpravidla do 7 dnů 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ode dne, kdy jej obdržel.</w:t>
      </w:r>
    </w:p>
    <w:p w:rsidR="00660E5B" w:rsidRDefault="00660E5B" w:rsidP="00793BAC">
      <w:pPr>
        <w:numPr>
          <w:ilvl w:val="0"/>
          <w:numId w:val="4"/>
        </w:numPr>
        <w:ind w:left="525"/>
        <w:jc w:val="both"/>
        <w:rPr>
          <w:ins w:id="208" w:author="install" w:date="2016-08-23T15:58:00Z"/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Děkan může před vydáním rozhodnutí věc vrátit komisi s písemným zdůvodněním k dalšímu došetření, považuje-li to za nezbytné pro řádné objasnění věci.</w:t>
      </w:r>
    </w:p>
    <w:p w:rsidR="002F4528" w:rsidRPr="00660E5B" w:rsidRDefault="002F4528" w:rsidP="00793BAC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ins w:id="209" w:author="install" w:date="2016-08-23T15:58:00Z">
        <w:r>
          <w:rPr>
            <w:rFonts w:ascii="Open Sans" w:hAnsi="Open Sans" w:cs="Helvetica"/>
            <w:color w:val="333333"/>
            <w:sz w:val="21"/>
            <w:szCs w:val="21"/>
          </w:rPr>
          <w:t>Před vydáním rozhodnutí v</w:t>
        </w:r>
      </w:ins>
      <w:ins w:id="210" w:author="install" w:date="2016-08-23T15:59:00Z">
        <w:r>
          <w:rPr>
            <w:rFonts w:ascii="Open Sans" w:hAnsi="Open Sans" w:cs="Helvetica"/>
            <w:color w:val="333333"/>
            <w:sz w:val="21"/>
            <w:szCs w:val="21"/>
          </w:rPr>
          <w:t>e</w:t>
        </w:r>
      </w:ins>
      <w:ins w:id="211" w:author="install" w:date="2016-08-23T15:58:00Z">
        <w:r>
          <w:rPr>
            <w:rFonts w:ascii="Open Sans" w:hAnsi="Open Sans" w:cs="Helvetica"/>
            <w:color w:val="333333"/>
            <w:sz w:val="21"/>
            <w:szCs w:val="21"/>
          </w:rPr>
          <w:t xml:space="preserve"> věci musí být studentovi dána možnost vyjádřit se k</w:t>
        </w:r>
      </w:ins>
      <w:ins w:id="212" w:author="install" w:date="2016-08-23T15:59:00Z">
        <w:r>
          <w:rPr>
            <w:rFonts w:ascii="Open Sans" w:hAnsi="Open Sans" w:cs="Helvetica"/>
            <w:color w:val="333333"/>
            <w:sz w:val="21"/>
            <w:szCs w:val="21"/>
          </w:rPr>
          <w:t> </w:t>
        </w:r>
      </w:ins>
      <w:ins w:id="213" w:author="install" w:date="2016-08-23T15:58:00Z">
        <w:r>
          <w:rPr>
            <w:rFonts w:ascii="Open Sans" w:hAnsi="Open Sans" w:cs="Helvetica"/>
            <w:color w:val="333333"/>
            <w:sz w:val="21"/>
            <w:szCs w:val="21"/>
          </w:rPr>
          <w:t xml:space="preserve">podkladům </w:t>
        </w:r>
      </w:ins>
      <w:ins w:id="214" w:author="install" w:date="2016-09-08T11:07:00Z">
        <w:r w:rsidR="00E31FF9">
          <w:rPr>
            <w:rFonts w:ascii="Open Sans" w:hAnsi="Open Sans" w:cs="Helvetica"/>
            <w:color w:val="333333"/>
            <w:sz w:val="21"/>
            <w:szCs w:val="21"/>
          </w:rPr>
          <w:t xml:space="preserve">pro vydání </w:t>
        </w:r>
      </w:ins>
      <w:ins w:id="215" w:author="install" w:date="2016-08-23T15:59:00Z">
        <w:r>
          <w:rPr>
            <w:rFonts w:ascii="Open Sans" w:hAnsi="Open Sans" w:cs="Helvetica"/>
            <w:color w:val="333333"/>
            <w:sz w:val="21"/>
            <w:szCs w:val="21"/>
          </w:rPr>
          <w:t xml:space="preserve">rozhodnutí. </w:t>
        </w:r>
      </w:ins>
    </w:p>
    <w:p w:rsidR="00660E5B" w:rsidRPr="00660E5B" w:rsidRDefault="00660E5B" w:rsidP="0026389F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del w:id="216" w:author="install" w:date="2016-08-23T15:54:00Z">
        <w:r w:rsidRPr="00660E5B" w:rsidDel="00052537">
          <w:rPr>
            <w:rFonts w:ascii="Open Sans" w:hAnsi="Open Sans" w:cs="Helvetica"/>
            <w:color w:val="333333"/>
            <w:sz w:val="21"/>
            <w:szCs w:val="21"/>
          </w:rPr>
          <w:delText xml:space="preserve">Jestliže komise navrhla, aby disciplinární řízení bylo zastaveno, děkan tak učiní, ledaže </w:delText>
        </w:r>
      </w:del>
      <w:del w:id="217" w:author="install" w:date="2016-08-23T06:56:00Z">
        <w:r w:rsidRPr="00660E5B" w:rsidDel="006B4F5E">
          <w:rPr>
            <w:rFonts w:ascii="Open Sans" w:hAnsi="Open Sans" w:cs="Helvetica"/>
            <w:color w:val="333333"/>
            <w:sz w:val="21"/>
            <w:szCs w:val="21"/>
          </w:rPr>
          <w:delText>by měl</w:delText>
        </w:r>
      </w:del>
      <w:del w:id="218" w:author="install" w:date="2016-08-23T15:54:00Z">
        <w:r w:rsidRPr="00660E5B" w:rsidDel="00052537">
          <w:rPr>
            <w:rFonts w:ascii="Open Sans" w:hAnsi="Open Sans" w:cs="Helvetica"/>
            <w:color w:val="333333"/>
            <w:sz w:val="21"/>
            <w:szCs w:val="21"/>
          </w:rPr>
          <w:delText xml:space="preserve"> o správnosti tohoto postupu závažné pochybnosti; v takovém případě věc s uvedením důvodů komisi vrátí k novému projednání. </w:delText>
        </w:r>
      </w:del>
      <w:del w:id="219" w:author="install" w:date="2016-08-23T15:49:00Z">
        <w:r w:rsidRPr="00660E5B" w:rsidDel="00052537">
          <w:rPr>
            <w:rFonts w:ascii="Open Sans" w:hAnsi="Open Sans" w:cs="Helvetica"/>
            <w:color w:val="333333"/>
            <w:sz w:val="21"/>
            <w:szCs w:val="21"/>
          </w:rPr>
          <w:delText>Setrvá-li komise na svém původním usnesení, je jím děkan vázán.</w:delText>
        </w:r>
      </w:del>
    </w:p>
    <w:p w:rsidR="00660E5B" w:rsidRPr="00660E5B" w:rsidRDefault="00660E5B" w:rsidP="00793BAC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Děkan může 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4856"/>
      </w:tblGrid>
      <w:tr w:rsidR="00660E5B" w:rsidRPr="005656F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uložit sankci, kterou komise navrhla,</w:t>
            </w:r>
          </w:p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del w:id="220" w:author="install" w:date="2016-08-23T06:57:00Z">
              <w:r w:rsidRPr="00660E5B" w:rsidDel="006B4F5E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nebo, nejde-li o případ podle čl. 5 odst. 7 písm. d)</w:delText>
              </w:r>
            </w:del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,</w:t>
            </w:r>
          </w:p>
        </w:tc>
      </w:tr>
      <w:tr w:rsidR="00660E5B" w:rsidRPr="005656F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uložit sankci mírnější, nebo</w:t>
            </w:r>
          </w:p>
        </w:tc>
      </w:tr>
      <w:tr w:rsidR="00660E5B" w:rsidRPr="005656F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od uložení sankce upustit.</w:t>
            </w:r>
          </w:p>
        </w:tc>
      </w:tr>
    </w:tbl>
    <w:p w:rsidR="00345DC0" w:rsidRPr="0026389F" w:rsidRDefault="00345DC0" w:rsidP="0026389F">
      <w:pPr>
        <w:pStyle w:val="Odstavecseseznamem"/>
        <w:numPr>
          <w:ilvl w:val="0"/>
          <w:numId w:val="4"/>
        </w:numPr>
        <w:spacing w:after="0"/>
        <w:jc w:val="both"/>
        <w:rPr>
          <w:ins w:id="221" w:author="install" w:date="2016-09-01T14:39:00Z"/>
          <w:rFonts w:ascii="Open Sans" w:hAnsi="Open Sans" w:cs="Helvetica"/>
          <w:color w:val="333333"/>
          <w:sz w:val="21"/>
          <w:szCs w:val="21"/>
        </w:rPr>
      </w:pPr>
      <w:ins w:id="222" w:author="install" w:date="2016-09-01T14:39:00Z">
        <w:r w:rsidRPr="0026389F">
          <w:rPr>
            <w:rFonts w:ascii="Open Sans" w:hAnsi="Open Sans" w:cs="Helvetica"/>
            <w:color w:val="333333"/>
            <w:sz w:val="21"/>
            <w:szCs w:val="21"/>
          </w:rPr>
          <w:t xml:space="preserve">Rozhodnutí se vyhotovuje v písemné formě. Rozhodnutí obsahuje výrokovou část, odůvodnění a poučení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studenta</w:t>
      </w:r>
      <w:ins w:id="223" w:author="install" w:date="2016-09-01T14:39:00Z">
        <w:r w:rsidRPr="0026389F">
          <w:rPr>
            <w:rFonts w:ascii="Open Sans" w:hAnsi="Open Sans" w:cs="Helvetica"/>
            <w:color w:val="333333"/>
            <w:sz w:val="21"/>
            <w:szCs w:val="21"/>
          </w:rPr>
          <w:t xml:space="preserve"> o možnosti podat odvolání. </w:t>
        </w:r>
      </w:ins>
    </w:p>
    <w:p w:rsidR="00660E5B" w:rsidDel="00541F8E" w:rsidRDefault="00660E5B" w:rsidP="00541F8E">
      <w:pPr>
        <w:numPr>
          <w:ilvl w:val="0"/>
          <w:numId w:val="4"/>
        </w:numPr>
        <w:ind w:left="525"/>
        <w:jc w:val="both"/>
        <w:rPr>
          <w:ins w:id="224" w:author="install" w:date="2016-09-01T14:49:00Z"/>
          <w:del w:id="225" w:author="Kateřina Bezstarosti" w:date="2016-09-14T11:22:00Z"/>
          <w:rFonts w:ascii="Open Sans" w:hAnsi="Open Sans" w:cs="Helvetica"/>
          <w:color w:val="333333"/>
          <w:sz w:val="21"/>
          <w:szCs w:val="21"/>
        </w:rPr>
      </w:pPr>
      <w:del w:id="226" w:author="install" w:date="2016-09-01T14:40:00Z">
        <w:r w:rsidRPr="00541F8E" w:rsidDel="00345DC0">
          <w:rPr>
            <w:rFonts w:ascii="Open Sans" w:hAnsi="Open Sans" w:cs="Helvetica"/>
            <w:color w:val="333333"/>
            <w:sz w:val="21"/>
            <w:szCs w:val="21"/>
          </w:rPr>
          <w:lastRenderedPageBreak/>
          <w:delText xml:space="preserve">Rozhodnutí děkana musí být vyhotoveno písemně a musí obsahovat </w:delText>
        </w:r>
      </w:del>
      <w:ins w:id="227" w:author="install" w:date="2016-09-01T14:40:00Z">
        <w:r w:rsidR="00345DC0" w:rsidRPr="005B52DA">
          <w:rPr>
            <w:rFonts w:ascii="Open Sans" w:hAnsi="Open Sans" w:cs="Helvetica"/>
            <w:color w:val="333333"/>
            <w:sz w:val="21"/>
            <w:szCs w:val="21"/>
          </w:rPr>
          <w:t xml:space="preserve">Ve výroku se uvede označení </w:t>
        </w:r>
      </w:ins>
      <w:r w:rsidR="001D539B" w:rsidRPr="00541F8E">
        <w:rPr>
          <w:rFonts w:ascii="Open Sans" w:hAnsi="Open Sans" w:cs="Helvetica"/>
          <w:color w:val="333333"/>
          <w:sz w:val="21"/>
          <w:szCs w:val="21"/>
        </w:rPr>
        <w:t>studenta</w:t>
      </w:r>
      <w:ins w:id="228" w:author="install" w:date="2016-09-01T14:40:00Z">
        <w:r w:rsidR="00345DC0" w:rsidRPr="00541F8E">
          <w:rPr>
            <w:rFonts w:ascii="Open Sans" w:hAnsi="Open Sans" w:cs="Helvetica"/>
            <w:color w:val="333333"/>
            <w:sz w:val="21"/>
            <w:szCs w:val="21"/>
          </w:rPr>
          <w:t xml:space="preserve"> jeho jménem, příjmením, datem narození,</w:t>
        </w:r>
      </w:ins>
      <w:ins w:id="229" w:author="install" w:date="2016-09-05T06:23:00Z">
        <w:r w:rsidR="00793BAC" w:rsidRPr="00541F8E">
          <w:rPr>
            <w:rFonts w:ascii="Open Sans" w:hAnsi="Open Sans" w:cs="Helvetica"/>
            <w:color w:val="333333"/>
            <w:sz w:val="21"/>
            <w:szCs w:val="21"/>
          </w:rPr>
          <w:t xml:space="preserve"> popř. rodným číslem,</w:t>
        </w:r>
      </w:ins>
      <w:ins w:id="230" w:author="install" w:date="2016-09-01T14:40:00Z">
        <w:r w:rsidR="00345DC0" w:rsidRPr="00541F8E">
          <w:rPr>
            <w:rFonts w:ascii="Open Sans" w:hAnsi="Open Sans" w:cs="Helvetica"/>
            <w:color w:val="333333"/>
            <w:sz w:val="21"/>
            <w:szCs w:val="21"/>
          </w:rPr>
          <w:t xml:space="preserve"> místem trvalého pobytu, studijním programem, popis skutku</w:t>
        </w:r>
      </w:ins>
      <w:ins w:id="231" w:author="install" w:date="2016-09-01T14:41:00Z">
        <w:r w:rsidR="00345DC0" w:rsidRPr="00541F8E">
          <w:rPr>
            <w:rFonts w:ascii="Open Sans" w:hAnsi="Open Sans" w:cs="Helvetica"/>
            <w:color w:val="333333"/>
            <w:sz w:val="21"/>
            <w:szCs w:val="21"/>
          </w:rPr>
          <w:t xml:space="preserve">, </w:t>
        </w:r>
      </w:ins>
      <w:del w:id="232" w:author="install" w:date="2016-09-01T14:41:00Z">
        <w:r w:rsidRPr="00541F8E" w:rsidDel="00345DC0">
          <w:rPr>
            <w:rFonts w:ascii="Open Sans" w:hAnsi="Open Sans" w:cs="Helvetica"/>
            <w:color w:val="333333"/>
            <w:sz w:val="21"/>
            <w:szCs w:val="21"/>
          </w:rPr>
          <w:delText>výrok o</w:delText>
        </w:r>
      </w:del>
      <w:r w:rsidRPr="00541F8E">
        <w:rPr>
          <w:rFonts w:ascii="Open Sans" w:hAnsi="Open Sans" w:cs="Helvetica"/>
          <w:color w:val="333333"/>
          <w:sz w:val="21"/>
          <w:szCs w:val="21"/>
        </w:rPr>
        <w:t xml:space="preserve"> zjištění disciplinárního přestupku a určení sankce, nebo </w:t>
      </w:r>
      <w:del w:id="233" w:author="install" w:date="2016-09-01T14:41:00Z">
        <w:r w:rsidRPr="00541F8E" w:rsidDel="004C3CD0">
          <w:rPr>
            <w:rFonts w:ascii="Open Sans" w:hAnsi="Open Sans" w:cs="Helvetica"/>
            <w:color w:val="333333"/>
            <w:sz w:val="21"/>
            <w:szCs w:val="21"/>
          </w:rPr>
          <w:delText>výrok o</w:delText>
        </w:r>
      </w:del>
      <w:r w:rsidRPr="00541F8E">
        <w:rPr>
          <w:rFonts w:ascii="Open Sans" w:hAnsi="Open Sans" w:cs="Helvetica"/>
          <w:color w:val="333333"/>
          <w:sz w:val="21"/>
          <w:szCs w:val="21"/>
        </w:rPr>
        <w:t xml:space="preserve"> zjištění disciplinárního přestupku a upuštění od sankce, nebo výrok o zastavení disciplinárního řízení. </w:t>
      </w:r>
      <w:ins w:id="234" w:author="install" w:date="2016-09-01T14:42:00Z">
        <w:r w:rsidR="004C3CD0" w:rsidRPr="00541F8E">
          <w:rPr>
            <w:rFonts w:ascii="Open Sans" w:hAnsi="Open Sans" w:cs="Helvetica"/>
            <w:color w:val="333333"/>
            <w:sz w:val="21"/>
            <w:szCs w:val="21"/>
          </w:rPr>
          <w:t>Dalším výrokem děkan uloží studentovi, který byl shledán vinným, povinnost nahradit náklady řízení</w:t>
        </w:r>
      </w:ins>
      <w:ins w:id="235" w:author="install" w:date="2016-09-01T14:43:00Z">
        <w:r w:rsidR="004C3CD0">
          <w:rPr>
            <w:rStyle w:val="Znakapoznpodarou"/>
            <w:rFonts w:ascii="Open Sans" w:hAnsi="Open Sans" w:cs="Helvetica"/>
            <w:color w:val="333333"/>
            <w:sz w:val="21"/>
            <w:szCs w:val="21"/>
          </w:rPr>
          <w:footnoteReference w:id="1"/>
        </w:r>
      </w:ins>
      <w:ins w:id="239" w:author="install" w:date="2016-09-01T14:42:00Z">
        <w:r w:rsidR="004C3CD0" w:rsidRPr="00541F8E">
          <w:rPr>
            <w:rFonts w:ascii="Open Sans" w:hAnsi="Open Sans" w:cs="Helvetica"/>
            <w:color w:val="333333"/>
            <w:sz w:val="21"/>
            <w:szCs w:val="21"/>
          </w:rPr>
          <w:t xml:space="preserve">. </w:t>
        </w:r>
      </w:ins>
      <w:del w:id="240" w:author="Kateřina Bezstarosti" w:date="2016-09-14T11:22:00Z">
        <w:r w:rsidRPr="004C3CD0" w:rsidDel="00541F8E">
          <w:rPr>
            <w:rFonts w:ascii="Open Sans" w:hAnsi="Open Sans" w:cs="Helvetica"/>
            <w:color w:val="333333"/>
            <w:sz w:val="21"/>
            <w:szCs w:val="21"/>
          </w:rPr>
          <w:delText xml:space="preserve">Dále musí obsahovat odůvodnění a poučení o možnosti podat </w:delText>
        </w:r>
      </w:del>
      <w:ins w:id="241" w:author="install" w:date="2016-09-01T14:35:00Z">
        <w:del w:id="242" w:author="Kateřina Bezstarosti" w:date="2016-09-14T11:22:00Z">
          <w:r w:rsidR="00345DC0" w:rsidRPr="004C3CD0" w:rsidDel="00541F8E">
            <w:rPr>
              <w:rFonts w:ascii="Open Sans" w:hAnsi="Open Sans" w:cs="Helvetica"/>
              <w:color w:val="333333"/>
              <w:sz w:val="21"/>
              <w:szCs w:val="21"/>
            </w:rPr>
            <w:delText>odvolání</w:delText>
          </w:r>
        </w:del>
      </w:ins>
      <w:del w:id="243" w:author="Kateřina Bezstarosti" w:date="2016-09-14T11:22:00Z">
        <w:r w:rsidRPr="004C3CD0" w:rsidDel="00541F8E">
          <w:rPr>
            <w:rFonts w:ascii="Open Sans" w:hAnsi="Open Sans" w:cs="Helvetica"/>
            <w:color w:val="333333"/>
            <w:sz w:val="21"/>
            <w:szCs w:val="21"/>
          </w:rPr>
          <w:delText>žádost o přezkoumání rozhodnutí.</w:delText>
        </w:r>
      </w:del>
    </w:p>
    <w:p w:rsidR="004C3CD0" w:rsidRPr="00541F8E" w:rsidDel="00BE02B6" w:rsidRDefault="004C3CD0" w:rsidP="005B52DA">
      <w:pPr>
        <w:numPr>
          <w:ilvl w:val="0"/>
          <w:numId w:val="4"/>
        </w:numPr>
        <w:ind w:left="525"/>
        <w:jc w:val="both"/>
        <w:rPr>
          <w:del w:id="244" w:author="install" w:date="2016-09-14T15:15:00Z"/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E31FF9" w:rsidP="00EB53FA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bookmarkStart w:id="245" w:name="_GoBack"/>
      <w:bookmarkEnd w:id="245"/>
      <w:ins w:id="246" w:author="install" w:date="2016-08-26T08:54:00Z">
        <w:r>
          <w:rPr>
            <w:rFonts w:ascii="inherit" w:hAnsi="inherit" w:cs="Helvetica"/>
            <w:color w:val="CC2C32"/>
            <w:sz w:val="33"/>
            <w:szCs w:val="33"/>
          </w:rPr>
          <w:t xml:space="preserve">Čl. </w:t>
        </w:r>
      </w:ins>
      <w:ins w:id="247" w:author="install" w:date="2016-09-08T11:09:00Z">
        <w:r>
          <w:rPr>
            <w:rFonts w:ascii="inherit" w:hAnsi="inherit" w:cs="Helvetica"/>
            <w:color w:val="CC2C32"/>
            <w:sz w:val="33"/>
            <w:szCs w:val="33"/>
          </w:rPr>
          <w:t>6</w:t>
        </w:r>
      </w:ins>
      <w:ins w:id="248" w:author="install" w:date="2016-08-26T08:54:00Z">
        <w:r w:rsidR="00EB53FA">
          <w:rPr>
            <w:rFonts w:ascii="inherit" w:hAnsi="inherit" w:cs="Helvetica"/>
            <w:color w:val="CC2C32"/>
            <w:sz w:val="33"/>
            <w:szCs w:val="33"/>
          </w:rPr>
          <w:t xml:space="preserve"> </w:t>
        </w:r>
      </w:ins>
      <w:ins w:id="249" w:author="install" w:date="2016-08-26T08:32:00Z">
        <w:r w:rsidR="00634277">
          <w:rPr>
            <w:rFonts w:ascii="inherit" w:hAnsi="inherit" w:cs="Helvetica"/>
            <w:color w:val="CC2C32"/>
            <w:sz w:val="33"/>
            <w:szCs w:val="33"/>
          </w:rPr>
          <w:t>Odvolání</w:t>
        </w:r>
      </w:ins>
    </w:p>
    <w:p w:rsidR="00660E5B" w:rsidRPr="00660E5B" w:rsidDel="00634277" w:rsidRDefault="00660E5B" w:rsidP="00660E5B">
      <w:pPr>
        <w:numPr>
          <w:ilvl w:val="0"/>
          <w:numId w:val="6"/>
        </w:numPr>
        <w:ind w:left="525"/>
        <w:jc w:val="both"/>
        <w:rPr>
          <w:del w:id="250" w:author="install" w:date="2016-08-26T08:27:00Z"/>
          <w:rFonts w:ascii="Open Sans" w:hAnsi="Open Sans" w:cs="Helvetica"/>
          <w:color w:val="333333"/>
          <w:sz w:val="21"/>
          <w:szCs w:val="21"/>
        </w:rPr>
      </w:pPr>
      <w:del w:id="251" w:author="install" w:date="2016-08-26T08:27:00Z">
        <w:r w:rsidRPr="00660E5B" w:rsidDel="00634277">
          <w:rPr>
            <w:rFonts w:ascii="Open Sans" w:hAnsi="Open Sans" w:cs="Helvetica"/>
            <w:color w:val="333333"/>
            <w:sz w:val="21"/>
            <w:szCs w:val="21"/>
          </w:rPr>
          <w:delText>Student, nebo na základě přiložené plné moci zvolený zástupce, může ve lhůtě 30 dnů ode dne doručení rozhodnutí děkana požádat o přezkoumání rozhodnutí; žádost o přezkoumání rozhodnutí (dále jen "žádost") se podává děkanovi. Lhůta začíná běžet dnem následujícím po dni, kdy bylo rozhodnutí děkana studentu doručeno.</w:delText>
        </w:r>
      </w:del>
    </w:p>
    <w:p w:rsidR="00660E5B" w:rsidRPr="00660E5B" w:rsidDel="00634277" w:rsidRDefault="00660E5B" w:rsidP="00660E5B">
      <w:pPr>
        <w:numPr>
          <w:ilvl w:val="0"/>
          <w:numId w:val="6"/>
        </w:numPr>
        <w:ind w:left="525"/>
        <w:jc w:val="both"/>
        <w:rPr>
          <w:del w:id="252" w:author="install" w:date="2016-08-26T08:27:00Z"/>
          <w:rFonts w:ascii="Open Sans" w:hAnsi="Open Sans" w:cs="Helvetica"/>
          <w:color w:val="333333"/>
          <w:sz w:val="21"/>
          <w:szCs w:val="21"/>
        </w:rPr>
      </w:pPr>
      <w:del w:id="253" w:author="install" w:date="2016-08-26T08:27:00Z">
        <w:r w:rsidRPr="00660E5B" w:rsidDel="00634277">
          <w:rPr>
            <w:rFonts w:ascii="Open Sans" w:hAnsi="Open Sans" w:cs="Helvetica"/>
            <w:color w:val="333333"/>
            <w:sz w:val="21"/>
            <w:szCs w:val="21"/>
          </w:rPr>
          <w:delText>Podání žádosti má odkladný účinek.</w:delText>
        </w:r>
      </w:del>
    </w:p>
    <w:p w:rsidR="00660E5B" w:rsidRPr="00660E5B" w:rsidDel="00634277" w:rsidRDefault="00660E5B" w:rsidP="00660E5B">
      <w:pPr>
        <w:numPr>
          <w:ilvl w:val="0"/>
          <w:numId w:val="6"/>
        </w:numPr>
        <w:ind w:left="525"/>
        <w:jc w:val="both"/>
        <w:rPr>
          <w:del w:id="254" w:author="install" w:date="2016-08-26T08:27:00Z"/>
          <w:rFonts w:ascii="Open Sans" w:hAnsi="Open Sans" w:cs="Helvetica"/>
          <w:color w:val="333333"/>
          <w:sz w:val="21"/>
          <w:szCs w:val="21"/>
        </w:rPr>
      </w:pPr>
      <w:del w:id="255" w:author="install" w:date="2016-08-26T08:27:00Z">
        <w:r w:rsidRPr="00660E5B" w:rsidDel="00634277">
          <w:rPr>
            <w:rFonts w:ascii="Open Sans" w:hAnsi="Open Sans" w:cs="Helvetica"/>
            <w:color w:val="333333"/>
            <w:sz w:val="21"/>
            <w:szCs w:val="21"/>
          </w:rPr>
          <w:delText>Rektor může prominout zmeškání lhůty k podání žádosti, k němuž došlo ze závažných důvodů, pokud jej o to student prostřednictvím děkana písemně požádá nejpozději do 15 dnů ode dne uplynutí původní lhůty, v jejímž rámci měla být žádost podána.</w:delText>
        </w:r>
      </w:del>
    </w:p>
    <w:p w:rsidR="00660E5B" w:rsidRPr="00660E5B" w:rsidDel="00634277" w:rsidRDefault="00660E5B" w:rsidP="00660E5B">
      <w:pPr>
        <w:numPr>
          <w:ilvl w:val="0"/>
          <w:numId w:val="6"/>
        </w:numPr>
        <w:ind w:left="525"/>
        <w:jc w:val="both"/>
        <w:rPr>
          <w:del w:id="256" w:author="install" w:date="2016-08-26T08:27:00Z"/>
          <w:rFonts w:ascii="Open Sans" w:hAnsi="Open Sans" w:cs="Helvetica"/>
          <w:color w:val="333333"/>
          <w:sz w:val="21"/>
          <w:szCs w:val="21"/>
        </w:rPr>
      </w:pPr>
      <w:del w:id="257" w:author="install" w:date="2016-08-26T08:27:00Z">
        <w:r w:rsidRPr="00660E5B" w:rsidDel="00634277">
          <w:rPr>
            <w:rFonts w:ascii="Open Sans" w:hAnsi="Open Sans" w:cs="Helvetica"/>
            <w:color w:val="333333"/>
            <w:sz w:val="21"/>
            <w:szCs w:val="21"/>
          </w:rPr>
          <w:delText>Děkan může žádosti vyhovět a rozhodnutí změnit nebo zrušit; zruší-li děkan rozhodnutí, vrátí věc k novému projednání komisi.</w:delText>
        </w:r>
      </w:del>
    </w:p>
    <w:p w:rsidR="00660E5B" w:rsidRPr="00660E5B" w:rsidDel="00634277" w:rsidRDefault="00660E5B" w:rsidP="00660E5B">
      <w:pPr>
        <w:numPr>
          <w:ilvl w:val="0"/>
          <w:numId w:val="6"/>
        </w:numPr>
        <w:ind w:left="525"/>
        <w:jc w:val="both"/>
        <w:rPr>
          <w:del w:id="258" w:author="install" w:date="2016-08-26T08:27:00Z"/>
          <w:rFonts w:ascii="Open Sans" w:hAnsi="Open Sans" w:cs="Helvetica"/>
          <w:color w:val="333333"/>
          <w:sz w:val="21"/>
          <w:szCs w:val="21"/>
        </w:rPr>
      </w:pPr>
      <w:del w:id="259" w:author="install" w:date="2016-08-26T08:27:00Z">
        <w:r w:rsidRPr="00660E5B" w:rsidDel="00634277">
          <w:rPr>
            <w:rFonts w:ascii="Open Sans" w:hAnsi="Open Sans" w:cs="Helvetica"/>
            <w:color w:val="333333"/>
            <w:sz w:val="21"/>
            <w:szCs w:val="21"/>
          </w:rPr>
          <w:delText>Nerozhodne-li děkan podle odstavce 4, doplní podklady pro rozhodnutí včetně zápisů ze zasedání komise a žádost neodkladně předloží rektorovi.</w:delText>
        </w:r>
      </w:del>
    </w:p>
    <w:p w:rsidR="00660E5B" w:rsidRPr="00660E5B" w:rsidDel="00634277" w:rsidRDefault="00660E5B" w:rsidP="00660E5B">
      <w:pPr>
        <w:numPr>
          <w:ilvl w:val="0"/>
          <w:numId w:val="6"/>
        </w:numPr>
        <w:ind w:left="525"/>
        <w:jc w:val="both"/>
        <w:rPr>
          <w:del w:id="260" w:author="install" w:date="2016-08-26T08:27:00Z"/>
          <w:rFonts w:ascii="Open Sans" w:hAnsi="Open Sans" w:cs="Helvetica"/>
          <w:color w:val="333333"/>
          <w:sz w:val="21"/>
          <w:szCs w:val="21"/>
        </w:rPr>
      </w:pPr>
      <w:del w:id="261" w:author="install" w:date="2016-08-26T08:27:00Z">
        <w:r w:rsidRPr="00660E5B" w:rsidDel="00634277">
          <w:rPr>
            <w:rFonts w:ascii="Open Sans" w:hAnsi="Open Sans" w:cs="Helvetica"/>
            <w:color w:val="333333"/>
            <w:sz w:val="21"/>
            <w:szCs w:val="21"/>
          </w:rPr>
          <w:delText xml:space="preserve">Rektor žádost zamítne, jestliže byla podána opožděně nebo byla podána neoprávněnou osobou. Jinak rektor </w:delText>
        </w:r>
      </w:del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8037"/>
      </w:tblGrid>
      <w:tr w:rsidR="00660E5B" w:rsidRPr="00660E5B" w:rsidDel="00634277" w:rsidTr="00660E5B">
        <w:trPr>
          <w:del w:id="262" w:author="install" w:date="2016-08-26T08:27:00Z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Del="00634277" w:rsidRDefault="00660E5B" w:rsidP="00660E5B">
            <w:pPr>
              <w:rPr>
                <w:del w:id="263" w:author="install" w:date="2016-08-26T08:27:00Z"/>
                <w:rFonts w:ascii="Open Sans" w:hAnsi="Open Sans" w:cs="Helvetica"/>
                <w:color w:val="333333"/>
                <w:sz w:val="21"/>
                <w:szCs w:val="21"/>
              </w:rPr>
            </w:pPr>
            <w:del w:id="264" w:author="install" w:date="2016-08-26T08:27:00Z">
              <w:r w:rsidRPr="00660E5B" w:rsidDel="00634277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  a. </w:delText>
              </w:r>
            </w:del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Del="00634277" w:rsidRDefault="00660E5B" w:rsidP="00660E5B">
            <w:pPr>
              <w:jc w:val="both"/>
              <w:rPr>
                <w:del w:id="265" w:author="install" w:date="2016-08-26T08:27:00Z"/>
                <w:rFonts w:ascii="Open Sans" w:hAnsi="Open Sans" w:cs="Helvetica"/>
                <w:color w:val="333333"/>
                <w:sz w:val="21"/>
                <w:szCs w:val="21"/>
              </w:rPr>
            </w:pPr>
            <w:del w:id="266" w:author="install" w:date="2016-08-26T08:27:00Z">
              <w:r w:rsidRPr="00660E5B" w:rsidDel="00634277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změní nebo zruší rozhodnutí, bylo-li vydáno v rozporu se zákonem o vysokých školách, vnitřním předpisem univerzity nebo příslušné fakulty,</w:delText>
              </w:r>
            </w:del>
          </w:p>
        </w:tc>
      </w:tr>
      <w:tr w:rsidR="00660E5B" w:rsidRPr="00660E5B" w:rsidDel="00634277" w:rsidTr="00660E5B">
        <w:trPr>
          <w:del w:id="267" w:author="install" w:date="2016-08-26T08:27:00Z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Del="00634277" w:rsidRDefault="00660E5B" w:rsidP="00660E5B">
            <w:pPr>
              <w:rPr>
                <w:del w:id="268" w:author="install" w:date="2016-08-26T08:27:00Z"/>
                <w:rFonts w:ascii="Open Sans" w:hAnsi="Open Sans" w:cs="Helvetica"/>
                <w:color w:val="333333"/>
                <w:sz w:val="21"/>
                <w:szCs w:val="21"/>
              </w:rPr>
            </w:pPr>
            <w:del w:id="269" w:author="install" w:date="2016-08-26T08:27:00Z">
              <w:r w:rsidRPr="00660E5B" w:rsidDel="00634277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  b. </w:delText>
              </w:r>
            </w:del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Del="00634277" w:rsidRDefault="00660E5B" w:rsidP="00660E5B">
            <w:pPr>
              <w:jc w:val="both"/>
              <w:rPr>
                <w:del w:id="270" w:author="install" w:date="2016-08-26T08:27:00Z"/>
                <w:rFonts w:ascii="Open Sans" w:hAnsi="Open Sans" w:cs="Helvetica"/>
                <w:color w:val="333333"/>
                <w:sz w:val="21"/>
                <w:szCs w:val="21"/>
              </w:rPr>
            </w:pPr>
            <w:del w:id="271" w:author="install" w:date="2016-08-26T08:27:00Z">
              <w:r w:rsidRPr="00660E5B" w:rsidDel="00634277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zruší rozhodnutí, vyšly-li dodatečně najevo skutečnosti, které by odůvodňovaly zastavení řízení, nebo</w:delText>
              </w:r>
            </w:del>
          </w:p>
        </w:tc>
      </w:tr>
      <w:tr w:rsidR="00660E5B" w:rsidRPr="00660E5B" w:rsidDel="00634277" w:rsidTr="00660E5B">
        <w:trPr>
          <w:del w:id="272" w:author="install" w:date="2016-08-26T08:27:00Z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Del="00634277" w:rsidRDefault="00660E5B" w:rsidP="00660E5B">
            <w:pPr>
              <w:rPr>
                <w:del w:id="273" w:author="install" w:date="2016-08-26T08:27:00Z"/>
                <w:rFonts w:ascii="Open Sans" w:hAnsi="Open Sans" w:cs="Helvetica"/>
                <w:color w:val="333333"/>
                <w:sz w:val="21"/>
                <w:szCs w:val="21"/>
              </w:rPr>
            </w:pPr>
            <w:del w:id="274" w:author="install" w:date="2016-08-26T08:27:00Z">
              <w:r w:rsidRPr="00660E5B" w:rsidDel="00634277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  c. </w:delText>
              </w:r>
            </w:del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Del="00634277" w:rsidRDefault="00660E5B" w:rsidP="00660E5B">
            <w:pPr>
              <w:jc w:val="both"/>
              <w:rPr>
                <w:del w:id="275" w:author="install" w:date="2016-08-26T08:27:00Z"/>
                <w:rFonts w:ascii="Open Sans" w:hAnsi="Open Sans" w:cs="Helvetica"/>
                <w:color w:val="333333"/>
                <w:sz w:val="21"/>
                <w:szCs w:val="21"/>
              </w:rPr>
            </w:pPr>
            <w:del w:id="276" w:author="install" w:date="2016-08-26T08:27:00Z">
              <w:r w:rsidRPr="00660E5B" w:rsidDel="00634277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žádost zamítne a původní rozhodnutí děkana potvrdí.</w:delText>
              </w:r>
            </w:del>
          </w:p>
        </w:tc>
      </w:tr>
    </w:tbl>
    <w:p w:rsidR="00660E5B" w:rsidRPr="00660E5B" w:rsidDel="00634277" w:rsidRDefault="00660E5B" w:rsidP="00660E5B">
      <w:pPr>
        <w:numPr>
          <w:ilvl w:val="0"/>
          <w:numId w:val="6"/>
        </w:numPr>
        <w:ind w:left="525"/>
        <w:jc w:val="both"/>
        <w:rPr>
          <w:del w:id="277" w:author="install" w:date="2016-08-26T08:27:00Z"/>
          <w:rFonts w:ascii="Open Sans" w:hAnsi="Open Sans" w:cs="Helvetica"/>
          <w:color w:val="333333"/>
          <w:sz w:val="21"/>
          <w:szCs w:val="21"/>
        </w:rPr>
      </w:pPr>
      <w:del w:id="278" w:author="install" w:date="2016-08-26T08:27:00Z">
        <w:r w:rsidRPr="00660E5B" w:rsidDel="00634277">
          <w:rPr>
            <w:rFonts w:ascii="Open Sans" w:hAnsi="Open Sans" w:cs="Helvetica"/>
            <w:color w:val="333333"/>
            <w:sz w:val="21"/>
            <w:szCs w:val="21"/>
          </w:rPr>
          <w:delText>Při změně rozhodnutí podle odstavce 6 písm. a) rektor uloží sankci mírnější nebo od uložení sankce upustí, nejde-li o případ podle čl. 5 odst. 7 písm. d).</w:delText>
        </w:r>
      </w:del>
    </w:p>
    <w:p w:rsidR="00660E5B" w:rsidRPr="00660E5B" w:rsidDel="00634277" w:rsidRDefault="00660E5B" w:rsidP="00660E5B">
      <w:pPr>
        <w:numPr>
          <w:ilvl w:val="0"/>
          <w:numId w:val="6"/>
        </w:numPr>
        <w:ind w:left="525"/>
        <w:jc w:val="both"/>
        <w:rPr>
          <w:del w:id="279" w:author="install" w:date="2016-08-26T08:27:00Z"/>
          <w:rFonts w:ascii="Open Sans" w:hAnsi="Open Sans" w:cs="Helvetica"/>
          <w:color w:val="333333"/>
          <w:sz w:val="21"/>
          <w:szCs w:val="21"/>
        </w:rPr>
      </w:pPr>
      <w:del w:id="280" w:author="install" w:date="2016-08-26T08:27:00Z">
        <w:r w:rsidRPr="00660E5B" w:rsidDel="00634277">
          <w:rPr>
            <w:rFonts w:ascii="Open Sans" w:hAnsi="Open Sans" w:cs="Helvetica"/>
            <w:color w:val="333333"/>
            <w:sz w:val="21"/>
            <w:szCs w:val="21"/>
          </w:rPr>
          <w:delText>Rozhodnutí rektora musí být vyhotoveno písemně a musí obsahovat výrok, odůvodnění a poučení o tom, že je konečné.</w:delText>
        </w:r>
      </w:del>
    </w:p>
    <w:p w:rsidR="00660E5B" w:rsidRPr="00660E5B" w:rsidDel="00634277" w:rsidRDefault="00660E5B" w:rsidP="00660E5B">
      <w:pPr>
        <w:numPr>
          <w:ilvl w:val="0"/>
          <w:numId w:val="6"/>
        </w:numPr>
        <w:ind w:left="525"/>
        <w:jc w:val="both"/>
        <w:rPr>
          <w:del w:id="281" w:author="install" w:date="2016-08-26T08:27:00Z"/>
          <w:rFonts w:ascii="Open Sans" w:hAnsi="Open Sans" w:cs="Helvetica"/>
          <w:color w:val="333333"/>
          <w:sz w:val="21"/>
          <w:szCs w:val="21"/>
        </w:rPr>
      </w:pPr>
      <w:del w:id="282" w:author="install" w:date="2016-08-26T08:27:00Z">
        <w:r w:rsidRPr="00660E5B" w:rsidDel="00634277">
          <w:rPr>
            <w:rFonts w:ascii="Open Sans" w:hAnsi="Open Sans" w:cs="Helvetica"/>
            <w:color w:val="333333"/>
            <w:sz w:val="21"/>
            <w:szCs w:val="21"/>
          </w:rPr>
          <w:delText>Zruší-li rektor podle odstavce 6 písm. a) rozhodnutí děkana, vrátí mu věc s odůvodněním k novému rozhodnutí. Děkan je právním názorem rektora vázán. Student může požádat o přezkoumání nového rozhodnutí.</w:delText>
        </w:r>
      </w:del>
    </w:p>
    <w:p w:rsidR="005F26C5" w:rsidRDefault="001D539B" w:rsidP="00793BAC">
      <w:pPr>
        <w:numPr>
          <w:ilvl w:val="0"/>
          <w:numId w:val="11"/>
        </w:numPr>
        <w:ind w:left="525"/>
        <w:jc w:val="both"/>
        <w:rPr>
          <w:ins w:id="283" w:author="install" w:date="2016-08-26T08:43:00Z"/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>Student</w:t>
      </w:r>
      <w:ins w:id="284" w:author="install" w:date="2016-08-26T08:33:00Z">
        <w:r w:rsidR="00634277"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může proti rozhodnutí </w:t>
        </w:r>
      </w:ins>
      <w:ins w:id="285" w:author="install" w:date="2016-08-26T08:34:00Z">
        <w:r w:rsidR="00634277">
          <w:rPr>
            <w:rFonts w:ascii="Open Sans" w:hAnsi="Open Sans" w:cs="Helvetica"/>
            <w:color w:val="333333"/>
            <w:sz w:val="21"/>
            <w:szCs w:val="21"/>
          </w:rPr>
          <w:t>děkana podat</w:t>
        </w:r>
      </w:ins>
      <w:ins w:id="286" w:author="install" w:date="2016-08-26T08:33:00Z">
        <w:r w:rsidR="00634277"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odvolání</w:t>
        </w:r>
      </w:ins>
      <w:ins w:id="287" w:author="install" w:date="2016-08-26T08:34:00Z">
        <w:r w:rsidR="00634277">
          <w:rPr>
            <w:rFonts w:ascii="Open Sans" w:hAnsi="Open Sans" w:cs="Helvetica"/>
            <w:color w:val="333333"/>
            <w:sz w:val="21"/>
            <w:szCs w:val="21"/>
          </w:rPr>
          <w:t xml:space="preserve"> ve lhůtě 30 dnů od oznámení rozhodnutí</w:t>
        </w:r>
      </w:ins>
      <w:ins w:id="288" w:author="install" w:date="2016-08-26T08:33:00Z">
        <w:r w:rsidR="00634277" w:rsidRPr="00793BAC">
          <w:rPr>
            <w:rFonts w:ascii="Open Sans" w:hAnsi="Open Sans" w:cs="Helvetica"/>
            <w:color w:val="333333"/>
            <w:sz w:val="21"/>
            <w:szCs w:val="21"/>
          </w:rPr>
          <w:t>.</w:t>
        </w:r>
      </w:ins>
      <w:ins w:id="289" w:author="install" w:date="2016-08-26T08:42:00Z">
        <w:r w:rsidR="005F26C5" w:rsidRPr="005F26C5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</w:ins>
      <w:ins w:id="290" w:author="install" w:date="2016-08-26T08:49:00Z">
        <w:r w:rsidR="00DF5BDA" w:rsidRPr="00C31D42">
          <w:rPr>
            <w:rFonts w:ascii="Open Sans" w:hAnsi="Open Sans" w:cs="Helvetica"/>
            <w:color w:val="333333"/>
            <w:sz w:val="21"/>
            <w:szCs w:val="21"/>
          </w:rPr>
          <w:t xml:space="preserve">Odvolání se podává u </w:t>
        </w:r>
        <w:r w:rsidR="00DF5BDA">
          <w:rPr>
            <w:rFonts w:ascii="Open Sans" w:hAnsi="Open Sans" w:cs="Helvetica"/>
            <w:color w:val="333333"/>
            <w:sz w:val="21"/>
            <w:szCs w:val="21"/>
          </w:rPr>
          <w:t>děkana.</w:t>
        </w:r>
      </w:ins>
      <w:ins w:id="291" w:author="install" w:date="2016-08-26T09:51:00Z">
        <w:r w:rsidR="00966D74" w:rsidRPr="00966D74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r w:rsidR="00966D74" w:rsidRPr="00981A3E">
          <w:rPr>
            <w:rFonts w:ascii="Open Sans" w:hAnsi="Open Sans" w:cs="Helvetica"/>
            <w:color w:val="333333"/>
            <w:sz w:val="21"/>
            <w:szCs w:val="21"/>
          </w:rPr>
          <w:t xml:space="preserve">Lhůta </w:t>
        </w:r>
        <w:r w:rsidR="00966D74">
          <w:rPr>
            <w:rFonts w:ascii="Open Sans" w:hAnsi="Open Sans" w:cs="Helvetica"/>
            <w:color w:val="333333"/>
            <w:sz w:val="21"/>
            <w:szCs w:val="21"/>
          </w:rPr>
          <w:t xml:space="preserve">pro podání odvolání </w:t>
        </w:r>
        <w:r w:rsidR="00966D74" w:rsidRPr="00981A3E">
          <w:rPr>
            <w:rFonts w:ascii="Open Sans" w:hAnsi="Open Sans" w:cs="Helvetica"/>
            <w:color w:val="333333"/>
            <w:sz w:val="21"/>
            <w:szCs w:val="21"/>
          </w:rPr>
          <w:t xml:space="preserve">je zachována, je-li poslední den lhůty podána poštovní zásilka adresovaná </w:t>
        </w:r>
        <w:r w:rsidR="00966D74">
          <w:rPr>
            <w:rFonts w:ascii="Open Sans" w:hAnsi="Open Sans" w:cs="Helvetica"/>
            <w:color w:val="333333"/>
            <w:sz w:val="21"/>
            <w:szCs w:val="21"/>
          </w:rPr>
          <w:t>děkanovi</w:t>
        </w:r>
        <w:r w:rsidR="00966D74" w:rsidRPr="00981A3E">
          <w:rPr>
            <w:rFonts w:ascii="Open Sans" w:hAnsi="Open Sans" w:cs="Helvetica"/>
            <w:color w:val="333333"/>
            <w:sz w:val="21"/>
            <w:szCs w:val="21"/>
          </w:rPr>
          <w:t>, která obsahuje odvolání, držiteli poštovní licence.</w:t>
        </w:r>
      </w:ins>
    </w:p>
    <w:p w:rsidR="005F26C5" w:rsidRDefault="005F26C5" w:rsidP="00793BAC">
      <w:pPr>
        <w:numPr>
          <w:ilvl w:val="0"/>
          <w:numId w:val="11"/>
        </w:numPr>
        <w:ind w:left="525"/>
        <w:jc w:val="both"/>
        <w:rPr>
          <w:ins w:id="292" w:author="install" w:date="2016-08-26T08:43:00Z"/>
          <w:rFonts w:ascii="Open Sans" w:hAnsi="Open Sans" w:cs="Helvetica"/>
          <w:color w:val="333333"/>
          <w:sz w:val="21"/>
          <w:szCs w:val="21"/>
        </w:rPr>
      </w:pPr>
      <w:ins w:id="293" w:author="install" w:date="2016-08-26T08:42:00Z">
        <w:r w:rsidRPr="00FA3348">
          <w:rPr>
            <w:rFonts w:ascii="Open Sans" w:hAnsi="Open Sans" w:cs="Helvetica"/>
            <w:color w:val="333333"/>
            <w:sz w:val="21"/>
            <w:szCs w:val="21"/>
          </w:rPr>
          <w:t>Odvolání lze podat teprve poté, co bylo rozhodnutí vydáno. Bylo-li odvolání podáno před oznámením rozhodnut</w:t>
        </w:r>
        <w:r>
          <w:rPr>
            <w:rFonts w:ascii="Open Sans" w:hAnsi="Open Sans" w:cs="Helvetica"/>
            <w:color w:val="333333"/>
            <w:sz w:val="21"/>
            <w:szCs w:val="21"/>
          </w:rPr>
          <w:t>í</w:t>
        </w:r>
        <w:r w:rsidRPr="00FA3348">
          <w:rPr>
            <w:rFonts w:ascii="Open Sans" w:hAnsi="Open Sans" w:cs="Helvetica"/>
            <w:color w:val="333333"/>
            <w:sz w:val="21"/>
            <w:szCs w:val="21"/>
          </w:rPr>
          <w:t xml:space="preserve">, platí, že bylo podáno v první den </w:t>
        </w:r>
        <w:r w:rsidRPr="005F26C5">
          <w:rPr>
            <w:rFonts w:ascii="Open Sans" w:hAnsi="Open Sans" w:cs="Helvetica"/>
            <w:color w:val="333333"/>
            <w:sz w:val="21"/>
            <w:szCs w:val="21"/>
          </w:rPr>
          <w:t xml:space="preserve">odvolací lhůty. </w:t>
        </w:r>
      </w:ins>
    </w:p>
    <w:p w:rsidR="005F26C5" w:rsidRDefault="005F26C5" w:rsidP="00793BAC">
      <w:pPr>
        <w:numPr>
          <w:ilvl w:val="0"/>
          <w:numId w:val="11"/>
        </w:numPr>
        <w:ind w:left="525"/>
        <w:jc w:val="both"/>
        <w:rPr>
          <w:ins w:id="294" w:author="install" w:date="2016-08-26T08:42:00Z"/>
          <w:rFonts w:ascii="Open Sans" w:hAnsi="Open Sans" w:cs="Helvetica"/>
          <w:color w:val="333333"/>
          <w:sz w:val="21"/>
          <w:szCs w:val="21"/>
        </w:rPr>
      </w:pPr>
      <w:ins w:id="295" w:author="install" w:date="2016-08-26T08:42:00Z">
        <w:r w:rsidRPr="006B7E2A">
          <w:rPr>
            <w:rFonts w:ascii="Open Sans" w:hAnsi="Open Sans" w:cs="Helvetica"/>
            <w:color w:val="333333"/>
            <w:sz w:val="21"/>
            <w:szCs w:val="21"/>
          </w:rPr>
          <w:t>V případě chybějícího, neúplného nebo nesprávného poučení lze odvolání podat do 15 dnů ode dne oznámení opravného usnesení, bylo-li vydáno, nejpozději však do 90 dnů ode dne oznámen</w:t>
        </w:r>
        <w:r w:rsidRPr="005F26C5">
          <w:rPr>
            <w:rFonts w:ascii="Open Sans" w:hAnsi="Open Sans" w:cs="Helvetica"/>
            <w:color w:val="333333"/>
            <w:sz w:val="21"/>
            <w:szCs w:val="21"/>
          </w:rPr>
          <w:t>í rozhodnutí.  </w:t>
        </w:r>
      </w:ins>
    </w:p>
    <w:p w:rsidR="00634277" w:rsidRPr="005F26C5" w:rsidRDefault="005F26C5" w:rsidP="00793BAC">
      <w:pPr>
        <w:numPr>
          <w:ilvl w:val="0"/>
          <w:numId w:val="11"/>
        </w:numPr>
        <w:ind w:left="525"/>
        <w:jc w:val="both"/>
        <w:rPr>
          <w:ins w:id="296" w:author="install" w:date="2016-08-26T08:36:00Z"/>
          <w:rFonts w:ascii="Open Sans" w:hAnsi="Open Sans" w:cs="Helvetica"/>
          <w:color w:val="333333"/>
          <w:sz w:val="21"/>
          <w:szCs w:val="21"/>
        </w:rPr>
      </w:pPr>
      <w:ins w:id="297" w:author="install" w:date="2016-08-26T08:42:00Z">
        <w:r w:rsidRPr="006B7E2A">
          <w:rPr>
            <w:rFonts w:ascii="Open Sans" w:hAnsi="Open Sans" w:cs="Helvetica"/>
            <w:color w:val="333333"/>
            <w:sz w:val="21"/>
            <w:szCs w:val="21"/>
          </w:rPr>
          <w:t xml:space="preserve">Neoznámení rozhodnutí se nemůže dovolávat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298" w:author="install" w:date="2016-08-26T08:42:00Z">
        <w:r w:rsidRPr="006B7E2A">
          <w:rPr>
            <w:rFonts w:ascii="Open Sans" w:hAnsi="Open Sans" w:cs="Helvetica"/>
            <w:color w:val="333333"/>
            <w:sz w:val="21"/>
            <w:szCs w:val="21"/>
          </w:rPr>
          <w:t>, který se s rozhodnutím  prokazatelně seznámil. Odvolat se lze do 90 dnů ode dne seznámení se s roz</w:t>
        </w:r>
        <w:r w:rsidRPr="005F26C5">
          <w:rPr>
            <w:rFonts w:ascii="Open Sans" w:hAnsi="Open Sans" w:cs="Helvetica"/>
            <w:color w:val="333333"/>
            <w:sz w:val="21"/>
            <w:szCs w:val="21"/>
          </w:rPr>
          <w:t>hodnutím.</w:t>
        </w:r>
      </w:ins>
    </w:p>
    <w:p w:rsidR="00634277" w:rsidRDefault="00634277" w:rsidP="00793BAC">
      <w:pPr>
        <w:numPr>
          <w:ilvl w:val="0"/>
          <w:numId w:val="11"/>
        </w:numPr>
        <w:ind w:left="525"/>
        <w:jc w:val="both"/>
        <w:rPr>
          <w:ins w:id="299" w:author="install" w:date="2016-08-26T08:36:00Z"/>
          <w:rFonts w:ascii="Open Sans" w:hAnsi="Open Sans" w:cs="Helvetica"/>
          <w:color w:val="333333"/>
          <w:sz w:val="21"/>
          <w:szCs w:val="21"/>
        </w:rPr>
      </w:pPr>
      <w:ins w:id="300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Právo podat odvolání nepřísluší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studentovi</w:t>
      </w:r>
      <w:ins w:id="301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>, který se po oznámení rozhodnutí tohoto práva písemně nebo ústně do p</w:t>
        </w:r>
        <w:r w:rsidRPr="00634277">
          <w:rPr>
            <w:rFonts w:ascii="Open Sans" w:hAnsi="Open Sans" w:cs="Helvetica"/>
            <w:color w:val="333333"/>
            <w:sz w:val="21"/>
            <w:szCs w:val="21"/>
          </w:rPr>
          <w:t>rotokolu vzdal.</w:t>
        </w:r>
      </w:ins>
    </w:p>
    <w:p w:rsidR="00634277" w:rsidRDefault="00634277" w:rsidP="00793BAC">
      <w:pPr>
        <w:numPr>
          <w:ilvl w:val="0"/>
          <w:numId w:val="11"/>
        </w:numPr>
        <w:ind w:left="525"/>
        <w:jc w:val="both"/>
        <w:rPr>
          <w:ins w:id="302" w:author="install" w:date="2016-08-26T08:37:00Z"/>
          <w:rFonts w:ascii="Open Sans" w:hAnsi="Open Sans" w:cs="Helvetica"/>
          <w:color w:val="333333"/>
          <w:sz w:val="21"/>
          <w:szCs w:val="21"/>
        </w:rPr>
      </w:pPr>
      <w:ins w:id="303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Jestliže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304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vzal podané odvolání zpět, nemůže je podat zno</w:t>
        </w:r>
        <w:r w:rsidRPr="00634277">
          <w:rPr>
            <w:rFonts w:ascii="Open Sans" w:hAnsi="Open Sans" w:cs="Helvetica"/>
            <w:color w:val="333333"/>
            <w:sz w:val="21"/>
            <w:szCs w:val="21"/>
          </w:rPr>
          <w:t>vu.</w:t>
        </w:r>
      </w:ins>
    </w:p>
    <w:p w:rsidR="00634277" w:rsidRDefault="001D539B" w:rsidP="00793BAC">
      <w:pPr>
        <w:numPr>
          <w:ilvl w:val="0"/>
          <w:numId w:val="11"/>
        </w:numPr>
        <w:ind w:left="525"/>
        <w:jc w:val="both"/>
        <w:rPr>
          <w:ins w:id="305" w:author="install" w:date="2016-08-26T08:37:00Z"/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lastRenderedPageBreak/>
        <w:t>Student</w:t>
      </w:r>
      <w:ins w:id="306" w:author="install" w:date="2016-08-26T08:37:00Z">
        <w:r w:rsidR="00634277" w:rsidRPr="00E43CD8">
          <w:rPr>
            <w:rFonts w:ascii="Open Sans" w:hAnsi="Open Sans" w:cs="Helvetica"/>
            <w:color w:val="333333"/>
            <w:sz w:val="21"/>
            <w:szCs w:val="21"/>
          </w:rPr>
          <w:t xml:space="preserve"> může požádat o prominutí zmeškání odvolání do 15 dnů ode dne, kdy pominula překážka, která mu bránila odvolání podat. Pokud spolu s tím není podáno odvolání, požádání se nevyřizuje. Zmeškání odvolání nelze prominout, jestliže ode dne, kdy mělo být podáno, uplynul jeden rok.  Požádání o prominutí zmeškání úkonu lze přiznat odkladný účinek, pokud </w:t>
        </w:r>
      </w:ins>
      <w:r>
        <w:rPr>
          <w:rFonts w:ascii="Open Sans" w:hAnsi="Open Sans" w:cs="Helvetica"/>
          <w:color w:val="333333"/>
          <w:sz w:val="21"/>
          <w:szCs w:val="21"/>
        </w:rPr>
        <w:t>studentovi</w:t>
      </w:r>
      <w:ins w:id="307" w:author="install" w:date="2016-08-26T08:37:00Z">
        <w:r w:rsidR="00634277" w:rsidRPr="00E43CD8">
          <w:rPr>
            <w:rFonts w:ascii="Open Sans" w:hAnsi="Open Sans" w:cs="Helvetica"/>
            <w:color w:val="333333"/>
            <w:sz w:val="21"/>
            <w:szCs w:val="21"/>
          </w:rPr>
          <w:t xml:space="preserve"> hrozí vážná újma. Zmeškání odvolání se promine, prokáže-li </w:t>
        </w:r>
      </w:ins>
      <w:r>
        <w:rPr>
          <w:rFonts w:ascii="Open Sans" w:hAnsi="Open Sans" w:cs="Helvetica"/>
          <w:color w:val="333333"/>
          <w:sz w:val="21"/>
          <w:szCs w:val="21"/>
        </w:rPr>
        <w:t>student</w:t>
      </w:r>
      <w:ins w:id="308" w:author="install" w:date="2016-08-26T08:37:00Z">
        <w:r w:rsidR="00634277" w:rsidRPr="00E43CD8">
          <w:rPr>
            <w:rFonts w:ascii="Open Sans" w:hAnsi="Open Sans" w:cs="Helvetica"/>
            <w:color w:val="333333"/>
            <w:sz w:val="21"/>
            <w:szCs w:val="21"/>
          </w:rPr>
          <w:t>, že překážkou byly závažné důvody, které nastaly bez jeho zavinění. O prominutí zmeškání úkonu rozhoduje usnesením děkan.</w:t>
        </w:r>
      </w:ins>
    </w:p>
    <w:p w:rsidR="005F26C5" w:rsidRDefault="00634277" w:rsidP="00793BAC">
      <w:pPr>
        <w:numPr>
          <w:ilvl w:val="0"/>
          <w:numId w:val="11"/>
        </w:numPr>
        <w:ind w:left="525"/>
        <w:jc w:val="both"/>
        <w:rPr>
          <w:ins w:id="309" w:author="install" w:date="2016-08-26T08:39:00Z"/>
          <w:rFonts w:ascii="Open Sans" w:hAnsi="Open Sans" w:cs="Helvetica"/>
          <w:color w:val="333333"/>
          <w:sz w:val="21"/>
          <w:szCs w:val="21"/>
        </w:rPr>
      </w:pPr>
      <w:ins w:id="310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Odvoláním lze napadnout výrokovou část rozhodnutí, jednotlivý výrok nebo jeho vedlejší ustanovení. Odvolání jen proti odůvodnění rozhodnutí </w:t>
        </w:r>
        <w:r w:rsidR="005F26C5" w:rsidRPr="005F26C5">
          <w:rPr>
            <w:rFonts w:ascii="Open Sans" w:hAnsi="Open Sans" w:cs="Helvetica"/>
            <w:color w:val="333333"/>
            <w:sz w:val="21"/>
            <w:szCs w:val="21"/>
          </w:rPr>
          <w:t>je nepřípustné.</w:t>
        </w:r>
      </w:ins>
    </w:p>
    <w:p w:rsidR="005F26C5" w:rsidRDefault="00634277" w:rsidP="00793BAC">
      <w:pPr>
        <w:numPr>
          <w:ilvl w:val="0"/>
          <w:numId w:val="11"/>
        </w:numPr>
        <w:ind w:left="525"/>
        <w:jc w:val="both"/>
        <w:rPr>
          <w:ins w:id="311" w:author="install" w:date="2016-08-26T08:39:00Z"/>
          <w:rFonts w:ascii="Open Sans" w:hAnsi="Open Sans" w:cs="Helvetica"/>
          <w:color w:val="333333"/>
          <w:sz w:val="21"/>
          <w:szCs w:val="21"/>
        </w:rPr>
      </w:pPr>
      <w:ins w:id="312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V odvolání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313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uvede své jméno, příjmení, datum narození a místo trvalého pobytu.  Z odvolání musí být patrno, proti kterému rozhodnutí směřuje a co se navrhuje.  V odvolání musí být uvedeno,  v čem je spatřován rozpor rozhodnutí nebo řízení, které mu předcházelo, s právními předpisy anebo vnitřními předpisy. Odvolání musí obsahovat podpi</w:t>
        </w:r>
        <w:r w:rsidR="005F26C5" w:rsidRPr="005F26C5">
          <w:rPr>
            <w:rFonts w:ascii="Open Sans" w:hAnsi="Open Sans" w:cs="Helvetica"/>
            <w:color w:val="333333"/>
            <w:sz w:val="21"/>
            <w:szCs w:val="21"/>
          </w:rPr>
          <w:t>s odvola</w:t>
        </w:r>
        <w:r w:rsidR="005F26C5">
          <w:rPr>
            <w:rFonts w:ascii="Open Sans" w:hAnsi="Open Sans" w:cs="Helvetica"/>
            <w:color w:val="333333"/>
            <w:sz w:val="21"/>
            <w:szCs w:val="21"/>
          </w:rPr>
          <w:t>tele. </w:t>
        </w:r>
      </w:ins>
    </w:p>
    <w:p w:rsidR="005F26C5" w:rsidRPr="005F26C5" w:rsidRDefault="00634277" w:rsidP="00793BAC">
      <w:pPr>
        <w:numPr>
          <w:ilvl w:val="0"/>
          <w:numId w:val="11"/>
        </w:numPr>
        <w:ind w:left="525"/>
        <w:jc w:val="both"/>
        <w:rPr>
          <w:ins w:id="314" w:author="install" w:date="2016-08-26T08:40:00Z"/>
          <w:rFonts w:ascii="Open Sans" w:hAnsi="Open Sans" w:cs="Helvetica"/>
          <w:color w:val="333333"/>
          <w:sz w:val="21"/>
          <w:szCs w:val="21"/>
        </w:rPr>
      </w:pPr>
      <w:ins w:id="315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K novým skutečnostem a k návrhům na opatření dalších podkladů, uvedeným v odvolání nebo v průběhu odvolacího řízení, se přihlédne jen tehdy, jde-li o takové skutečnosti nebo návrhy, které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316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nemohl uplatnit dříve. Namítá-li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317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>, že mu nebylo umožněno učinit v řízení v prvním stupni určitý úkon, musí být tento úkon</w:t>
        </w:r>
        <w:r w:rsidR="005F26C5" w:rsidRPr="005F26C5">
          <w:rPr>
            <w:rFonts w:ascii="Open Sans" w:hAnsi="Open Sans" w:cs="Helvetica"/>
            <w:color w:val="333333"/>
            <w:sz w:val="21"/>
            <w:szCs w:val="21"/>
          </w:rPr>
          <w:t xml:space="preserve"> učiněn spolu s odvoláním.</w:t>
        </w:r>
      </w:ins>
    </w:p>
    <w:p w:rsidR="005F26C5" w:rsidRDefault="00634277" w:rsidP="00793BAC">
      <w:pPr>
        <w:numPr>
          <w:ilvl w:val="0"/>
          <w:numId w:val="11"/>
        </w:numPr>
        <w:ind w:left="525"/>
        <w:jc w:val="both"/>
        <w:rPr>
          <w:ins w:id="318" w:author="install" w:date="2016-08-26T08:44:00Z"/>
          <w:rFonts w:ascii="Open Sans" w:hAnsi="Open Sans" w:cs="Helvetica"/>
          <w:color w:val="333333"/>
          <w:sz w:val="21"/>
          <w:szCs w:val="21"/>
        </w:rPr>
      </w:pPr>
      <w:ins w:id="319" w:author="install" w:date="2016-08-26T08:33:00Z">
        <w:r w:rsidRPr="00793BAC">
          <w:rPr>
            <w:rFonts w:ascii="Open Sans" w:hAnsi="Open Sans" w:cs="Helvetica"/>
            <w:color w:val="333333"/>
            <w:sz w:val="21"/>
            <w:szCs w:val="21"/>
          </w:rPr>
          <w:t>Včas podané a přípustné odvolání má odkladný účinek. V důsledku odkladného účinku odvolání nenastává právní moc, vykonatelnost, ani jiné</w:t>
        </w:r>
        <w:r w:rsidR="005F26C5" w:rsidRPr="005F26C5">
          <w:rPr>
            <w:rFonts w:ascii="Open Sans" w:hAnsi="Open Sans" w:cs="Helvetica"/>
            <w:color w:val="333333"/>
            <w:sz w:val="21"/>
            <w:szCs w:val="21"/>
          </w:rPr>
          <w:t xml:space="preserve"> právní účinky rozhodnutí.</w:t>
        </w:r>
      </w:ins>
    </w:p>
    <w:p w:rsidR="00634277" w:rsidRPr="00793BAC" w:rsidRDefault="00634277" w:rsidP="00793BAC">
      <w:pPr>
        <w:numPr>
          <w:ilvl w:val="0"/>
          <w:numId w:val="11"/>
        </w:numPr>
        <w:ind w:left="525"/>
        <w:jc w:val="both"/>
        <w:rPr>
          <w:ins w:id="320" w:author="install" w:date="2016-08-26T08:27:00Z"/>
          <w:rFonts w:ascii="Open Sans" w:hAnsi="Open Sans" w:cs="Helvetica"/>
          <w:color w:val="333333"/>
          <w:sz w:val="21"/>
          <w:szCs w:val="21"/>
        </w:rPr>
      </w:pPr>
      <w:ins w:id="321" w:author="install" w:date="2016-08-26T08:27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Nemá-li </w:t>
        </w:r>
      </w:ins>
      <w:ins w:id="322" w:author="install" w:date="2016-08-26T08:44:00Z">
        <w:r w:rsidR="005F26C5">
          <w:rPr>
            <w:rFonts w:ascii="Open Sans" w:hAnsi="Open Sans" w:cs="Helvetica"/>
            <w:color w:val="333333"/>
            <w:sz w:val="21"/>
            <w:szCs w:val="21"/>
          </w:rPr>
          <w:t>odvolání</w:t>
        </w:r>
      </w:ins>
      <w:ins w:id="323" w:author="install" w:date="2016-08-26T08:27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předepsané náležitosti nebo trpí-li jinými vadami, pomůže </w:t>
        </w:r>
      </w:ins>
      <w:ins w:id="324" w:author="install" w:date="2016-08-26T08:45:00Z">
        <w:r w:rsidR="005F26C5">
          <w:rPr>
            <w:rFonts w:ascii="Open Sans" w:hAnsi="Open Sans" w:cs="Helvetica"/>
            <w:color w:val="333333"/>
            <w:sz w:val="21"/>
            <w:szCs w:val="21"/>
          </w:rPr>
          <w:t>děkan</w:t>
        </w:r>
      </w:ins>
      <w:ins w:id="325" w:author="install" w:date="2016-08-26T08:27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odvolateli nedostatky odstranit nebo ho vyzve k jejich odstranění a poskytne mu k tomu přiměřenou lhůtu. </w:t>
        </w:r>
      </w:ins>
    </w:p>
    <w:p w:rsidR="00634277" w:rsidRPr="00793BAC" w:rsidRDefault="00DF5BDA" w:rsidP="00793BAC">
      <w:pPr>
        <w:numPr>
          <w:ilvl w:val="0"/>
          <w:numId w:val="11"/>
        </w:numPr>
        <w:ind w:left="525"/>
        <w:jc w:val="both"/>
        <w:rPr>
          <w:ins w:id="326" w:author="install" w:date="2016-08-26T08:27:00Z"/>
          <w:rFonts w:ascii="Open Sans" w:hAnsi="Open Sans" w:cs="Helvetica"/>
          <w:color w:val="333333"/>
          <w:sz w:val="21"/>
          <w:szCs w:val="21"/>
        </w:rPr>
      </w:pPr>
      <w:ins w:id="327" w:author="install" w:date="2016-08-26T08:27:00Z">
        <w:r w:rsidRPr="00DF5BDA">
          <w:rPr>
            <w:rFonts w:ascii="Open Sans" w:hAnsi="Open Sans" w:cs="Helvetica"/>
            <w:color w:val="333333"/>
            <w:sz w:val="21"/>
            <w:szCs w:val="21"/>
          </w:rPr>
          <w:t>Odvolacím orgánem je rektor</w:t>
        </w:r>
        <w:r w:rsidR="00634277" w:rsidRPr="00793BAC">
          <w:rPr>
            <w:rFonts w:ascii="Open Sans" w:hAnsi="Open Sans" w:cs="Helvetica"/>
            <w:color w:val="333333"/>
            <w:sz w:val="21"/>
            <w:szCs w:val="21"/>
          </w:rPr>
          <w:t xml:space="preserve">. V případě, že je napadené rozhodnutí a řízení, které vydání rozhodnutí předcházelo, v rozporu s právními předpisy, vnitřními předpisy univerzity a fakulty, </w:t>
        </w:r>
      </w:ins>
      <w:ins w:id="328" w:author="install" w:date="2016-08-26T08:50:00Z">
        <w:r>
          <w:rPr>
            <w:rFonts w:ascii="Open Sans" w:hAnsi="Open Sans" w:cs="Helvetica"/>
            <w:color w:val="333333"/>
            <w:sz w:val="21"/>
            <w:szCs w:val="21"/>
          </w:rPr>
          <w:t>děkan</w:t>
        </w:r>
      </w:ins>
      <w:ins w:id="329" w:author="install" w:date="2016-08-26T08:27:00Z">
        <w:r w:rsidR="00634277"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může napadené rozhodnutí zrušit nebo změnit, pokud tím plně vyhoví odvolání.</w:t>
        </w:r>
      </w:ins>
      <w:ins w:id="330" w:author="install" w:date="2016-08-26T08:50:00Z">
        <w:r w:rsidRPr="00DF5BDA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</w:ins>
      <w:ins w:id="331" w:author="install" w:date="2016-08-26T08:27:00Z">
        <w:r w:rsidR="00634277" w:rsidRPr="00793BAC">
          <w:rPr>
            <w:rFonts w:ascii="Open Sans" w:hAnsi="Open Sans" w:cs="Helvetica"/>
            <w:color w:val="333333"/>
            <w:sz w:val="21"/>
            <w:szCs w:val="21"/>
          </w:rPr>
          <w:t>Neshledá-li děkan podmínky pro postup podle předchozí věty, předá spis se svým stanoviskem rektorovi do 30 dnů ode dne doručení odvolání. V případě nepřípustného nebo opožděného odvolání činí tato lhůta 10 dní</w:t>
        </w:r>
      </w:ins>
      <w:ins w:id="332" w:author="install" w:date="2016-08-26T08:57:00Z">
        <w:r w:rsidR="00A35CC8">
          <w:rPr>
            <w:rFonts w:ascii="Open Sans" w:hAnsi="Open Sans" w:cs="Helvetica"/>
            <w:color w:val="333333"/>
            <w:sz w:val="21"/>
            <w:szCs w:val="21"/>
          </w:rPr>
          <w:t>;</w:t>
        </w:r>
      </w:ins>
      <w:ins w:id="333" w:author="install" w:date="2016-08-26T08:56:00Z">
        <w:r w:rsidR="00A35CC8" w:rsidRPr="00A35CC8">
          <w:rPr>
            <w:rFonts w:ascii="Tahoma" w:hAnsi="Tahoma" w:cs="Tahoma"/>
            <w:sz w:val="18"/>
            <w:szCs w:val="18"/>
          </w:rPr>
          <w:t xml:space="preserve"> </w:t>
        </w:r>
        <w:r w:rsidR="00A35CC8" w:rsidRPr="00793BAC">
          <w:rPr>
            <w:rFonts w:ascii="Open Sans" w:hAnsi="Open Sans" w:cs="Helvetica"/>
            <w:color w:val="333333"/>
            <w:sz w:val="21"/>
            <w:szCs w:val="21"/>
          </w:rPr>
          <w:t>ve stanovisku se omezí na uvedení důvodů rozhodných pro posouzení opožděnosti nebo nepřípustnosti odvolání</w:t>
        </w:r>
      </w:ins>
      <w:ins w:id="334" w:author="install" w:date="2016-08-26T09:50:00Z">
        <w:r w:rsidR="00966D74">
          <w:rPr>
            <w:rFonts w:ascii="Open Sans" w:hAnsi="Open Sans" w:cs="Helvetica"/>
            <w:color w:val="333333"/>
            <w:sz w:val="21"/>
            <w:szCs w:val="21"/>
          </w:rPr>
          <w:t>.</w:t>
        </w:r>
      </w:ins>
    </w:p>
    <w:p w:rsidR="006827F1" w:rsidRPr="003201DA" w:rsidRDefault="006827F1" w:rsidP="006827F1">
      <w:pPr>
        <w:numPr>
          <w:ilvl w:val="0"/>
          <w:numId w:val="11"/>
        </w:numPr>
        <w:ind w:left="525"/>
        <w:jc w:val="both"/>
        <w:rPr>
          <w:ins w:id="335" w:author="install" w:date="2016-08-26T09:54:00Z"/>
          <w:rFonts w:ascii="Open Sans" w:hAnsi="Open Sans" w:cs="Helvetica"/>
          <w:color w:val="333333"/>
          <w:sz w:val="21"/>
          <w:szCs w:val="21"/>
        </w:rPr>
      </w:pPr>
      <w:ins w:id="336" w:author="install" w:date="2016-08-26T09:54:00Z">
        <w:r w:rsidRPr="003201DA">
          <w:rPr>
            <w:rFonts w:ascii="Open Sans" w:hAnsi="Open Sans" w:cs="Helvetica"/>
            <w:color w:val="333333"/>
            <w:sz w:val="21"/>
            <w:szCs w:val="21"/>
          </w:rPr>
          <w:t>Jestliže děkan před předáním spisu rektorovi zjistí, že nastala skutečnost, která odůvodňuje zastavení řízení, bez dalšího je zastaví a napadené rozhodnutí zruší.</w:t>
        </w:r>
      </w:ins>
    </w:p>
    <w:p w:rsidR="00C050FF" w:rsidRPr="00DA64D8" w:rsidRDefault="00634277" w:rsidP="00793BAC">
      <w:pPr>
        <w:numPr>
          <w:ilvl w:val="0"/>
          <w:numId w:val="11"/>
        </w:numPr>
        <w:ind w:left="525"/>
        <w:jc w:val="both"/>
        <w:rPr>
          <w:ins w:id="337" w:author="install" w:date="2016-08-26T09:06:00Z"/>
          <w:rFonts w:ascii="Open Sans" w:hAnsi="Open Sans" w:cs="Helvetica"/>
          <w:color w:val="333333"/>
          <w:sz w:val="21"/>
          <w:szCs w:val="21"/>
        </w:rPr>
      </w:pPr>
      <w:ins w:id="338" w:author="install" w:date="2016-08-26T08:27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Rektor je povinen vydat rozhodnutí nejpozději do 30 dnů od předání spisu rektorovi, popř. 60 dnů, jde-li o zvlášť složitý případ. </w:t>
        </w:r>
      </w:ins>
      <w:ins w:id="339" w:author="install" w:date="2016-08-26T09:06:00Z">
        <w:r w:rsidR="00C050FF" w:rsidRPr="00DA64D8">
          <w:rPr>
            <w:rFonts w:ascii="Open Sans" w:hAnsi="Open Sans" w:cs="Helvetica"/>
            <w:color w:val="333333"/>
            <w:sz w:val="21"/>
            <w:szCs w:val="21"/>
          </w:rPr>
          <w:t>Lhůta počíná běžet dnem předání spisu rektorovi.</w:t>
        </w:r>
      </w:ins>
    </w:p>
    <w:p w:rsidR="00634277" w:rsidRPr="00793BAC" w:rsidRDefault="00634277" w:rsidP="00793BAC">
      <w:pPr>
        <w:numPr>
          <w:ilvl w:val="0"/>
          <w:numId w:val="11"/>
        </w:numPr>
        <w:ind w:left="525"/>
        <w:jc w:val="both"/>
        <w:rPr>
          <w:ins w:id="340" w:author="install" w:date="2016-08-26T08:27:00Z"/>
          <w:rFonts w:ascii="Open Sans" w:hAnsi="Open Sans" w:cs="Helvetica"/>
          <w:color w:val="333333"/>
          <w:sz w:val="21"/>
          <w:szCs w:val="21"/>
        </w:rPr>
      </w:pPr>
      <w:ins w:id="341" w:author="install" w:date="2016-08-26T08:27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Nedodržení lhůt se nemůže dovolávat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342" w:author="install" w:date="2016-08-26T08:27:00Z">
        <w:r w:rsidRPr="00793BAC">
          <w:rPr>
            <w:rFonts w:ascii="Open Sans" w:hAnsi="Open Sans" w:cs="Helvetica"/>
            <w:color w:val="333333"/>
            <w:sz w:val="21"/>
            <w:szCs w:val="21"/>
          </w:rPr>
          <w:t>, který jej způsobil.</w:t>
        </w:r>
      </w:ins>
    </w:p>
    <w:p w:rsidR="00520171" w:rsidRPr="00793BAC" w:rsidRDefault="00634277" w:rsidP="00793BAC">
      <w:pPr>
        <w:numPr>
          <w:ilvl w:val="0"/>
          <w:numId w:val="11"/>
        </w:numPr>
        <w:ind w:left="525"/>
        <w:jc w:val="both"/>
        <w:rPr>
          <w:ins w:id="343" w:author="install" w:date="2016-08-26T08:59:00Z"/>
          <w:rFonts w:ascii="Open Sans" w:hAnsi="Open Sans" w:cs="Helvetica"/>
          <w:color w:val="333333"/>
          <w:sz w:val="21"/>
          <w:szCs w:val="21"/>
        </w:rPr>
      </w:pPr>
      <w:ins w:id="344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>Rektor přezkoumává soulad napadeného rozhodnutí a řízení, které vydání rozhodnutí předcházelo, s právními předpisy a vnitřními předpisy</w:t>
        </w:r>
      </w:ins>
      <w:ins w:id="345" w:author="install" w:date="2016-08-26T09:54:00Z">
        <w:r w:rsidR="006827F1">
          <w:rPr>
            <w:rFonts w:ascii="Open Sans" w:hAnsi="Open Sans" w:cs="Helvetica"/>
            <w:color w:val="333333"/>
            <w:sz w:val="21"/>
            <w:szCs w:val="21"/>
          </w:rPr>
          <w:t xml:space="preserve"> univerzity a fakulty</w:t>
        </w:r>
      </w:ins>
      <w:ins w:id="346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>. K vadám řízení, o nichž nelze mít důvodně za to, že mohly mít vliv na soulad napadeného rozhodnutí s právními předpisy nebo vnitřn</w:t>
        </w:r>
        <w:r w:rsidR="00520171" w:rsidRPr="00793BAC">
          <w:rPr>
            <w:rFonts w:ascii="Open Sans" w:hAnsi="Open Sans" w:cs="Helvetica"/>
            <w:color w:val="333333"/>
            <w:sz w:val="21"/>
            <w:szCs w:val="21"/>
          </w:rPr>
          <w:t>ími předpisy, se nepřihlíží.</w:t>
        </w:r>
      </w:ins>
    </w:p>
    <w:p w:rsidR="00265D24" w:rsidRDefault="00634277" w:rsidP="00265D24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ins w:id="347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>Jestliže rektor dojde k závěru, že napadené rozhodnutí je v rozporu s právními předpisy nebo vnitřními předpisy,</w:t>
        </w:r>
      </w:ins>
    </w:p>
    <w:p w:rsidR="00265D24" w:rsidRDefault="00265D24" w:rsidP="00265D24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ins w:id="348" w:author="install" w:date="2016-08-26T08:31:00Z">
        <w:r w:rsidRPr="00265D24">
          <w:rPr>
            <w:rFonts w:ascii="Open Sans" w:hAnsi="Open Sans" w:cs="Helvetica"/>
            <w:color w:val="333333"/>
            <w:sz w:val="21"/>
            <w:szCs w:val="21"/>
          </w:rPr>
          <w:t>a) napadené rozhodnutí nebo jeho část zruší a řízení zastaví,</w:t>
        </w:r>
      </w:ins>
    </w:p>
    <w:p w:rsidR="00265D24" w:rsidRDefault="00265D24" w:rsidP="00265D24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ins w:id="349" w:author="install" w:date="2016-08-26T08:31:00Z">
        <w:r w:rsidRPr="00265D24">
          <w:rPr>
            <w:rFonts w:ascii="Open Sans" w:hAnsi="Open Sans" w:cs="Helvetica"/>
            <w:color w:val="333333"/>
            <w:sz w:val="21"/>
            <w:szCs w:val="21"/>
          </w:rPr>
          <w:t>b) napadené rozhodnutí nebo jeho část zruší a věc vrátí k novému projednání děkanovi; v odůvodnění tohoto rozhodnutí rektor vysloví právní názor, jímž je děkan při novém projednání věci vázán; proti novému rozhodnutí lze podat odvolání, anebo</w:t>
        </w:r>
      </w:ins>
    </w:p>
    <w:p w:rsidR="00520171" w:rsidRPr="00265D24" w:rsidRDefault="00265D24" w:rsidP="00265D24">
      <w:pPr>
        <w:ind w:left="525"/>
        <w:jc w:val="both"/>
        <w:rPr>
          <w:ins w:id="350" w:author="install" w:date="2016-08-26T08:59:00Z"/>
          <w:rFonts w:ascii="Open Sans" w:hAnsi="Open Sans" w:cs="Helvetica"/>
          <w:color w:val="333333"/>
          <w:sz w:val="21"/>
          <w:szCs w:val="21"/>
        </w:rPr>
      </w:pPr>
      <w:ins w:id="351" w:author="install" w:date="2016-08-26T08:31:00Z">
        <w:r w:rsidRPr="00265D24">
          <w:rPr>
            <w:rFonts w:ascii="Open Sans" w:hAnsi="Open Sans" w:cs="Helvetica"/>
            <w:color w:val="333333"/>
            <w:sz w:val="21"/>
            <w:szCs w:val="21"/>
          </w:rPr>
          <w:t xml:space="preserve">c) napadené rozhodnutí nebo jeho část změní; změnu nelze provést, pokud by tím hrozila újma z důvodu ztráty možnosti odvolat se;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352" w:author="install" w:date="2016-08-26T08:31:00Z">
        <w:r w:rsidRPr="00265D24">
          <w:rPr>
            <w:rFonts w:ascii="Open Sans" w:hAnsi="Open Sans" w:cs="Helvetica"/>
            <w:color w:val="333333"/>
            <w:sz w:val="21"/>
            <w:szCs w:val="21"/>
          </w:rPr>
          <w:t xml:space="preserve"> má právo vyjádřit se k podkladům rozhodnutí nově pořízených rektorem; je-li to zapotřebí k odstranění vad odůvodnění, změní rektor  rozhodnutí v části odůvodnění; rektor nemůže napadené rozhodnutí změnit v neprospěch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studenta</w:t>
      </w:r>
      <w:ins w:id="353" w:author="install" w:date="2016-08-26T08:31:00Z">
        <w:r w:rsidRPr="00265D24">
          <w:rPr>
            <w:rFonts w:ascii="Open Sans" w:hAnsi="Open Sans" w:cs="Helvetica"/>
            <w:color w:val="333333"/>
            <w:sz w:val="21"/>
            <w:szCs w:val="21"/>
          </w:rPr>
          <w:t>, ledaže je v rozporu s prá</w:t>
        </w:r>
        <w:r w:rsidRPr="00E00481">
          <w:rPr>
            <w:rFonts w:ascii="Open Sans" w:hAnsi="Open Sans" w:cs="Helvetica"/>
            <w:color w:val="333333"/>
            <w:sz w:val="21"/>
            <w:szCs w:val="21"/>
          </w:rPr>
          <w:t>vními předpisy.</w:t>
        </w:r>
      </w:ins>
    </w:p>
    <w:p w:rsidR="00D56189" w:rsidRPr="009C1B52" w:rsidRDefault="00D56189" w:rsidP="00D56189">
      <w:pPr>
        <w:numPr>
          <w:ilvl w:val="0"/>
          <w:numId w:val="11"/>
        </w:numPr>
        <w:ind w:left="525"/>
        <w:jc w:val="both"/>
        <w:rPr>
          <w:ins w:id="354" w:author="install" w:date="2016-08-26T09:56:00Z"/>
          <w:rFonts w:ascii="Open Sans" w:hAnsi="Open Sans" w:cs="Helvetica"/>
          <w:color w:val="333333"/>
          <w:sz w:val="21"/>
          <w:szCs w:val="21"/>
        </w:rPr>
      </w:pPr>
      <w:ins w:id="355" w:author="install" w:date="2016-08-26T09:56:00Z">
        <w:r w:rsidRPr="009C1B52">
          <w:rPr>
            <w:rFonts w:ascii="Open Sans" w:hAnsi="Open Sans" w:cs="Helvetica"/>
            <w:color w:val="333333"/>
            <w:sz w:val="21"/>
            <w:szCs w:val="21"/>
          </w:rPr>
          <w:t>Jestliže rektor zjistí, že nastala skutečnost, která odůvodňuje zastavení řízení, bez dalšího  je zastaví a napadené rozhodnutí zruší.</w:t>
        </w:r>
      </w:ins>
    </w:p>
    <w:p w:rsidR="00D56189" w:rsidRDefault="00634277" w:rsidP="00D56189">
      <w:pPr>
        <w:numPr>
          <w:ilvl w:val="0"/>
          <w:numId w:val="11"/>
        </w:numPr>
        <w:ind w:left="525"/>
        <w:jc w:val="both"/>
        <w:rPr>
          <w:ins w:id="356" w:author="install" w:date="2016-08-26T09:57:00Z"/>
          <w:rFonts w:ascii="Open Sans" w:hAnsi="Open Sans" w:cs="Helvetica"/>
          <w:color w:val="333333"/>
          <w:sz w:val="21"/>
          <w:szCs w:val="21"/>
        </w:rPr>
      </w:pPr>
      <w:ins w:id="357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Opožděné nebo nepřípustné odvolání rektor zamítne. Jestliže rozhodnutí již nabylo právní moci, následně zkoumá, zda nejsou dány předpoklady pro přezkoumání rozhodnutí v přezkumném řízení, pro obnovu řízení nebo pro vydání nového rozhodnutí. Shledá-li předpoklady pro zahájení přezkumného řízení, pro obnovu řízení nebo pro vydání nového rozhodnutí, posuzuje se opožděné nebo nepřípustné odvolání jako podnět k přezkumnému řízení nebo žádost o obnovu řízení nebo žádost o vydání nového rozhodnutí. </w:t>
        </w:r>
      </w:ins>
    </w:p>
    <w:p w:rsidR="00C050FF" w:rsidRPr="00D56189" w:rsidRDefault="00D56189" w:rsidP="00793BAC">
      <w:pPr>
        <w:numPr>
          <w:ilvl w:val="0"/>
          <w:numId w:val="11"/>
        </w:numPr>
        <w:ind w:left="525"/>
        <w:jc w:val="both"/>
        <w:rPr>
          <w:ins w:id="358" w:author="install" w:date="2016-08-26T09:05:00Z"/>
          <w:rFonts w:ascii="Open Sans" w:hAnsi="Open Sans" w:cs="Helvetica"/>
          <w:color w:val="333333"/>
          <w:sz w:val="21"/>
          <w:szCs w:val="21"/>
        </w:rPr>
      </w:pPr>
      <w:ins w:id="359" w:author="install" w:date="2016-08-26T09:57:00Z">
        <w:r w:rsidRPr="00F36B65">
          <w:rPr>
            <w:rFonts w:ascii="Open Sans" w:hAnsi="Open Sans" w:cs="Helvetica"/>
            <w:color w:val="333333"/>
            <w:sz w:val="21"/>
            <w:szCs w:val="21"/>
          </w:rPr>
          <w:lastRenderedPageBreak/>
          <w:t xml:space="preserve">Neshledá-li rektor důvod pro postup podle odstavců </w:t>
        </w:r>
        <w:r>
          <w:rPr>
            <w:rFonts w:ascii="Open Sans" w:hAnsi="Open Sans" w:cs="Helvetica"/>
            <w:color w:val="333333"/>
            <w:sz w:val="21"/>
            <w:szCs w:val="21"/>
          </w:rPr>
          <w:t>18 až 20</w:t>
        </w:r>
        <w:r w:rsidRPr="00F36B65">
          <w:rPr>
            <w:rFonts w:ascii="Open Sans" w:hAnsi="Open Sans" w:cs="Helvetica"/>
            <w:color w:val="333333"/>
            <w:sz w:val="21"/>
            <w:szCs w:val="21"/>
          </w:rPr>
          <w:t>, odvolání zamítne a napadené rozhodnutí potvrdí. Jestliže rektor změní nebo zruší napadené rozhodnutí jen zčásti, ve zbytku je potvrdí.</w:t>
        </w:r>
      </w:ins>
    </w:p>
    <w:p w:rsidR="00520171" w:rsidRPr="00793BAC" w:rsidRDefault="00634277" w:rsidP="00793BAC">
      <w:pPr>
        <w:numPr>
          <w:ilvl w:val="0"/>
          <w:numId w:val="11"/>
        </w:numPr>
        <w:ind w:left="525"/>
        <w:jc w:val="both"/>
        <w:rPr>
          <w:ins w:id="360" w:author="install" w:date="2016-08-26T08:59:00Z"/>
          <w:rFonts w:ascii="Open Sans" w:hAnsi="Open Sans" w:cs="Helvetica"/>
          <w:color w:val="333333"/>
          <w:sz w:val="21"/>
          <w:szCs w:val="21"/>
        </w:rPr>
      </w:pPr>
      <w:ins w:id="361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>Dojde-li rektor k závěru, že odvolání bylo podáno včas a že je přípustné, vrátí věc d</w:t>
        </w:r>
        <w:r w:rsidR="00520171" w:rsidRPr="00793BAC">
          <w:rPr>
            <w:rFonts w:ascii="Open Sans" w:hAnsi="Open Sans" w:cs="Helvetica"/>
            <w:color w:val="333333"/>
            <w:sz w:val="21"/>
            <w:szCs w:val="21"/>
          </w:rPr>
          <w:t>ěkanovi.</w:t>
        </w:r>
      </w:ins>
    </w:p>
    <w:p w:rsidR="00520171" w:rsidRPr="00793BAC" w:rsidRDefault="00634277" w:rsidP="00793BAC">
      <w:pPr>
        <w:numPr>
          <w:ilvl w:val="0"/>
          <w:numId w:val="11"/>
        </w:numPr>
        <w:ind w:left="525"/>
        <w:jc w:val="both"/>
        <w:rPr>
          <w:ins w:id="362" w:author="install" w:date="2016-08-26T09:00:00Z"/>
          <w:rFonts w:ascii="Open Sans" w:hAnsi="Open Sans" w:cs="Helvetica"/>
          <w:color w:val="333333"/>
          <w:sz w:val="21"/>
          <w:szCs w:val="21"/>
        </w:rPr>
      </w:pPr>
      <w:ins w:id="363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>Proti rozhodnutí rektora se nelze dále odvolat. Rozhodnutí rektora je v právní moci, jestliže bylo oznám</w:t>
        </w:r>
        <w:r w:rsidR="00520171" w:rsidRPr="00793BAC">
          <w:rPr>
            <w:rFonts w:ascii="Open Sans" w:hAnsi="Open Sans" w:cs="Helvetica"/>
            <w:color w:val="333333"/>
            <w:sz w:val="21"/>
            <w:szCs w:val="21"/>
          </w:rPr>
          <w:t xml:space="preserve">eno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studentovi</w:t>
      </w:r>
      <w:ins w:id="364" w:author="install" w:date="2016-08-26T08:31:00Z">
        <w:r w:rsidR="00520171" w:rsidRPr="00793BAC">
          <w:rPr>
            <w:rFonts w:ascii="Open Sans" w:hAnsi="Open Sans" w:cs="Helvetica"/>
            <w:color w:val="333333"/>
            <w:sz w:val="21"/>
            <w:szCs w:val="21"/>
          </w:rPr>
          <w:t>.</w:t>
        </w:r>
      </w:ins>
    </w:p>
    <w:p w:rsidR="00B36763" w:rsidRDefault="00634277" w:rsidP="00793BAC">
      <w:pPr>
        <w:numPr>
          <w:ilvl w:val="0"/>
          <w:numId w:val="11"/>
        </w:numPr>
        <w:ind w:left="525"/>
        <w:jc w:val="both"/>
        <w:rPr>
          <w:ins w:id="365" w:author="install" w:date="2016-08-26T09:12:00Z"/>
          <w:rFonts w:ascii="Open Sans" w:hAnsi="Open Sans" w:cs="Helvetica"/>
          <w:color w:val="333333"/>
          <w:sz w:val="21"/>
          <w:szCs w:val="21"/>
        </w:rPr>
      </w:pPr>
      <w:ins w:id="366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Pokud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367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vzal podané odvolání zpět, je řízení o odvolání zastaveno dnem zpětvzetí odvolání. Dnem následujícím po zastavení řízení nabývá napadené rozhodnutí právní moci. O skutečnosti, že řízení bylo zastaveno</w:t>
        </w:r>
      </w:ins>
      <w:ins w:id="368" w:author="install" w:date="2016-08-26T09:07:00Z">
        <w:r w:rsidR="00C050FF">
          <w:rPr>
            <w:rFonts w:ascii="Open Sans" w:hAnsi="Open Sans" w:cs="Helvetica"/>
            <w:color w:val="333333"/>
            <w:sz w:val="21"/>
            <w:szCs w:val="21"/>
          </w:rPr>
          <w:t>,</w:t>
        </w:r>
      </w:ins>
      <w:ins w:id="369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se vydává usnesení, které se pouze poznamená do spisu a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370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se o něm vyrozumí. Odvolání lze vzít zpět nejpozději do vydání rozh</w:t>
        </w:r>
        <w:r w:rsidR="00520171" w:rsidRPr="00793BAC">
          <w:rPr>
            <w:rFonts w:ascii="Open Sans" w:hAnsi="Open Sans" w:cs="Helvetica"/>
            <w:color w:val="333333"/>
            <w:sz w:val="21"/>
            <w:szCs w:val="21"/>
          </w:rPr>
          <w:t>odnutí rektora.</w:t>
        </w:r>
      </w:ins>
    </w:p>
    <w:p w:rsidR="00B36763" w:rsidRDefault="00634277" w:rsidP="00793BAC">
      <w:pPr>
        <w:numPr>
          <w:ilvl w:val="0"/>
          <w:numId w:val="11"/>
        </w:numPr>
        <w:ind w:left="525"/>
        <w:jc w:val="both"/>
        <w:rPr>
          <w:ins w:id="371" w:author="install" w:date="2016-08-26T09:12:00Z"/>
          <w:rFonts w:ascii="Open Sans" w:hAnsi="Open Sans" w:cs="Helvetica"/>
          <w:color w:val="333333"/>
          <w:sz w:val="21"/>
          <w:szCs w:val="21"/>
        </w:rPr>
      </w:pPr>
      <w:ins w:id="372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Jestliže se </w:t>
        </w:r>
      </w:ins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ins w:id="373" w:author="install" w:date="2016-08-26T08:31:00Z">
        <w:r w:rsidRPr="00793BAC">
          <w:rPr>
            <w:rFonts w:ascii="Open Sans" w:hAnsi="Open Sans" w:cs="Helvetica"/>
            <w:color w:val="333333"/>
            <w:sz w:val="21"/>
            <w:szCs w:val="21"/>
          </w:rPr>
          <w:t xml:space="preserve"> vzdal práva podat odvolání, nabývá rozhodnutí právní moci dnem, kdy tak učinil.</w:t>
        </w:r>
      </w:ins>
      <w:ins w:id="374" w:author="install" w:date="2016-08-26T09:12:00Z">
        <w:r w:rsidR="00B36763" w:rsidRPr="00B36763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</w:ins>
    </w:p>
    <w:p w:rsidR="00660E5B" w:rsidRPr="006827F1" w:rsidDel="004C3CD0" w:rsidRDefault="00660E5B" w:rsidP="00793BAC">
      <w:pPr>
        <w:numPr>
          <w:ilvl w:val="0"/>
          <w:numId w:val="11"/>
        </w:numPr>
        <w:ind w:left="525"/>
        <w:jc w:val="both"/>
        <w:rPr>
          <w:del w:id="375" w:author="install" w:date="2016-09-01T14:45:00Z"/>
          <w:rFonts w:ascii="Open Sans" w:hAnsi="Open Sans" w:cs="Helvetica"/>
          <w:color w:val="333333"/>
          <w:sz w:val="21"/>
          <w:szCs w:val="21"/>
        </w:rPr>
      </w:pPr>
    </w:p>
    <w:p w:rsidR="00660E5B" w:rsidRPr="00660E5B" w:rsidDel="00F36B24" w:rsidRDefault="00660E5B" w:rsidP="00660E5B">
      <w:pPr>
        <w:spacing w:before="300" w:after="150"/>
        <w:outlineLvl w:val="2"/>
        <w:rPr>
          <w:del w:id="376" w:author="Univerzita Karlova v Praze" w:date="2016-09-08T12:45:00Z"/>
          <w:rFonts w:ascii="inherit" w:hAnsi="inherit" w:cs="Helvetica"/>
          <w:color w:val="CC2C32"/>
          <w:sz w:val="33"/>
          <w:szCs w:val="33"/>
        </w:rPr>
      </w:pPr>
      <w:del w:id="377" w:author="Univerzita Karlova v Praze" w:date="2016-09-08T12:45:00Z">
        <w:r w:rsidRPr="00660E5B" w:rsidDel="00F36B24">
          <w:rPr>
            <w:rFonts w:ascii="inherit" w:hAnsi="inherit" w:cs="Helvetica"/>
            <w:color w:val="CC2C32"/>
            <w:sz w:val="33"/>
            <w:szCs w:val="33"/>
          </w:rPr>
          <w:delText xml:space="preserve">Čl. </w:delText>
        </w:r>
      </w:del>
      <w:ins w:id="378" w:author="install" w:date="2016-09-08T11:13:00Z">
        <w:del w:id="379" w:author="Univerzita Karlova v Praze" w:date="2016-09-08T12:45:00Z">
          <w:r w:rsidR="009C7507" w:rsidDel="00F36B24">
            <w:rPr>
              <w:rFonts w:ascii="inherit" w:hAnsi="inherit" w:cs="Helvetica"/>
              <w:color w:val="CC2C32"/>
              <w:sz w:val="33"/>
              <w:szCs w:val="33"/>
            </w:rPr>
            <w:delText>7</w:delText>
          </w:r>
        </w:del>
      </w:ins>
      <w:del w:id="380" w:author="Univerzita Karlova v Praze" w:date="2016-09-08T12:45:00Z">
        <w:r w:rsidRPr="00660E5B" w:rsidDel="00F36B24">
          <w:rPr>
            <w:rFonts w:ascii="inherit" w:hAnsi="inherit" w:cs="Helvetica"/>
            <w:color w:val="CC2C32"/>
            <w:sz w:val="33"/>
            <w:szCs w:val="33"/>
          </w:rPr>
          <w:delText>8 Doplňující ustanovení</w:delText>
        </w:r>
      </w:del>
    </w:p>
    <w:p w:rsidR="00660E5B" w:rsidRPr="00660E5B" w:rsidRDefault="00660E5B" w:rsidP="001E09E1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del w:id="381" w:author="install" w:date="2016-08-24T10:11:00Z">
        <w:r w:rsidRPr="00660E5B" w:rsidDel="003D7FCF">
          <w:rPr>
            <w:rFonts w:ascii="Open Sans" w:hAnsi="Open Sans" w:cs="Helvetica"/>
            <w:color w:val="333333"/>
            <w:sz w:val="21"/>
            <w:szCs w:val="21"/>
          </w:rPr>
          <w:delText>Oznámení o návrhu děkana podle čl. 4 odst. 4 a pozvání na zasedání komise podle čl. 5 odst. 2 se doručují do vlastních rukou podle čl. 35 statutu univerzity (dále jen „statut“); stejně tak se doručují i rozhodnutí děkana podle čl. 6 odst. 5 a čl. 7 odst. 4 a rektora podle čl. 7 odst. 8, náhradní doručení (čl. 35 odst. 4 statutu) je však zde vyloučeno.</w:delText>
        </w:r>
      </w:del>
    </w:p>
    <w:p w:rsidR="00660E5B" w:rsidRPr="00660E5B" w:rsidDel="003D7FCF" w:rsidRDefault="00660E5B" w:rsidP="00660E5B">
      <w:pPr>
        <w:numPr>
          <w:ilvl w:val="0"/>
          <w:numId w:val="7"/>
        </w:numPr>
        <w:ind w:left="525"/>
        <w:jc w:val="both"/>
        <w:rPr>
          <w:del w:id="382" w:author="install" w:date="2016-08-24T10:11:00Z"/>
          <w:rFonts w:ascii="Open Sans" w:hAnsi="Open Sans" w:cs="Helvetica"/>
          <w:color w:val="333333"/>
          <w:sz w:val="21"/>
          <w:szCs w:val="21"/>
        </w:rPr>
      </w:pPr>
      <w:del w:id="383" w:author="install" w:date="2016-08-24T10:11:00Z">
        <w:r w:rsidRPr="00660E5B" w:rsidDel="003D7FCF">
          <w:rPr>
            <w:rFonts w:ascii="Open Sans" w:hAnsi="Open Sans" w:cs="Helvetica"/>
            <w:color w:val="333333"/>
            <w:sz w:val="21"/>
            <w:szCs w:val="21"/>
          </w:rPr>
          <w:delText>Dodržení termínů při podávání písemností se posuzuje tak, že lhůta je zachována, je-li posledního dne lhůty písemnost podána u univerzity, resp. fakulty, nebo je-li odevzdána k poštovní přepravě; připadne-li konec lhůty na sobotu, neděli nebo státem uznaný svátek, je posledním dnem lhůty nejbližší příští pracovní den.</w:delText>
        </w:r>
      </w:del>
    </w:p>
    <w:p w:rsidR="00660E5B" w:rsidRPr="00660E5B" w:rsidDel="00AF4803" w:rsidRDefault="00660E5B" w:rsidP="00660E5B">
      <w:pPr>
        <w:numPr>
          <w:ilvl w:val="0"/>
          <w:numId w:val="7"/>
        </w:numPr>
        <w:ind w:left="525"/>
        <w:jc w:val="both"/>
        <w:rPr>
          <w:del w:id="384" w:author="install" w:date="2016-08-26T09:07:00Z"/>
          <w:rFonts w:ascii="Open Sans" w:hAnsi="Open Sans" w:cs="Helvetica"/>
          <w:color w:val="333333"/>
          <w:sz w:val="21"/>
          <w:szCs w:val="21"/>
        </w:rPr>
      </w:pPr>
      <w:del w:id="385" w:author="install" w:date="2016-08-26T09:07:00Z">
        <w:r w:rsidRPr="00660E5B" w:rsidDel="00AF4803">
          <w:rPr>
            <w:rFonts w:ascii="Open Sans" w:hAnsi="Open Sans" w:cs="Helvetica"/>
            <w:color w:val="333333"/>
            <w:sz w:val="21"/>
            <w:szCs w:val="21"/>
          </w:rPr>
          <w:delText>Rozhodnutí se vyznačuje do dokumentace, vedené o studentovi fakultou.</w:delText>
        </w:r>
      </w:del>
    </w:p>
    <w:p w:rsidR="00660E5B" w:rsidRPr="00660E5B" w:rsidDel="00B36763" w:rsidRDefault="00660E5B" w:rsidP="00660E5B">
      <w:pPr>
        <w:numPr>
          <w:ilvl w:val="0"/>
          <w:numId w:val="7"/>
        </w:numPr>
        <w:ind w:left="525"/>
        <w:jc w:val="both"/>
        <w:rPr>
          <w:del w:id="386" w:author="install" w:date="2016-08-26T09:12:00Z"/>
          <w:rFonts w:ascii="Open Sans" w:hAnsi="Open Sans" w:cs="Helvetica"/>
          <w:color w:val="333333"/>
          <w:sz w:val="21"/>
          <w:szCs w:val="21"/>
        </w:rPr>
      </w:pPr>
      <w:del w:id="387" w:author="install" w:date="2016-08-26T09:12:00Z">
        <w:r w:rsidRPr="00660E5B" w:rsidDel="00B36763">
          <w:rPr>
            <w:rFonts w:ascii="Open Sans" w:hAnsi="Open Sans" w:cs="Helvetica"/>
            <w:color w:val="333333"/>
            <w:sz w:val="21"/>
            <w:szCs w:val="21"/>
          </w:rPr>
          <w:delText xml:space="preserve">Rozhodnutí nabývá právní moci dnem poté, kdy marně uplyne lhůta pro podání </w:delText>
        </w:r>
      </w:del>
      <w:del w:id="388" w:author="install" w:date="2016-08-23T16:01:00Z">
        <w:r w:rsidRPr="00660E5B" w:rsidDel="002F7C6F">
          <w:rPr>
            <w:rFonts w:ascii="Open Sans" w:hAnsi="Open Sans" w:cs="Helvetica"/>
            <w:color w:val="333333"/>
            <w:sz w:val="21"/>
            <w:szCs w:val="21"/>
          </w:rPr>
          <w:delText>žádosti o přezkoumání</w:delText>
        </w:r>
      </w:del>
      <w:del w:id="389" w:author="install" w:date="2016-08-26T09:12:00Z">
        <w:r w:rsidRPr="00660E5B" w:rsidDel="00B36763">
          <w:rPr>
            <w:rFonts w:ascii="Open Sans" w:hAnsi="Open Sans" w:cs="Helvetica"/>
            <w:color w:val="333333"/>
            <w:sz w:val="21"/>
            <w:szCs w:val="21"/>
          </w:rPr>
          <w:delText>, nebo dnem</w:delText>
        </w:r>
      </w:del>
      <w:del w:id="390" w:author="install" w:date="2016-08-23T16:01:00Z">
        <w:r w:rsidRPr="00660E5B" w:rsidDel="002F7C6F">
          <w:rPr>
            <w:rFonts w:ascii="Open Sans" w:hAnsi="Open Sans" w:cs="Helvetica"/>
            <w:color w:val="333333"/>
            <w:sz w:val="21"/>
            <w:szCs w:val="21"/>
          </w:rPr>
          <w:delText xml:space="preserve"> poté</w:delText>
        </w:r>
      </w:del>
      <w:del w:id="391" w:author="install" w:date="2016-08-26T09:12:00Z">
        <w:r w:rsidRPr="00660E5B" w:rsidDel="00B36763">
          <w:rPr>
            <w:rFonts w:ascii="Open Sans" w:hAnsi="Open Sans" w:cs="Helvetica"/>
            <w:color w:val="333333"/>
            <w:sz w:val="21"/>
            <w:szCs w:val="21"/>
          </w:rPr>
          <w:delText xml:space="preserve">, kdy se student písemně vzdal práva podat </w:delText>
        </w:r>
      </w:del>
      <w:del w:id="392" w:author="install" w:date="2016-08-23T16:02:00Z">
        <w:r w:rsidRPr="00660E5B" w:rsidDel="002F7C6F">
          <w:rPr>
            <w:rFonts w:ascii="Open Sans" w:hAnsi="Open Sans" w:cs="Helvetica"/>
            <w:color w:val="333333"/>
            <w:sz w:val="21"/>
            <w:szCs w:val="21"/>
          </w:rPr>
          <w:delText>tuto žádost</w:delText>
        </w:r>
      </w:del>
      <w:del w:id="393" w:author="install" w:date="2016-08-26T09:12:00Z">
        <w:r w:rsidRPr="00660E5B" w:rsidDel="00B36763">
          <w:rPr>
            <w:rFonts w:ascii="Open Sans" w:hAnsi="Open Sans" w:cs="Helvetica"/>
            <w:color w:val="333333"/>
            <w:sz w:val="21"/>
            <w:szCs w:val="21"/>
          </w:rPr>
          <w:delText>, anebo dnem</w:delText>
        </w:r>
      </w:del>
      <w:del w:id="394" w:author="install" w:date="2016-08-23T16:01:00Z">
        <w:r w:rsidRPr="00660E5B" w:rsidDel="002F7C6F">
          <w:rPr>
            <w:rFonts w:ascii="Open Sans" w:hAnsi="Open Sans" w:cs="Helvetica"/>
            <w:color w:val="333333"/>
            <w:sz w:val="21"/>
            <w:szCs w:val="21"/>
          </w:rPr>
          <w:delText xml:space="preserve"> poté</w:delText>
        </w:r>
      </w:del>
      <w:del w:id="395" w:author="install" w:date="2016-08-26T09:12:00Z">
        <w:r w:rsidRPr="00660E5B" w:rsidDel="00B36763">
          <w:rPr>
            <w:rFonts w:ascii="Open Sans" w:hAnsi="Open Sans" w:cs="Helvetica"/>
            <w:color w:val="333333"/>
            <w:sz w:val="21"/>
            <w:szCs w:val="21"/>
          </w:rPr>
          <w:delText>, kdy bylo doručeno rozhodnutí rektora.</w:delText>
        </w:r>
      </w:del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 xml:space="preserve">Čl. </w:t>
      </w:r>
      <w:r w:rsidR="00F36B24">
        <w:rPr>
          <w:rFonts w:ascii="inherit" w:hAnsi="inherit" w:cs="Helvetica"/>
          <w:color w:val="CC2C32"/>
          <w:sz w:val="33"/>
          <w:szCs w:val="33"/>
        </w:rPr>
        <w:t>7</w:t>
      </w:r>
      <w:r w:rsidRPr="00660E5B">
        <w:rPr>
          <w:rFonts w:ascii="inherit" w:hAnsi="inherit" w:cs="Helvetica"/>
          <w:color w:val="CC2C32"/>
          <w:sz w:val="33"/>
          <w:szCs w:val="33"/>
        </w:rPr>
        <w:t xml:space="preserve"> Společná a závěrečná ustanovení</w:t>
      </w:r>
    </w:p>
    <w:p w:rsidR="002617B9" w:rsidRPr="002617B9" w:rsidRDefault="002617B9" w:rsidP="00793BAC">
      <w:pPr>
        <w:numPr>
          <w:ilvl w:val="0"/>
          <w:numId w:val="8"/>
        </w:numPr>
        <w:ind w:left="525"/>
        <w:jc w:val="both"/>
        <w:rPr>
          <w:ins w:id="396" w:author="install" w:date="2016-08-26T08:26:00Z"/>
          <w:rFonts w:ascii="Open Sans" w:hAnsi="Open Sans" w:cs="Helvetica"/>
          <w:color w:val="333333"/>
          <w:sz w:val="21"/>
          <w:szCs w:val="21"/>
        </w:rPr>
      </w:pPr>
      <w:ins w:id="397" w:author="install" w:date="2016-08-26T08:26:00Z">
        <w:r w:rsidRPr="00DA64D8">
          <w:rPr>
            <w:rFonts w:ascii="Open Sans" w:hAnsi="Open Sans" w:cs="Helvetica"/>
            <w:color w:val="333333"/>
            <w:sz w:val="21"/>
            <w:szCs w:val="21"/>
          </w:rPr>
          <w:t>Ve věcech výslovně neupravených se postupuje podle zákona č. 111/1998 Sb., o vysokých školách a změně a doplnění dalších zákonů (zákon o vysokých školách), ve znění pozdějších předpisů, a zákona č. 500/2004 Sb., správní řád, ve znění pozdějších předpisů.</w:t>
        </w:r>
      </w:ins>
    </w:p>
    <w:p w:rsidR="002617B9" w:rsidRPr="00793BAC" w:rsidRDefault="002617B9" w:rsidP="00793BAC">
      <w:pPr>
        <w:numPr>
          <w:ilvl w:val="0"/>
          <w:numId w:val="8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Další podrobnosti v souladu s tímto řádem stanoví disciplinární řád fakulty.</w:t>
      </w:r>
    </w:p>
    <w:p w:rsidR="00660E5B" w:rsidRPr="00660E5B" w:rsidRDefault="00660E5B" w:rsidP="00660E5B">
      <w:pPr>
        <w:numPr>
          <w:ilvl w:val="0"/>
          <w:numId w:val="8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Tento řád byl schválen akademickým senátem univerzity dne </w:t>
      </w:r>
      <w:del w:id="398" w:author="install" w:date="2016-09-08T11:11:00Z">
        <w:r w:rsidRPr="00660E5B" w:rsidDel="00E31FF9">
          <w:rPr>
            <w:rFonts w:ascii="Open Sans" w:hAnsi="Open Sans" w:cs="Helvetica"/>
            <w:color w:val="333333"/>
            <w:sz w:val="21"/>
            <w:szCs w:val="21"/>
          </w:rPr>
          <w:delText>22. ledna 1999</w:delText>
        </w:r>
        <w:r w:rsidRPr="00660E5B" w:rsidDel="00E31FF9">
          <w:rPr>
            <w:rFonts w:ascii="Open Sans" w:hAnsi="Open Sans" w:cs="Helvetica"/>
            <w:color w:val="333333"/>
            <w:sz w:val="16"/>
            <w:szCs w:val="16"/>
            <w:vertAlign w:val="superscript"/>
          </w:rPr>
          <w:delText>*)</w:delText>
        </w:r>
      </w:del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RDefault="00660E5B" w:rsidP="00660E5B">
      <w:pPr>
        <w:numPr>
          <w:ilvl w:val="0"/>
          <w:numId w:val="8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Tento řád nabývá platnosti</w:t>
      </w:r>
      <w:ins w:id="399" w:author="install" w:date="2016-09-08T11:11:00Z">
        <w:r w:rsidR="00E31FF9">
          <w:rPr>
            <w:rFonts w:ascii="Open Sans" w:hAnsi="Open Sans" w:cs="Helvetica"/>
            <w:color w:val="333333"/>
            <w:sz w:val="21"/>
            <w:szCs w:val="21"/>
          </w:rPr>
          <w:t xml:space="preserve"> a účinnosti</w:t>
        </w:r>
      </w:ins>
      <w:r w:rsidRPr="00660E5B">
        <w:rPr>
          <w:rFonts w:ascii="Open Sans" w:hAnsi="Open Sans" w:cs="Helvetica"/>
          <w:color w:val="333333"/>
          <w:sz w:val="21"/>
          <w:szCs w:val="21"/>
        </w:rPr>
        <w:t xml:space="preserve"> dnem registrace Ministerstvem školství, mládeže a tělovýchovy</w:t>
      </w: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2)</w:t>
      </w:r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Del="00E31FF9" w:rsidRDefault="00660E5B" w:rsidP="00660E5B">
      <w:pPr>
        <w:numPr>
          <w:ilvl w:val="0"/>
          <w:numId w:val="8"/>
        </w:numPr>
        <w:ind w:left="525"/>
        <w:jc w:val="both"/>
        <w:rPr>
          <w:del w:id="400" w:author="install" w:date="2016-09-08T11:12:00Z"/>
          <w:rFonts w:ascii="Open Sans" w:hAnsi="Open Sans" w:cs="Helvetica"/>
          <w:color w:val="333333"/>
          <w:sz w:val="21"/>
          <w:szCs w:val="21"/>
        </w:rPr>
      </w:pPr>
      <w:del w:id="401" w:author="install" w:date="2016-09-08T11:12:00Z">
        <w:r w:rsidRPr="00660E5B" w:rsidDel="00E31FF9">
          <w:rPr>
            <w:rFonts w:ascii="Open Sans" w:hAnsi="Open Sans" w:cs="Helvetica"/>
            <w:color w:val="333333"/>
            <w:sz w:val="21"/>
            <w:szCs w:val="21"/>
          </w:rPr>
          <w:delText>Tento řád nabývá účinnosti prvním dnem akademického roku 1999/2000.</w:delText>
        </w:r>
      </w:del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_____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*)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Změny provedené v rámci registrace byly akademickým senátem univerzity schváleny dne 16. dubna 1999. 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2)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§ 36 zákona o vysokých školách. Registrace byla provedena dne </w:t>
      </w:r>
      <w:proofErr w:type="gramStart"/>
      <w:r w:rsidRPr="00660E5B">
        <w:rPr>
          <w:rFonts w:ascii="Open Sans" w:hAnsi="Open Sans" w:cs="Helvetica"/>
          <w:color w:val="333333"/>
          <w:sz w:val="21"/>
          <w:szCs w:val="21"/>
        </w:rPr>
        <w:t>26.4.1999</w:t>
      </w:r>
      <w:proofErr w:type="gramEnd"/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RDefault="00660E5B" w:rsidP="00660E5B">
      <w:pPr>
        <w:spacing w:after="240"/>
        <w:rPr>
          <w:rFonts w:ascii="Open Sans" w:hAnsi="Open Sans" w:cs="Helvetica"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9"/>
        <w:gridCol w:w="4743"/>
      </w:tblGrid>
      <w:tr w:rsidR="00660E5B" w:rsidRPr="00660E5B" w:rsidTr="00793BAC">
        <w:trPr>
          <w:trHeight w:val="647"/>
        </w:trPr>
        <w:tc>
          <w:tcPr>
            <w:tcW w:w="574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60E5B" w:rsidRPr="00660E5B" w:rsidDel="00793BAC" w:rsidRDefault="00660E5B" w:rsidP="00660E5B">
            <w:pPr>
              <w:jc w:val="center"/>
              <w:rPr>
                <w:del w:id="402" w:author="install" w:date="2016-09-05T06:26:00Z"/>
                <w:rFonts w:ascii="Open Sans" w:hAnsi="Open Sans" w:cs="Helvetica"/>
                <w:color w:val="333333"/>
                <w:sz w:val="21"/>
                <w:szCs w:val="21"/>
              </w:rPr>
            </w:pPr>
            <w:del w:id="403" w:author="install" w:date="2016-09-05T06:26:00Z">
              <w:r w:rsidRPr="00660E5B" w:rsidDel="00793BAC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Prof. RNDr. Jan Bednář, Csc., v. r.</w:delText>
              </w:r>
            </w:del>
          </w:p>
          <w:p w:rsidR="00660E5B" w:rsidRPr="00660E5B" w:rsidRDefault="00660E5B" w:rsidP="00660E5B">
            <w:pPr>
              <w:jc w:val="center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del w:id="404" w:author="install" w:date="2016-09-05T06:26:00Z">
              <w:r w:rsidRPr="00660E5B" w:rsidDel="00793BAC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předseda akademického senátu</w:delText>
              </w:r>
            </w:del>
          </w:p>
        </w:tc>
        <w:tc>
          <w:tcPr>
            <w:tcW w:w="64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60E5B" w:rsidRPr="00660E5B" w:rsidDel="00793BAC" w:rsidRDefault="00660E5B" w:rsidP="00660E5B">
            <w:pPr>
              <w:jc w:val="center"/>
              <w:rPr>
                <w:del w:id="405" w:author="install" w:date="2016-09-05T06:26:00Z"/>
                <w:rFonts w:ascii="Open Sans" w:hAnsi="Open Sans" w:cs="Helvetica"/>
                <w:color w:val="333333"/>
                <w:sz w:val="21"/>
                <w:szCs w:val="21"/>
              </w:rPr>
            </w:pPr>
            <w:del w:id="406" w:author="install" w:date="2016-09-05T06:26:00Z">
              <w:r w:rsidRPr="00660E5B" w:rsidDel="00793BAC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Prof. JUDr. Karel Malý, DrSc., v. r.</w:delText>
              </w:r>
            </w:del>
          </w:p>
          <w:p w:rsidR="00660E5B" w:rsidRPr="00660E5B" w:rsidRDefault="00660E5B" w:rsidP="00660E5B">
            <w:pPr>
              <w:jc w:val="center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del w:id="407" w:author="install" w:date="2016-09-05T06:26:00Z">
              <w:r w:rsidRPr="00660E5B" w:rsidDel="00793BAC">
                <w:rPr>
                  <w:rFonts w:ascii="Open Sans" w:hAnsi="Open Sans" w:cs="Helvetica"/>
                  <w:color w:val="333333"/>
                  <w:sz w:val="21"/>
                  <w:szCs w:val="21"/>
                </w:rPr>
                <w:delText>rektor</w:delText>
              </w:r>
            </w:del>
          </w:p>
        </w:tc>
      </w:tr>
    </w:tbl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1F4F41" w:rsidRPr="00660E5B" w:rsidRDefault="001F4F41"/>
    <w:sectPr w:rsidR="001F4F41" w:rsidRPr="00660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F8E" w:rsidRDefault="00541F8E" w:rsidP="00634277">
      <w:r>
        <w:separator/>
      </w:r>
    </w:p>
  </w:endnote>
  <w:endnote w:type="continuationSeparator" w:id="0">
    <w:p w:rsidR="00541F8E" w:rsidRDefault="00541F8E" w:rsidP="0063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F8E" w:rsidRDefault="00541F8E" w:rsidP="00634277">
      <w:r>
        <w:separator/>
      </w:r>
    </w:p>
  </w:footnote>
  <w:footnote w:type="continuationSeparator" w:id="0">
    <w:p w:rsidR="00541F8E" w:rsidRDefault="00541F8E" w:rsidP="00634277">
      <w:r>
        <w:continuationSeparator/>
      </w:r>
    </w:p>
  </w:footnote>
  <w:footnote w:id="1">
    <w:p w:rsidR="00541F8E" w:rsidRDefault="00541F8E" w:rsidP="004C3CD0">
      <w:pPr>
        <w:pStyle w:val="Textpoznpodarou"/>
        <w:rPr>
          <w:ins w:id="236" w:author="install" w:date="2016-09-01T14:44:00Z"/>
        </w:rPr>
      </w:pPr>
      <w:ins w:id="237" w:author="install" w:date="2016-09-01T14:43:00Z">
        <w:r>
          <w:rPr>
            <w:rStyle w:val="Znakapoznpodarou"/>
          </w:rPr>
          <w:footnoteRef/>
        </w:r>
        <w:r>
          <w:t xml:space="preserve"> Ustanovení § 79 odst. 5 </w:t>
        </w:r>
      </w:ins>
      <w:ins w:id="238" w:author="install" w:date="2016-09-01T14:44:00Z">
        <w:r>
          <w:t xml:space="preserve">zákona č. 500/2004 Sb., správní řád a vyhlášky Ministerstva č. 520/2005 Sb., </w:t>
        </w:r>
        <w:r w:rsidRPr="00686F13">
          <w:t>o rozsahu hotových výdajů a ušlého výdělku, které správní orgán hradí jiným osobám, a o výši paušální částky nákladů řízení</w:t>
        </w:r>
      </w:ins>
    </w:p>
    <w:p w:rsidR="00541F8E" w:rsidRDefault="00541F8E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B84"/>
    <w:multiLevelType w:val="multilevel"/>
    <w:tmpl w:val="A7E43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3B463E"/>
    <w:multiLevelType w:val="multilevel"/>
    <w:tmpl w:val="F814A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046EC"/>
    <w:multiLevelType w:val="multilevel"/>
    <w:tmpl w:val="096CC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1A33D2"/>
    <w:multiLevelType w:val="multilevel"/>
    <w:tmpl w:val="BA70F9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1B3240"/>
    <w:multiLevelType w:val="multilevel"/>
    <w:tmpl w:val="0F9E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BE2F31"/>
    <w:multiLevelType w:val="multilevel"/>
    <w:tmpl w:val="63226D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5009210E"/>
    <w:multiLevelType w:val="multilevel"/>
    <w:tmpl w:val="2FDEC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54BD216E"/>
    <w:multiLevelType w:val="multilevel"/>
    <w:tmpl w:val="5CD4C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1F008C"/>
    <w:multiLevelType w:val="multilevel"/>
    <w:tmpl w:val="76004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E3239E"/>
    <w:multiLevelType w:val="multilevel"/>
    <w:tmpl w:val="42A627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2067D3"/>
    <w:multiLevelType w:val="multilevel"/>
    <w:tmpl w:val="BA70F9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5C0E2E"/>
    <w:multiLevelType w:val="multilevel"/>
    <w:tmpl w:val="74A0B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5B"/>
    <w:rsid w:val="00006E9C"/>
    <w:rsid w:val="00036100"/>
    <w:rsid w:val="00052537"/>
    <w:rsid w:val="00083A6B"/>
    <w:rsid w:val="000B2574"/>
    <w:rsid w:val="000D404D"/>
    <w:rsid w:val="001246AF"/>
    <w:rsid w:val="001C53C6"/>
    <w:rsid w:val="001C6608"/>
    <w:rsid w:val="001D539B"/>
    <w:rsid w:val="001E09E1"/>
    <w:rsid w:val="001F4F41"/>
    <w:rsid w:val="002470B7"/>
    <w:rsid w:val="00251025"/>
    <w:rsid w:val="00253290"/>
    <w:rsid w:val="002617B9"/>
    <w:rsid w:val="0026389F"/>
    <w:rsid w:val="00263AE1"/>
    <w:rsid w:val="00265D24"/>
    <w:rsid w:val="002724F0"/>
    <w:rsid w:val="0028635F"/>
    <w:rsid w:val="002F4528"/>
    <w:rsid w:val="002F7C6F"/>
    <w:rsid w:val="00324F24"/>
    <w:rsid w:val="00345DC0"/>
    <w:rsid w:val="003722C9"/>
    <w:rsid w:val="0039614C"/>
    <w:rsid w:val="003A7237"/>
    <w:rsid w:val="003A7F41"/>
    <w:rsid w:val="003B1375"/>
    <w:rsid w:val="003D51C8"/>
    <w:rsid w:val="003D7FCF"/>
    <w:rsid w:val="00401048"/>
    <w:rsid w:val="00427135"/>
    <w:rsid w:val="00497423"/>
    <w:rsid w:val="004C3CD0"/>
    <w:rsid w:val="00520171"/>
    <w:rsid w:val="00541F8E"/>
    <w:rsid w:val="005656FB"/>
    <w:rsid w:val="005B52DA"/>
    <w:rsid w:val="005F26C5"/>
    <w:rsid w:val="00634277"/>
    <w:rsid w:val="006558E4"/>
    <w:rsid w:val="00660E5B"/>
    <w:rsid w:val="006827F1"/>
    <w:rsid w:val="00686F13"/>
    <w:rsid w:val="00691462"/>
    <w:rsid w:val="006B4F5E"/>
    <w:rsid w:val="007027DA"/>
    <w:rsid w:val="0073734F"/>
    <w:rsid w:val="00743811"/>
    <w:rsid w:val="00766733"/>
    <w:rsid w:val="00793BAC"/>
    <w:rsid w:val="007C15E7"/>
    <w:rsid w:val="008A03B9"/>
    <w:rsid w:val="008B4020"/>
    <w:rsid w:val="008E40C4"/>
    <w:rsid w:val="008E71A9"/>
    <w:rsid w:val="00921856"/>
    <w:rsid w:val="00966D74"/>
    <w:rsid w:val="00966DE4"/>
    <w:rsid w:val="009918F8"/>
    <w:rsid w:val="009C7507"/>
    <w:rsid w:val="009F12AD"/>
    <w:rsid w:val="00A1220A"/>
    <w:rsid w:val="00A12FEA"/>
    <w:rsid w:val="00A35CC8"/>
    <w:rsid w:val="00A61295"/>
    <w:rsid w:val="00A86C36"/>
    <w:rsid w:val="00AC3EFC"/>
    <w:rsid w:val="00AF4803"/>
    <w:rsid w:val="00B36763"/>
    <w:rsid w:val="00B461A0"/>
    <w:rsid w:val="00B726EF"/>
    <w:rsid w:val="00B839F4"/>
    <w:rsid w:val="00BE02B6"/>
    <w:rsid w:val="00C050FF"/>
    <w:rsid w:val="00CC0B79"/>
    <w:rsid w:val="00CD5523"/>
    <w:rsid w:val="00CF60A7"/>
    <w:rsid w:val="00D5031A"/>
    <w:rsid w:val="00D56189"/>
    <w:rsid w:val="00D56F15"/>
    <w:rsid w:val="00DA772E"/>
    <w:rsid w:val="00DC370C"/>
    <w:rsid w:val="00DE4627"/>
    <w:rsid w:val="00DF5BDA"/>
    <w:rsid w:val="00E00481"/>
    <w:rsid w:val="00E31FF9"/>
    <w:rsid w:val="00E421B6"/>
    <w:rsid w:val="00E46DF9"/>
    <w:rsid w:val="00E73283"/>
    <w:rsid w:val="00E825B7"/>
    <w:rsid w:val="00E93430"/>
    <w:rsid w:val="00E95A4A"/>
    <w:rsid w:val="00EB53FA"/>
    <w:rsid w:val="00EC1967"/>
    <w:rsid w:val="00F36B24"/>
    <w:rsid w:val="00F4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660E5B"/>
    <w:pPr>
      <w:spacing w:before="300" w:after="150"/>
      <w:outlineLvl w:val="2"/>
    </w:pPr>
    <w:rPr>
      <w:rFonts w:ascii="inherit" w:hAnsi="inherit"/>
      <w:color w:val="CC2C32"/>
      <w:sz w:val="38"/>
      <w:szCs w:val="3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60E5B"/>
    <w:rPr>
      <w:rFonts w:ascii="inherit" w:hAnsi="inherit"/>
      <w:color w:val="CC2C32"/>
      <w:sz w:val="38"/>
      <w:szCs w:val="38"/>
    </w:rPr>
  </w:style>
  <w:style w:type="paragraph" w:styleId="Normlnweb">
    <w:name w:val="Normal (Web)"/>
    <w:basedOn w:val="Normln"/>
    <w:uiPriority w:val="99"/>
    <w:unhideWhenUsed/>
    <w:rsid w:val="00660E5B"/>
  </w:style>
  <w:style w:type="character" w:styleId="Odkaznakoment">
    <w:name w:val="annotation reference"/>
    <w:basedOn w:val="Standardnpsmoodstavce"/>
    <w:uiPriority w:val="99"/>
    <w:rsid w:val="003D51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D51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51C8"/>
  </w:style>
  <w:style w:type="paragraph" w:styleId="Pedmtkomente">
    <w:name w:val="annotation subject"/>
    <w:basedOn w:val="Textkomente"/>
    <w:next w:val="Textkomente"/>
    <w:link w:val="PedmtkomenteChar"/>
    <w:rsid w:val="003D51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1C8"/>
    <w:rPr>
      <w:b/>
      <w:bCs/>
    </w:rPr>
  </w:style>
  <w:style w:type="paragraph" w:styleId="Textbubliny">
    <w:name w:val="Balloon Text"/>
    <w:basedOn w:val="Normln"/>
    <w:link w:val="TextbublinyChar"/>
    <w:rsid w:val="003D5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D51C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C196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342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63427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277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6342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660E5B"/>
    <w:pPr>
      <w:spacing w:before="300" w:after="150"/>
      <w:outlineLvl w:val="2"/>
    </w:pPr>
    <w:rPr>
      <w:rFonts w:ascii="inherit" w:hAnsi="inherit"/>
      <w:color w:val="CC2C32"/>
      <w:sz w:val="38"/>
      <w:szCs w:val="3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60E5B"/>
    <w:rPr>
      <w:rFonts w:ascii="inherit" w:hAnsi="inherit"/>
      <w:color w:val="CC2C32"/>
      <w:sz w:val="38"/>
      <w:szCs w:val="38"/>
    </w:rPr>
  </w:style>
  <w:style w:type="paragraph" w:styleId="Normlnweb">
    <w:name w:val="Normal (Web)"/>
    <w:basedOn w:val="Normln"/>
    <w:uiPriority w:val="99"/>
    <w:unhideWhenUsed/>
    <w:rsid w:val="00660E5B"/>
  </w:style>
  <w:style w:type="character" w:styleId="Odkaznakoment">
    <w:name w:val="annotation reference"/>
    <w:basedOn w:val="Standardnpsmoodstavce"/>
    <w:uiPriority w:val="99"/>
    <w:rsid w:val="003D51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D51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51C8"/>
  </w:style>
  <w:style w:type="paragraph" w:styleId="Pedmtkomente">
    <w:name w:val="annotation subject"/>
    <w:basedOn w:val="Textkomente"/>
    <w:next w:val="Textkomente"/>
    <w:link w:val="PedmtkomenteChar"/>
    <w:rsid w:val="003D51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1C8"/>
    <w:rPr>
      <w:b/>
      <w:bCs/>
    </w:rPr>
  </w:style>
  <w:style w:type="paragraph" w:styleId="Textbubliny">
    <w:name w:val="Balloon Text"/>
    <w:basedOn w:val="Normln"/>
    <w:link w:val="TextbublinyChar"/>
    <w:rsid w:val="003D5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D51C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C196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342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63427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277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634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2888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29113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9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77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75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77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41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84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59CF2-AEF1-4F62-9953-D829C307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E9B82A16.dotm</Template>
  <TotalTime>1</TotalTime>
  <Pages>6</Pages>
  <Words>2253</Words>
  <Characters>18563</Characters>
  <Application>Microsoft Office Word</Application>
  <DocSecurity>0</DocSecurity>
  <Lines>154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20775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install</cp:lastModifiedBy>
  <cp:revision>3</cp:revision>
  <dcterms:created xsi:type="dcterms:W3CDTF">2016-09-14T13:15:00Z</dcterms:created>
  <dcterms:modified xsi:type="dcterms:W3CDTF">2016-09-14T13:16:00Z</dcterms:modified>
</cp:coreProperties>
</file>